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5238" w14:textId="30EC843C" w:rsidR="00B57382" w:rsidRPr="00090A46" w:rsidRDefault="00B57382" w:rsidP="00B57382">
      <w:pPr>
        <w:ind w:left="7655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9A12A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Հավելված N </w:t>
      </w:r>
      <w:r w:rsidR="00444882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6</w:t>
      </w:r>
    </w:p>
    <w:p w14:paraId="1D58FBE6" w14:textId="77777777" w:rsidR="00B57382" w:rsidRPr="00090A46" w:rsidRDefault="002533A7" w:rsidP="00B57382">
      <w:pPr>
        <w:ind w:left="7655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Լերմոնտովո</w:t>
      </w:r>
      <w:r w:rsidR="00B57382" w:rsidRPr="009A12A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</w:t>
      </w:r>
    </w:p>
    <w:p w14:paraId="79C459F4" w14:textId="77777777" w:rsidR="00B57382" w:rsidRPr="00090A46" w:rsidRDefault="007829DF" w:rsidP="00B57382">
      <w:pPr>
        <w:ind w:left="7655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090A46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ԱՌԿ </w:t>
      </w:r>
      <w:r w:rsidR="00D16EA2" w:rsidRPr="00090A46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պլանի</w:t>
      </w:r>
    </w:p>
    <w:p w14:paraId="7CBBD6B4" w14:textId="77777777" w:rsidR="00B57382" w:rsidRPr="00090A46" w:rsidRDefault="00B57382" w:rsidP="00B57382">
      <w:pPr>
        <w:jc w:val="center"/>
        <w:rPr>
          <w:rStyle w:val="a8"/>
          <w:rFonts w:ascii="GHEA Grapalat" w:eastAsia="Calibri" w:hAnsi="GHEA Grapalat"/>
          <w:color w:val="000000" w:themeColor="text1"/>
          <w:sz w:val="8"/>
          <w:szCs w:val="20"/>
          <w:lang w:val="hy-AM"/>
        </w:rPr>
      </w:pPr>
    </w:p>
    <w:p w14:paraId="4D28BB57" w14:textId="77777777" w:rsidR="000B14E7" w:rsidRPr="00090A46" w:rsidRDefault="000B14E7" w:rsidP="00B57382">
      <w:pPr>
        <w:jc w:val="center"/>
        <w:rPr>
          <w:rStyle w:val="a8"/>
          <w:rFonts w:ascii="GHEA Grapalat" w:eastAsia="Calibri" w:hAnsi="GHEA Grapalat"/>
          <w:color w:val="000000" w:themeColor="text1"/>
          <w:sz w:val="8"/>
          <w:szCs w:val="20"/>
          <w:lang w:val="hy-AM"/>
        </w:rPr>
      </w:pPr>
    </w:p>
    <w:p w14:paraId="2EA7CD80" w14:textId="77777777" w:rsidR="00B57382" w:rsidRPr="00F46896" w:rsidRDefault="006E413E" w:rsidP="00B57382">
      <w:pPr>
        <w:pStyle w:val="a7"/>
        <w:ind w:left="709"/>
        <w:jc w:val="center"/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</w:pPr>
      <w:r w:rsidRPr="00090A46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Ս</w:t>
      </w:r>
      <w:r w:rsidRPr="00F46896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ՏԱՆԴԱՐՏԳՈՐԾՈՂՈՒԹՅՈՒՆՆԵՐԻԸՆԹԱՑԱԿԱՐԳԵՐՆԸՍՏԲՆՈՐՈՇԱՂԵՏՆԵՐԻ</w:t>
      </w:r>
    </w:p>
    <w:p w14:paraId="7683799E" w14:textId="77777777" w:rsidR="005D0FE8" w:rsidRPr="009A12A4" w:rsidRDefault="005D0FE8" w:rsidP="00B57382">
      <w:pPr>
        <w:pStyle w:val="a7"/>
        <w:ind w:left="709"/>
        <w:jc w:val="center"/>
        <w:rPr>
          <w:rFonts w:ascii="GHEA Grapalat" w:hAnsi="GHEA Grapalat" w:cs="Sylfaen"/>
          <w:color w:val="000000" w:themeColor="text1"/>
          <w:sz w:val="8"/>
          <w:lang w:val="hy-AM"/>
        </w:rPr>
      </w:pPr>
    </w:p>
    <w:p w14:paraId="2CDDA599" w14:textId="77777777" w:rsidR="00B57382" w:rsidRPr="009A12A4" w:rsidRDefault="00B57382" w:rsidP="00B57382">
      <w:pPr>
        <w:pStyle w:val="a7"/>
        <w:ind w:left="709"/>
        <w:jc w:val="center"/>
        <w:rPr>
          <w:rFonts w:ascii="GHEA Grapalat" w:hAnsi="GHEA Grapalat" w:cs="Times New Roman"/>
          <w:color w:val="000000" w:themeColor="text1"/>
          <w:sz w:val="6"/>
          <w:lang w:val="hy-AM"/>
        </w:rPr>
      </w:pPr>
    </w:p>
    <w:tbl>
      <w:tblPr>
        <w:tblW w:w="48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7"/>
        <w:gridCol w:w="2679"/>
        <w:gridCol w:w="39"/>
        <w:gridCol w:w="214"/>
        <w:gridCol w:w="43"/>
        <w:gridCol w:w="210"/>
        <w:gridCol w:w="47"/>
        <w:gridCol w:w="206"/>
        <w:gridCol w:w="51"/>
        <w:gridCol w:w="202"/>
        <w:gridCol w:w="55"/>
        <w:gridCol w:w="248"/>
        <w:gridCol w:w="59"/>
        <w:gridCol w:w="200"/>
        <w:gridCol w:w="63"/>
        <w:gridCol w:w="187"/>
        <w:gridCol w:w="67"/>
        <w:gridCol w:w="184"/>
        <w:gridCol w:w="70"/>
        <w:gridCol w:w="222"/>
        <w:gridCol w:w="73"/>
        <w:gridCol w:w="219"/>
        <w:gridCol w:w="76"/>
        <w:gridCol w:w="216"/>
        <w:gridCol w:w="79"/>
        <w:gridCol w:w="213"/>
        <w:gridCol w:w="82"/>
        <w:gridCol w:w="216"/>
        <w:gridCol w:w="85"/>
        <w:gridCol w:w="263"/>
        <w:gridCol w:w="56"/>
        <w:gridCol w:w="32"/>
        <w:gridCol w:w="150"/>
        <w:gridCol w:w="60"/>
        <w:gridCol w:w="31"/>
        <w:gridCol w:w="148"/>
        <w:gridCol w:w="63"/>
        <w:gridCol w:w="30"/>
        <w:gridCol w:w="149"/>
        <w:gridCol w:w="60"/>
        <w:gridCol w:w="32"/>
        <w:gridCol w:w="147"/>
        <w:gridCol w:w="60"/>
        <w:gridCol w:w="34"/>
        <w:gridCol w:w="145"/>
        <w:gridCol w:w="63"/>
        <w:gridCol w:w="60"/>
        <w:gridCol w:w="36"/>
        <w:gridCol w:w="78"/>
        <w:gridCol w:w="119"/>
        <w:gridCol w:w="60"/>
        <w:gridCol w:w="38"/>
        <w:gridCol w:w="144"/>
        <w:gridCol w:w="50"/>
        <w:gridCol w:w="60"/>
        <w:gridCol w:w="41"/>
        <w:gridCol w:w="141"/>
        <w:gridCol w:w="50"/>
        <w:gridCol w:w="60"/>
        <w:gridCol w:w="44"/>
        <w:gridCol w:w="138"/>
        <w:gridCol w:w="50"/>
        <w:gridCol w:w="60"/>
        <w:gridCol w:w="47"/>
        <w:gridCol w:w="135"/>
        <w:gridCol w:w="50"/>
        <w:gridCol w:w="60"/>
        <w:gridCol w:w="50"/>
        <w:gridCol w:w="132"/>
        <w:gridCol w:w="50"/>
        <w:gridCol w:w="60"/>
        <w:gridCol w:w="53"/>
        <w:gridCol w:w="129"/>
        <w:gridCol w:w="78"/>
        <w:gridCol w:w="60"/>
        <w:gridCol w:w="56"/>
        <w:gridCol w:w="129"/>
        <w:gridCol w:w="458"/>
        <w:gridCol w:w="60"/>
        <w:gridCol w:w="62"/>
        <w:gridCol w:w="136"/>
        <w:gridCol w:w="442"/>
        <w:gridCol w:w="56"/>
        <w:gridCol w:w="6"/>
        <w:gridCol w:w="65"/>
        <w:gridCol w:w="145"/>
        <w:gridCol w:w="1690"/>
        <w:gridCol w:w="56"/>
        <w:gridCol w:w="6"/>
        <w:gridCol w:w="66"/>
        <w:gridCol w:w="22"/>
        <w:gridCol w:w="1709"/>
        <w:gridCol w:w="6"/>
        <w:gridCol w:w="110"/>
      </w:tblGrid>
      <w:tr w:rsidR="00EE5FD1" w:rsidRPr="009A12A4" w14:paraId="19D3CF1F" w14:textId="77777777" w:rsidTr="00261F86">
        <w:trPr>
          <w:trHeight w:val="105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4E26BA85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</w:pPr>
            <w:r w:rsidRPr="009A12A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Հ/հ</w:t>
            </w:r>
          </w:p>
        </w:tc>
        <w:tc>
          <w:tcPr>
            <w:tcW w:w="857" w:type="pct"/>
            <w:gridSpan w:val="2"/>
            <w:vMerge w:val="restart"/>
            <w:shd w:val="clear" w:color="auto" w:fill="auto"/>
            <w:vAlign w:val="center"/>
          </w:tcPr>
          <w:p w14:paraId="3ECE5549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</w:pPr>
            <w:r w:rsidRPr="009A12A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Կատարվող</w:t>
            </w:r>
          </w:p>
          <w:p w14:paraId="0CAAAA9D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</w:pPr>
            <w:r w:rsidRPr="009A12A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միջոցառումը</w:t>
            </w:r>
          </w:p>
        </w:tc>
        <w:tc>
          <w:tcPr>
            <w:tcW w:w="2836" w:type="pct"/>
            <w:gridSpan w:val="8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FFB64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</w:pPr>
            <w:r w:rsidRPr="009A12A4">
              <w:rPr>
                <w:rFonts w:ascii="GHEA Grapalat" w:eastAsia="Times New Roman" w:hAnsi="GHEA Grapalat" w:cs="Sylfaen"/>
                <w:b/>
                <w:color w:val="000000" w:themeColor="text1"/>
                <w:sz w:val="22"/>
                <w:szCs w:val="22"/>
              </w:rPr>
              <w:t>Կատարմանժամկետը</w:t>
            </w:r>
          </w:p>
        </w:tc>
        <w:tc>
          <w:tcPr>
            <w:tcW w:w="580" w:type="pct"/>
            <w:gridSpan w:val="4"/>
            <w:shd w:val="clear" w:color="auto" w:fill="auto"/>
            <w:vAlign w:val="center"/>
          </w:tcPr>
          <w:p w14:paraId="1F3BE134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</w:pPr>
            <w:r w:rsidRPr="009A12A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Կատարողներ</w:t>
            </w: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14:paraId="573B525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</w:pPr>
            <w:r w:rsidRPr="009A12A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Ծանոթացում</w:t>
            </w:r>
          </w:p>
        </w:tc>
      </w:tr>
      <w:tr w:rsidR="00261F86" w:rsidRPr="009A12A4" w14:paraId="3BD09A6F" w14:textId="77777777" w:rsidTr="00261F86">
        <w:trPr>
          <w:trHeight w:val="105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6DBD8C1C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vMerge/>
            <w:shd w:val="clear" w:color="auto" w:fill="auto"/>
            <w:vAlign w:val="center"/>
          </w:tcPr>
          <w:p w14:paraId="1BB502B0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80" w:type="pct"/>
            <w:gridSpan w:val="7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4DECD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</w:pPr>
            <w:r w:rsidRPr="009A12A4"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szCs w:val="22"/>
              </w:rPr>
              <w:t>1-</w:t>
            </w:r>
            <w:r w:rsidRPr="009A12A4">
              <w:rPr>
                <w:rFonts w:ascii="GHEA Grapalat" w:eastAsia="Times New Roman" w:hAnsi="GHEA Grapalat" w:cs="Sylfaen"/>
                <w:b/>
                <w:color w:val="000000" w:themeColor="text1"/>
                <w:sz w:val="22"/>
                <w:szCs w:val="22"/>
              </w:rPr>
              <w:t>ինօր</w:t>
            </w:r>
          </w:p>
        </w:tc>
        <w:tc>
          <w:tcPr>
            <w:tcW w:w="228" w:type="pct"/>
            <w:gridSpan w:val="4"/>
            <w:vMerge w:val="restart"/>
            <w:shd w:val="clear" w:color="auto" w:fill="FF0000"/>
          </w:tcPr>
          <w:p w14:paraId="29540F2E" w14:textId="77777777" w:rsidR="00B57382" w:rsidRPr="009A12A4" w:rsidRDefault="00B57382" w:rsidP="008E2652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szCs w:val="22"/>
              </w:rPr>
            </w:pPr>
            <w:r w:rsidRPr="009A12A4"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szCs w:val="22"/>
              </w:rPr>
              <w:t>2-րդօր</w:t>
            </w:r>
          </w:p>
        </w:tc>
        <w:tc>
          <w:tcPr>
            <w:tcW w:w="228" w:type="pct"/>
            <w:gridSpan w:val="5"/>
            <w:vMerge w:val="restart"/>
            <w:shd w:val="clear" w:color="auto" w:fill="FF0000"/>
          </w:tcPr>
          <w:p w14:paraId="18D70DBD" w14:textId="77777777" w:rsidR="00B57382" w:rsidRPr="009A12A4" w:rsidRDefault="00B57382" w:rsidP="008E2652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szCs w:val="22"/>
              </w:rPr>
            </w:pPr>
            <w:r w:rsidRPr="009A12A4"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szCs w:val="22"/>
              </w:rPr>
              <w:t>3-րդօր</w:t>
            </w:r>
          </w:p>
        </w:tc>
        <w:tc>
          <w:tcPr>
            <w:tcW w:w="580" w:type="pct"/>
            <w:gridSpan w:val="4"/>
            <w:shd w:val="clear" w:color="auto" w:fill="auto"/>
            <w:vAlign w:val="center"/>
          </w:tcPr>
          <w:p w14:paraId="0D36BDB7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14:paraId="0818D5D9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E11BA" w:rsidRPr="009A12A4" w14:paraId="35557E64" w14:textId="77777777" w:rsidTr="00261F86">
        <w:trPr>
          <w:trHeight w:val="9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4CC15B6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vMerge/>
            <w:shd w:val="clear" w:color="auto" w:fill="auto"/>
            <w:vAlign w:val="center"/>
          </w:tcPr>
          <w:p w14:paraId="30DD7343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6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9BA52F" w14:textId="77777777" w:rsidR="00B57382" w:rsidRPr="009A12A4" w:rsidRDefault="00B57382" w:rsidP="008E2652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szCs w:val="22"/>
              </w:rPr>
            </w:pPr>
            <w:r w:rsidRPr="009A12A4">
              <w:rPr>
                <w:rFonts w:ascii="GHEA Grapalat" w:eastAsia="Times New Roman" w:hAnsi="GHEA Grapalat" w:cs="Sylfaen"/>
                <w:b/>
                <w:color w:val="000000" w:themeColor="text1"/>
                <w:sz w:val="22"/>
                <w:szCs w:val="22"/>
              </w:rPr>
              <w:t>րոպե</w:t>
            </w:r>
          </w:p>
        </w:tc>
        <w:tc>
          <w:tcPr>
            <w:tcW w:w="1119" w:type="pct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01CDFBC" w14:textId="77777777" w:rsidR="00B57382" w:rsidRPr="009A12A4" w:rsidRDefault="00B57382" w:rsidP="008E2652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szCs w:val="22"/>
              </w:rPr>
            </w:pPr>
            <w:r w:rsidRPr="009A12A4">
              <w:rPr>
                <w:rFonts w:ascii="GHEA Grapalat" w:eastAsia="Times New Roman" w:hAnsi="GHEA Grapalat" w:cs="Sylfaen"/>
                <w:b/>
                <w:color w:val="000000" w:themeColor="text1"/>
                <w:sz w:val="22"/>
                <w:szCs w:val="22"/>
              </w:rPr>
              <w:t>ժամ</w:t>
            </w:r>
          </w:p>
        </w:tc>
        <w:tc>
          <w:tcPr>
            <w:tcW w:w="228" w:type="pct"/>
            <w:gridSpan w:val="4"/>
            <w:vMerge/>
            <w:shd w:val="clear" w:color="auto" w:fill="FF0000"/>
          </w:tcPr>
          <w:p w14:paraId="6EBFD2BC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8" w:type="pct"/>
            <w:gridSpan w:val="5"/>
            <w:vMerge/>
            <w:shd w:val="clear" w:color="auto" w:fill="FF0000"/>
          </w:tcPr>
          <w:p w14:paraId="50047347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0" w:type="pct"/>
            <w:gridSpan w:val="4"/>
            <w:shd w:val="clear" w:color="auto" w:fill="auto"/>
            <w:vAlign w:val="center"/>
          </w:tcPr>
          <w:p w14:paraId="55C7521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14:paraId="5AA6353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B7D1C" w:rsidRPr="009A12A4" w14:paraId="2BA7B484" w14:textId="77777777" w:rsidTr="00261F86">
        <w:trPr>
          <w:trHeight w:val="145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2BDE8744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vMerge/>
            <w:shd w:val="clear" w:color="auto" w:fill="auto"/>
            <w:vAlign w:val="center"/>
          </w:tcPr>
          <w:p w14:paraId="12F7F361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408224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CD77D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7C62DA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E931EB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2CCD6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  <w:tc>
          <w:tcPr>
            <w:tcW w:w="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D1AC42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CA3BC4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63953D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9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610020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4EC9F4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A67913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7F82C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40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C9D575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50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0E9AF6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60</w:t>
            </w:r>
          </w:p>
        </w:tc>
        <w:tc>
          <w:tcPr>
            <w:tcW w:w="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65B7E59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2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0AF1E7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EEEF07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6</w:t>
            </w:r>
          </w:p>
        </w:tc>
        <w:tc>
          <w:tcPr>
            <w:tcW w:w="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54BDA7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8</w:t>
            </w:r>
          </w:p>
        </w:tc>
        <w:tc>
          <w:tcPr>
            <w:tcW w:w="7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BFC8EE6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11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3030896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12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6D4639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14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92BC97C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16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FDD462E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18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DA2C07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AD7CFCD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22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4BBB58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</w:pPr>
            <w:r w:rsidRPr="009A12A4">
              <w:rPr>
                <w:rFonts w:ascii="GHEA Grapalat" w:hAnsi="GHEA Grapalat"/>
                <w:color w:val="000000" w:themeColor="text1"/>
                <w:sz w:val="12"/>
                <w:szCs w:val="12"/>
                <w:lang w:val="en-US"/>
              </w:rPr>
              <w:t>24</w:t>
            </w:r>
          </w:p>
        </w:tc>
        <w:tc>
          <w:tcPr>
            <w:tcW w:w="228" w:type="pct"/>
            <w:gridSpan w:val="4"/>
            <w:shd w:val="clear" w:color="auto" w:fill="FF0000"/>
          </w:tcPr>
          <w:p w14:paraId="485F10EF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8" w:type="pct"/>
            <w:gridSpan w:val="5"/>
            <w:shd w:val="clear" w:color="auto" w:fill="FF0000"/>
          </w:tcPr>
          <w:p w14:paraId="0219853B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80" w:type="pct"/>
            <w:gridSpan w:val="4"/>
            <w:shd w:val="clear" w:color="auto" w:fill="auto"/>
            <w:vAlign w:val="center"/>
          </w:tcPr>
          <w:p w14:paraId="2818EB32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90" w:type="pct"/>
            <w:gridSpan w:val="4"/>
            <w:shd w:val="clear" w:color="auto" w:fill="auto"/>
            <w:vAlign w:val="center"/>
          </w:tcPr>
          <w:p w14:paraId="5F03B0EF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57382" w:rsidRPr="009A12A4" w14:paraId="2D5732A1" w14:textId="77777777" w:rsidTr="00261F86">
        <w:trPr>
          <w:trHeight w:val="247"/>
          <w:jc w:val="center"/>
        </w:trPr>
        <w:tc>
          <w:tcPr>
            <w:tcW w:w="5000" w:type="pct"/>
            <w:gridSpan w:val="95"/>
            <w:tcBorders>
              <w:right w:val="single" w:sz="4" w:space="0" w:color="auto"/>
            </w:tcBorders>
            <w:shd w:val="clear" w:color="auto" w:fill="auto"/>
          </w:tcPr>
          <w:p w14:paraId="5BC4F0D0" w14:textId="77777777" w:rsidR="00B57382" w:rsidRPr="009A12A4" w:rsidRDefault="00B57382" w:rsidP="008E265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A12A4">
              <w:rPr>
                <w:rFonts w:ascii="GHEA Grapalat" w:hAnsi="GHEA Grapalat"/>
                <w:b/>
                <w:color w:val="000000" w:themeColor="text1"/>
                <w:sz w:val="22"/>
                <w:szCs w:val="22"/>
                <w:lang w:val="en-US"/>
              </w:rPr>
              <w:t>Երկրաշարժիդեպքում</w:t>
            </w:r>
          </w:p>
        </w:tc>
      </w:tr>
      <w:tr w:rsidR="007F33CD" w:rsidRPr="00564744" w14:paraId="58B01FD6" w14:textId="77777777" w:rsidTr="00261F86">
        <w:trPr>
          <w:gridAfter w:val="1"/>
          <w:wAfter w:w="36" w:type="pct"/>
          <w:trHeight w:val="247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053E26E1" w14:textId="77777777" w:rsidR="00C55938" w:rsidRPr="00EC2828" w:rsidRDefault="00C55938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3C6637CA" w14:textId="29880E13" w:rsidR="00C55938" w:rsidRPr="00EC2828" w:rsidRDefault="00DC55C4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5B163" wp14:editId="52EEADA2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168275</wp:posOffset>
                      </wp:positionV>
                      <wp:extent cx="1038225" cy="0"/>
                      <wp:effectExtent l="13335" t="61595" r="24765" b="62230"/>
                      <wp:wrapNone/>
                      <wp:docPr id="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298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9.55pt;margin-top:13.25pt;width:8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  <w:r w:rsidR="00C55938" w:rsidRPr="00EC2828">
              <w:rPr>
                <w:rFonts w:ascii="GHEA Grapalat" w:hAnsi="GHEA Grapalat"/>
                <w:sz w:val="20"/>
                <w:szCs w:val="20"/>
                <w:lang w:val="en-US"/>
              </w:rPr>
              <w:t>Կազմակերպել ա</w:t>
            </w:r>
            <w:r w:rsidR="00C55938" w:rsidRPr="00EC2828">
              <w:rPr>
                <w:rFonts w:ascii="GHEA Grapalat" w:hAnsi="GHEA Grapalat"/>
                <w:sz w:val="20"/>
                <w:szCs w:val="20"/>
              </w:rPr>
              <w:t>զդարարում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877271C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E24382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E8A5DD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3E2996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4CE59B3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B540BC3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253E240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71B83BF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59A0FB3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5933A7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31F372F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94AB50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57D0077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87D55D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10F521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298AA24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5C3CE91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D86B73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09EF30C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CDEC5C9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9569339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95ADE6E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13EAF1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D28F63E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7B886E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92DD0FB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2DB7120A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24" w:type="pct"/>
            <w:gridSpan w:val="5"/>
            <w:shd w:val="clear" w:color="auto" w:fill="FF0000"/>
          </w:tcPr>
          <w:p w14:paraId="633BCFD7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5"/>
            <w:vMerge w:val="restart"/>
            <w:shd w:val="clear" w:color="auto" w:fill="auto"/>
            <w:vAlign w:val="center"/>
          </w:tcPr>
          <w:p w14:paraId="08A14C84" w14:textId="77777777" w:rsidR="00C55938" w:rsidRPr="00EF6F1E" w:rsidRDefault="00C55938" w:rsidP="00EF6F1E">
            <w:pPr>
              <w:tabs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575" w:type="pct"/>
            <w:gridSpan w:val="4"/>
            <w:shd w:val="clear" w:color="auto" w:fill="auto"/>
          </w:tcPr>
          <w:p w14:paraId="2F011C8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F33CD" w:rsidRPr="00FD430D" w14:paraId="0FD55934" w14:textId="77777777" w:rsidTr="00261F86">
        <w:trPr>
          <w:gridAfter w:val="1"/>
          <w:wAfter w:w="36" w:type="pct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7C248CE" w14:textId="77777777" w:rsidR="00C55938" w:rsidRPr="00FE17F9" w:rsidRDefault="00C55938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36FEE89" w14:textId="77777777" w:rsidR="00C55938" w:rsidRPr="00FE17F9" w:rsidRDefault="00C55938" w:rsidP="005100B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hy-AM"/>
              </w:rPr>
              <w:t>Տեղեկատվական ու բնակչության իրազեկման ապահովում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81EE699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481338E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BA39C5D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EB26417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CB6AB0F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6CD3D15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AAD3847" w14:textId="2C66B341" w:rsidR="00C55938" w:rsidRPr="00FE17F9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30832" wp14:editId="1FD7947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207010</wp:posOffset>
                      </wp:positionV>
                      <wp:extent cx="4519930" cy="635"/>
                      <wp:effectExtent l="12065" t="64770" r="20955" b="58420"/>
                      <wp:wrapNone/>
                      <wp:docPr id="6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99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D32E9" id="AutoShape 3" o:spid="_x0000_s1026" type="#_x0000_t32" style="position:absolute;margin-left:-4.7pt;margin-top:16.3pt;width:355.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54D9FB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C3B3205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5FAE0BA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48C238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3BB15B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0FDC8E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8" w:type="pct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B8D0E0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D5FDF3C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203DF94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9A5285B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009DAA3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515862B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5C8E94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7AA1179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26D3025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1DC9F1C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7D0BA54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D89327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2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619BC7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42A20300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4" w:type="pct"/>
            <w:gridSpan w:val="5"/>
            <w:shd w:val="clear" w:color="auto" w:fill="FF0000"/>
          </w:tcPr>
          <w:p w14:paraId="5C59EB71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626" w:type="pct"/>
            <w:gridSpan w:val="5"/>
            <w:vMerge/>
            <w:shd w:val="clear" w:color="auto" w:fill="auto"/>
            <w:vAlign w:val="center"/>
          </w:tcPr>
          <w:p w14:paraId="00AA4318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75" w:type="pct"/>
            <w:gridSpan w:val="4"/>
            <w:shd w:val="clear" w:color="auto" w:fill="auto"/>
          </w:tcPr>
          <w:p w14:paraId="1EDC988F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20721" w:rsidRPr="00FD430D" w14:paraId="5BC6528E" w14:textId="77777777" w:rsidTr="00261F86">
        <w:trPr>
          <w:gridAfter w:val="1"/>
          <w:wAfter w:w="36" w:type="pct"/>
          <w:trHeight w:val="300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06CBE82A" w14:textId="77777777" w:rsidR="00C55938" w:rsidRPr="00FE17F9" w:rsidRDefault="00C55938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963AEE" w14:textId="77777777" w:rsidR="00C55938" w:rsidRPr="00FE17F9" w:rsidRDefault="00C55938" w:rsidP="005100B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Իրավիճակիգնահատման</w:t>
            </w:r>
            <w:r w:rsidRPr="00FE17F9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փրկարարականևայլանհետաձգելիաշխատանքներնիրականացնողուժերիևմիջոցներիպատրաստականությանբերում</w:t>
            </w: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5FB057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FCBCBE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E19545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1286684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F17F63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B0E3F7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263CE5" w14:textId="6A4C7B64" w:rsidR="00C55938" w:rsidRPr="00FE17F9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E28D9" wp14:editId="3A5F04E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46990</wp:posOffset>
                      </wp:positionV>
                      <wp:extent cx="2435225" cy="0"/>
                      <wp:effectExtent l="15240" t="60325" r="26035" b="63500"/>
                      <wp:wrapNone/>
                      <wp:docPr id="6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5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E8184" id="AutoShape 4" o:spid="_x0000_s1026" type="#_x0000_t32" style="position:absolute;margin-left:-4.45pt;margin-top:3.7pt;width:19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AFADF93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60080F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21F274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5F1F29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3B4B9F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D109FA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8" w:type="pct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786EEC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F4428ED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4E2FA19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2A13713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DCA8AE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3F7FD4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517E5E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DB6206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B4C663C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FACE69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CD57FB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3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CB4F6C0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2" w:type="pct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6AF0EE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4" w:type="pct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2A99161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4" w:type="pct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6E3B3BE8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62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3547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ԱՌԿխորհուրդ</w:t>
            </w:r>
            <w:r w:rsidRPr="00C06266">
              <w:rPr>
                <w:rFonts w:ascii="GHEA Grapalat" w:hAnsi="GHEA Grapalat"/>
                <w:iCs/>
                <w:sz w:val="20"/>
                <w:szCs w:val="20"/>
              </w:rPr>
              <w:t xml:space="preserve">, </w:t>
            </w: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ոլորտայինպատասխանատուներ՝յուրաքանչյուրնիրուղղությամբ</w:t>
            </w: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E6EAB0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44AF3" w:rsidRPr="00FD430D" w14:paraId="72C2D65A" w14:textId="77777777" w:rsidTr="00261F86">
        <w:trPr>
          <w:gridAfter w:val="1"/>
          <w:wAfter w:w="36" w:type="pct"/>
          <w:trHeight w:val="376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6259EBA6" w14:textId="77777777" w:rsidR="00C55938" w:rsidRPr="00FE17F9" w:rsidRDefault="00C55938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225E2" w14:textId="77777777" w:rsidR="00C55938" w:rsidRPr="00FE17F9" w:rsidRDefault="00C55938" w:rsidP="005100B7">
            <w:pPr>
              <w:rPr>
                <w:rFonts w:ascii="GHEA Grapalat" w:hAnsi="GHEA Grapalat"/>
                <w:sz w:val="20"/>
                <w:szCs w:val="20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Իրավիճակիգնահատ</w:t>
            </w:r>
            <w:r>
              <w:rPr>
                <w:rFonts w:ascii="GHEA Grapalat" w:hAnsi="GHEA Grapalat"/>
                <w:sz w:val="20"/>
                <w:szCs w:val="20"/>
              </w:rPr>
              <w:t>ում</w:t>
            </w:r>
          </w:p>
          <w:p w14:paraId="03641C22" w14:textId="77777777" w:rsidR="00C55938" w:rsidRPr="00FE17F9" w:rsidRDefault="00C55938" w:rsidP="005100B7">
            <w:pPr>
              <w:rPr>
                <w:rFonts w:ascii="GHEA Grapalat" w:hAnsi="GHEA Grapalat"/>
                <w:sz w:val="20"/>
                <w:szCs w:val="20"/>
              </w:rPr>
            </w:pPr>
            <w:r w:rsidRPr="00FE17F9"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կախվածերկրաշարժիծագմանժամից</w:t>
            </w:r>
            <w:r w:rsidRPr="00FE17F9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ամսից</w:t>
            </w:r>
            <w:r w:rsidRPr="00FE17F9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եղանակից</w:t>
            </w:r>
            <w:r w:rsidRPr="00FE17F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769" w:type="pct"/>
            <w:gridSpan w:val="8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297ED57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  <w:r>
              <w:rPr>
                <w:rFonts w:ascii="GHEA Grapalat" w:eastAsia="Times New Roman" w:hAnsi="GHEA Grapalat" w:cs="Times New Roman"/>
              </w:rPr>
              <w:t>Ս</w:t>
            </w:r>
            <w:r>
              <w:rPr>
                <w:rFonts w:ascii="GHEA Grapalat" w:eastAsia="Times New Roman" w:hAnsi="GHEA Grapalat" w:cs="Times New Roman"/>
                <w:lang w:val="en-US"/>
              </w:rPr>
              <w:t>կսած</w:t>
            </w:r>
            <w:r w:rsidRPr="00EC2828">
              <w:rPr>
                <w:rFonts w:ascii="GHEA Grapalat" w:eastAsia="Times New Roman" w:hAnsi="GHEA Grapalat" w:cs="Times New Roman"/>
              </w:rPr>
              <w:t>աղետիառաջացմանպահից</w:t>
            </w:r>
            <w:r>
              <w:rPr>
                <w:rFonts w:ascii="GHEA Grapalat" w:eastAsia="Times New Roman" w:hAnsi="GHEA Grapalat" w:cs="Times New Roman"/>
              </w:rPr>
              <w:t>մինչև</w:t>
            </w:r>
            <w:r w:rsidRPr="00EC2828">
              <w:rPr>
                <w:rFonts w:ascii="GHEA Grapalat" w:eastAsia="Times New Roman" w:hAnsi="GHEA Grapalat" w:cs="Times New Roman"/>
              </w:rPr>
              <w:t>փրկարարականգործողություններիավարտ</w:t>
            </w:r>
          </w:p>
        </w:tc>
        <w:tc>
          <w:tcPr>
            <w:tcW w:w="6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8E3CC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ԱՌԿխորհուրդ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7BDA1" w14:textId="77777777" w:rsidR="00C55938" w:rsidRPr="00FE17F9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20721" w:rsidRPr="004B2A00" w14:paraId="6601B92A" w14:textId="77777777" w:rsidTr="00261F86">
        <w:trPr>
          <w:gridAfter w:val="1"/>
          <w:wAfter w:w="36" w:type="pct"/>
          <w:trHeight w:val="270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37A6271E" w14:textId="77777777" w:rsidR="00C55938" w:rsidRPr="00FE17F9" w:rsidRDefault="00C55938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77D71" w14:textId="77777777" w:rsidR="00C55938" w:rsidRPr="00EC2828" w:rsidRDefault="00C55938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Փրկարարականուժերիպատրաստականությանբերում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D44631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95C69B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DF0E51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90EFA8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46CD48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3E276A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7AC256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7E12E4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A790C4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69842D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006513" w14:textId="7A4E0158" w:rsidR="00C55938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1FFFE" wp14:editId="7772630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48895</wp:posOffset>
                      </wp:positionV>
                      <wp:extent cx="1737360" cy="0"/>
                      <wp:effectExtent l="14605" t="66040" r="19685" b="57785"/>
                      <wp:wrapNone/>
                      <wp:docPr id="6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F7C7" id="AutoShape 5" o:spid="_x0000_s1026" type="#_x0000_t32" style="position:absolute;margin-left:-4pt;margin-top:3.85pt;width:136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32629E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FE23A4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A9EEB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236EB46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EC9BC9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3212476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98078B4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0A36B9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8628E86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802A1F7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80C6129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DF85955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B87DA0A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5C46209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9F1DA26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E4AA66B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30DF1CB5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D0A51" w14:textId="77777777" w:rsidR="00C55938" w:rsidRPr="00C06266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ոլորտայինպատասխանատուներ՝ յուրաքանչյուրնիրուղղությամբ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1B8F7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E20721" w:rsidRPr="00444882" w14:paraId="643887D8" w14:textId="77777777" w:rsidTr="00261F86">
        <w:trPr>
          <w:gridAfter w:val="1"/>
          <w:wAfter w:w="36" w:type="pct"/>
          <w:trHeight w:val="210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6B296D80" w14:textId="77777777" w:rsidR="00C55938" w:rsidRPr="00EC2828" w:rsidRDefault="00C55938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5AC143" w14:textId="77777777" w:rsidR="00C55938" w:rsidRPr="00EC2828" w:rsidRDefault="00C55938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Կառավարմանհամակարգիվերականգնում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7B4E14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1328A7B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F73A9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98EBB1F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3AD6F91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F9DBAA2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10DB217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5760303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B5E37B8" w14:textId="2F7CC560" w:rsidR="00C55938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B6BA86" wp14:editId="3DD8568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190500</wp:posOffset>
                      </wp:positionV>
                      <wp:extent cx="3744595" cy="0"/>
                      <wp:effectExtent l="9525" t="64770" r="27305" b="59055"/>
                      <wp:wrapNone/>
                      <wp:docPr id="5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4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1D95E" id="AutoShape 6" o:spid="_x0000_s1026" type="#_x0000_t32" style="position:absolute;margin-left:-4.8pt;margin-top:15pt;width:29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88C7F70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101AD40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860479E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0A84A4C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3370D8B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20F4F5C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064494C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25CD064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DB32F65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E2E0FD6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8223C90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47A4685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1F00680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0364074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C5387D1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B8E496C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A38EAC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</w:tcBorders>
            <w:shd w:val="clear" w:color="auto" w:fill="FF0000"/>
          </w:tcPr>
          <w:p w14:paraId="09A53F8B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5"/>
            <w:tcBorders>
              <w:top w:val="single" w:sz="4" w:space="0" w:color="auto"/>
            </w:tcBorders>
            <w:shd w:val="clear" w:color="auto" w:fill="FF0000"/>
          </w:tcPr>
          <w:p w14:paraId="23836FEB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95B99" w14:textId="77777777" w:rsidR="00C55938" w:rsidRPr="00C55938" w:rsidRDefault="00C55938" w:rsidP="00C55938">
            <w:pPr>
              <w:tabs>
                <w:tab w:val="left" w:pos="720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8EBAC29" w14:textId="77777777" w:rsidR="00C55938" w:rsidRPr="00EC2828" w:rsidRDefault="00C5593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E44AF3" w:rsidRPr="004B2A00" w14:paraId="5D5CB838" w14:textId="77777777" w:rsidTr="00261F86">
        <w:trPr>
          <w:gridAfter w:val="1"/>
          <w:wAfter w:w="36" w:type="pct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67C05956" w14:textId="77777777" w:rsidR="00D74A58" w:rsidRPr="00EC2828" w:rsidRDefault="00D74A58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59301959" w14:textId="77777777" w:rsidR="00D74A58" w:rsidRPr="00EC2828" w:rsidRDefault="00D74A58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sv-SE"/>
              </w:rPr>
              <w:t>Համայնքի ա</w:t>
            </w:r>
            <w:r w:rsidRPr="00EC2828">
              <w:rPr>
                <w:rFonts w:ascii="GHEA Grapalat" w:hAnsi="GHEA Grapalat" w:cs="Sylfaen"/>
                <w:sz w:val="20"/>
                <w:szCs w:val="20"/>
                <w:lang w:val="sv-SE"/>
              </w:rPr>
              <w:t>րտակարգիրավիճակներ</w:t>
            </w:r>
            <w:r w:rsidRPr="00EC2828">
              <w:rPr>
                <w:rFonts w:ascii="GHEA Grapalat" w:hAnsi="GHEA Grapalat" w:cs="Sylfaen"/>
                <w:sz w:val="20"/>
                <w:szCs w:val="20"/>
                <w:lang w:val="sv-SE"/>
              </w:rPr>
              <w:lastRenderedPageBreak/>
              <w:t>ի մասնագիտացված խմբերի աշխատանքների ծավալում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54954C2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9455FC3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57761AE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FEB1FA3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4A29785F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33FBAB48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8E6A9AB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2407EE06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F431B0B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2C715E0C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431BF2A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37F68B3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59E08EF1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gridSpan w:val="3"/>
            <w:shd w:val="clear" w:color="auto" w:fill="FFFF00"/>
            <w:vAlign w:val="center"/>
          </w:tcPr>
          <w:p w14:paraId="16D88D51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0CB22722" w14:textId="601F2CB8" w:rsidR="00D74A58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E54E9" wp14:editId="7B895F6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289560</wp:posOffset>
                      </wp:positionV>
                      <wp:extent cx="1984375" cy="9525"/>
                      <wp:effectExtent l="15240" t="62865" r="19685" b="51435"/>
                      <wp:wrapNone/>
                      <wp:docPr id="5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4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509AB" id="AutoShape 7" o:spid="_x0000_s1026" type="#_x0000_t32" style="position:absolute;margin-left:5.85pt;margin-top:22.8pt;width:156.2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2993FA80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CFDCE5A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FE221F9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413E07AD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3B956DC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845F5AF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EEF2A85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83EF22E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1DD9B97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DA6B144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7EEB6D7E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28D47B47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5"/>
            <w:shd w:val="clear" w:color="auto" w:fill="FF0000"/>
          </w:tcPr>
          <w:p w14:paraId="7A8A1A0C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14:paraId="1F163499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 xml:space="preserve">ոլորտայինպատասխանատուներ՝ </w:t>
            </w: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lastRenderedPageBreak/>
              <w:t>յուրաքանչյուրնիրուղղությամբ</w:t>
            </w:r>
          </w:p>
        </w:tc>
        <w:tc>
          <w:tcPr>
            <w:tcW w:w="575" w:type="pct"/>
            <w:gridSpan w:val="4"/>
            <w:shd w:val="clear" w:color="auto" w:fill="auto"/>
          </w:tcPr>
          <w:p w14:paraId="31EC9D56" w14:textId="77777777" w:rsidR="00D74A58" w:rsidRPr="00EC2828" w:rsidRDefault="00D74A58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43A6C" w:rsidRPr="00444882" w14:paraId="0162DC40" w14:textId="77777777" w:rsidTr="00261F86">
        <w:trPr>
          <w:gridAfter w:val="1"/>
          <w:wAfter w:w="36" w:type="pct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49141D3A" w14:textId="77777777" w:rsidR="006F23B6" w:rsidRPr="00EC2828" w:rsidRDefault="006F23B6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23B20E97" w14:textId="77777777" w:rsidR="006F23B6" w:rsidRPr="00EC2828" w:rsidRDefault="006F23B6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Երկրաշարժիգոտում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առողջապահական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իրավիճակիճշգրտումև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փոխանցում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ՀՀառողջապահությաննախարարություն</w:t>
            </w:r>
            <w:r w:rsidRPr="00EC282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(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անվերադարձկորուստներ</w:t>
            </w:r>
            <w:r w:rsidRPr="00EC282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սանիտարականկորուստներ</w:t>
            </w:r>
            <w:r w:rsidRPr="00EC282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այդթվում՝ծայրաստիճան</w:t>
            </w:r>
            <w:r w:rsidRPr="00EC282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ծանր</w:t>
            </w:r>
            <w:r w:rsidRPr="00EC282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թեթև</w:t>
            </w:r>
            <w:r w:rsidRPr="00EC282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0E68C81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7A8D594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131668C2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5DBD9F39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4E922D81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58E87D49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6A1B4809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33A77E67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3BA8F5EF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BEF945C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11B72A7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50A335A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5360F6DC" w14:textId="47B9533C" w:rsidR="006F23B6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AC4B43" wp14:editId="6C3BA86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137795</wp:posOffset>
                      </wp:positionV>
                      <wp:extent cx="3270250" cy="635"/>
                      <wp:effectExtent l="11430" t="57785" r="23495" b="65405"/>
                      <wp:wrapNone/>
                      <wp:docPr id="5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7510" id="AutoShape 8" o:spid="_x0000_s1026" type="#_x0000_t32" style="position:absolute;margin-left:8.9pt;margin-top:10.85pt;width:257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8" w:type="pct"/>
            <w:gridSpan w:val="3"/>
            <w:shd w:val="clear" w:color="auto" w:fill="FFFF00"/>
            <w:vAlign w:val="center"/>
          </w:tcPr>
          <w:p w14:paraId="49EB36BB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5F9F717C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02D17BD1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987A544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3DBFF38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49DAC5D5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8E468F3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D9B13B0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14EFF82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EACFD63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D818CAA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DFE3D76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0D889A55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4C9566C6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5"/>
            <w:shd w:val="clear" w:color="auto" w:fill="FF0000"/>
          </w:tcPr>
          <w:p w14:paraId="1A94A71A" w14:textId="77777777" w:rsidR="006F23B6" w:rsidRPr="00EC2828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5"/>
            <w:shd w:val="clear" w:color="auto" w:fill="auto"/>
          </w:tcPr>
          <w:p w14:paraId="53DB5CDF" w14:textId="77777777" w:rsidR="006F23B6" w:rsidRPr="006F23B6" w:rsidRDefault="006F23B6" w:rsidP="005100B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 օգնու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թյան կազմա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կերպ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ման պա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տասխանատու՝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F23B6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Գալիցինա</w:t>
            </w:r>
          </w:p>
          <w:p w14:paraId="2186BB58" w14:textId="77777777" w:rsidR="006F23B6" w:rsidRPr="006F23B6" w:rsidRDefault="006F23B6" w:rsidP="005100B7">
            <w:pPr>
              <w:tabs>
                <w:tab w:val="left" w:pos="1595"/>
              </w:tabs>
              <w:ind w:left="-106" w:right="-541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դիակների ճանաչման և հուղարկավորմանկազմակերպման և հաշվ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առման պատասխանատու՝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6F23B6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Շուբինա</w:t>
            </w:r>
          </w:p>
          <w:p w14:paraId="48CDDAC3" w14:textId="77777777" w:rsidR="006F23B6" w:rsidRPr="006F23B6" w:rsidRDefault="006F23B6" w:rsidP="006F23B6">
            <w:pPr>
              <w:ind w:left="36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ժ. անհայտ կորածների և ընտանիքի անդամների միավորման, կորած/միայնակ մնացած երեխաների ու ծերերի հարցերով զբաղվող պատասխանատու՝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6F23B6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Կորոլյով</w:t>
            </w:r>
          </w:p>
        </w:tc>
        <w:tc>
          <w:tcPr>
            <w:tcW w:w="575" w:type="pct"/>
            <w:gridSpan w:val="4"/>
            <w:shd w:val="clear" w:color="auto" w:fill="auto"/>
          </w:tcPr>
          <w:p w14:paraId="1C4E42BC" w14:textId="77777777" w:rsidR="006F23B6" w:rsidRPr="00FE17F9" w:rsidRDefault="006F23B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F33CD" w:rsidRPr="00444882" w14:paraId="605E5307" w14:textId="77777777" w:rsidTr="00261F86">
        <w:trPr>
          <w:gridAfter w:val="1"/>
          <w:wAfter w:w="36" w:type="pct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48A82E55" w14:textId="77777777" w:rsidR="00C15B05" w:rsidRPr="00FE17F9" w:rsidRDefault="00C15B05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7065DBA" w14:textId="77777777" w:rsidR="00C15B05" w:rsidRPr="00F07FF9" w:rsidRDefault="00C15B05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3D4538">
              <w:rPr>
                <w:rFonts w:ascii="GHEA Grapalat" w:hAnsi="GHEA Grapalat"/>
                <w:sz w:val="20"/>
                <w:szCs w:val="20"/>
                <w:lang w:val="hy-AM"/>
              </w:rPr>
              <w:t>Կանխարգելիչ միջոցառում</w:t>
            </w:r>
            <w:r w:rsidRPr="00F07FF9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3D453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 (հնարավոր հետևանքների մեղմացում, վերացում) (էլ. </w:t>
            </w:r>
            <w:r w:rsidRPr="00F07FF9">
              <w:rPr>
                <w:rFonts w:ascii="GHEA Grapalat" w:hAnsi="GHEA Grapalat"/>
                <w:sz w:val="20"/>
                <w:szCs w:val="20"/>
                <w:lang w:val="hy-AM"/>
              </w:rPr>
              <w:t>Էներգիան, գազ, ջուր)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A468E9F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FDA52E4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5AAA23C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E1EB47C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3AFEC6F9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5B2414B3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123AF37E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7A9BE1CA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9320B5A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FEA5709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C19B7DA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1AF2042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36753368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8" w:type="pct"/>
            <w:gridSpan w:val="3"/>
            <w:shd w:val="clear" w:color="auto" w:fill="FFFF00"/>
            <w:vAlign w:val="center"/>
          </w:tcPr>
          <w:p w14:paraId="4941F5CC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027F7BDD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6FBF7E36" w14:textId="28F3A0C5" w:rsidR="00C15B05" w:rsidRPr="00F07FF9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D000EF" wp14:editId="5E777C9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377825</wp:posOffset>
                      </wp:positionV>
                      <wp:extent cx="2895600" cy="0"/>
                      <wp:effectExtent l="15875" t="57150" r="22225" b="57150"/>
                      <wp:wrapNone/>
                      <wp:docPr id="5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36169" id="AutoShape 9" o:spid="_x0000_s1026" type="#_x0000_t32" style="position:absolute;margin-left:-5.6pt;margin-top:29.75pt;width:22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059CEEA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063A3C7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798EC8AE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5B5AEAC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5FAF93D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83883A3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B1EBBF6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51DAB99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E4D079E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3C29F5C4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30C630FA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4" w:type="pct"/>
            <w:gridSpan w:val="5"/>
            <w:shd w:val="clear" w:color="auto" w:fill="FF0000"/>
          </w:tcPr>
          <w:p w14:paraId="3E51B951" w14:textId="77777777" w:rsidR="00C15B05" w:rsidRPr="00F07FF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26" w:type="pct"/>
            <w:gridSpan w:val="5"/>
            <w:shd w:val="clear" w:color="auto" w:fill="auto"/>
          </w:tcPr>
          <w:p w14:paraId="603F31BD" w14:textId="77777777" w:rsidR="00C15B05" w:rsidRPr="00C15B05" w:rsidRDefault="00C15B05" w:rsidP="00C15B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626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կոմունալ-էներգետիկ ապահովման պատասխանատու՝ </w:t>
            </w:r>
            <w:r w:rsidRPr="00C15B05">
              <w:rPr>
                <w:rFonts w:ascii="GHEA Grapalat" w:hAnsi="GHEA Grapalat" w:cs="Sylfaen"/>
                <w:sz w:val="20"/>
                <w:szCs w:val="20"/>
                <w:lang w:val="hy-AM"/>
              </w:rPr>
              <w:t>Ա.Գասպարյան</w:t>
            </w:r>
          </w:p>
        </w:tc>
        <w:tc>
          <w:tcPr>
            <w:tcW w:w="575" w:type="pct"/>
            <w:gridSpan w:val="4"/>
            <w:shd w:val="clear" w:color="auto" w:fill="auto"/>
          </w:tcPr>
          <w:p w14:paraId="73640D47" w14:textId="77777777" w:rsidR="00C15B05" w:rsidRPr="007A6E49" w:rsidRDefault="00C15B05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4C5C40" w:rsidRPr="00444882" w14:paraId="72D1EA13" w14:textId="77777777" w:rsidTr="00261F86">
        <w:trPr>
          <w:gridAfter w:val="1"/>
          <w:wAfter w:w="36" w:type="pct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1DA425A9" w14:textId="77777777" w:rsidR="00E20721" w:rsidRPr="007A6E49" w:rsidRDefault="00E20721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3D45905F" w14:textId="77777777" w:rsidR="00E20721" w:rsidRPr="007A6E49" w:rsidRDefault="00E20721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Երկրաշարժիգոտումին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ժեներականիրավիճակիճշգրտումևտեղեկատվու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թյանտրամադրում համա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պա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տասխանկառավար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մանմարմիններին</w:t>
            </w:r>
            <w:r w:rsidRPr="007A6E4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(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ճանա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պարհ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ներիվիճակը</w:t>
            </w:r>
            <w:r w:rsidRPr="007A6E4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փլա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տակ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lastRenderedPageBreak/>
              <w:t>ներիքանակը,ըստտեղամասերիևծավալնե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րի</w:t>
            </w:r>
            <w:r w:rsidRPr="007A6E4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շենքերիևկառույցներիթիվնուվիճակը</w:t>
            </w:r>
            <w:r w:rsidRPr="007A6E4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)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0C06D65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1319035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5763D43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418FE6B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2DE528DD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4B5D5F88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826B58D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600FD78F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ACD7405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6E8D350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CFF6253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C6C082E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0782BAA2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8" w:type="pct"/>
            <w:gridSpan w:val="3"/>
            <w:shd w:val="clear" w:color="auto" w:fill="FFFF00"/>
            <w:vAlign w:val="center"/>
          </w:tcPr>
          <w:p w14:paraId="3D3E9E50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264C2527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523A0496" w14:textId="5B7AE0A9" w:rsidR="00E20721" w:rsidRPr="007A6E49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C0C87B" wp14:editId="705A83B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651510</wp:posOffset>
                      </wp:positionV>
                      <wp:extent cx="2895600" cy="0"/>
                      <wp:effectExtent l="11430" t="59055" r="26670" b="64770"/>
                      <wp:wrapNone/>
                      <wp:docPr id="5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4D01B" id="AutoShape 10" o:spid="_x0000_s1026" type="#_x0000_t32" style="position:absolute;margin-left:-5.2pt;margin-top:51.3pt;width:22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6CEC9E8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62493D6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14484852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40B2185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A11B9D8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51354BC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1A66BCA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88206C3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F4A53A3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5177642A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6C4A71D4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4" w:type="pct"/>
            <w:gridSpan w:val="5"/>
            <w:shd w:val="clear" w:color="auto" w:fill="FF0000"/>
          </w:tcPr>
          <w:p w14:paraId="7EFDB24C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26" w:type="pct"/>
            <w:gridSpan w:val="5"/>
            <w:shd w:val="clear" w:color="auto" w:fill="auto"/>
          </w:tcPr>
          <w:p w14:paraId="65ADF72E" w14:textId="77777777" w:rsidR="00E20721" w:rsidRPr="00E20721" w:rsidRDefault="00E20721" w:rsidP="00E2072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ինժեներական միջոցառումների ապահովման պատասխանատու՝ </w:t>
            </w:r>
            <w:r w:rsidRPr="00E20721">
              <w:rPr>
                <w:rFonts w:ascii="GHEA Grapalat" w:hAnsi="GHEA Grapalat" w:cs="Sylfaen"/>
                <w:sz w:val="20"/>
                <w:szCs w:val="20"/>
                <w:lang w:val="hy-AM"/>
              </w:rPr>
              <w:t>Ի.Բելոուսով</w:t>
            </w:r>
          </w:p>
        </w:tc>
        <w:tc>
          <w:tcPr>
            <w:tcW w:w="575" w:type="pct"/>
            <w:gridSpan w:val="4"/>
            <w:shd w:val="clear" w:color="auto" w:fill="auto"/>
          </w:tcPr>
          <w:p w14:paraId="5DF09D5D" w14:textId="77777777" w:rsidR="00E20721" w:rsidRPr="007A6E49" w:rsidRDefault="00E2072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44AF3" w:rsidRPr="00444882" w14:paraId="5152D6DA" w14:textId="77777777" w:rsidTr="00261F86">
        <w:trPr>
          <w:gridAfter w:val="2"/>
          <w:wAfter w:w="38" w:type="pct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A0DCD51" w14:textId="77777777" w:rsidR="004C5C40" w:rsidRPr="007A6E49" w:rsidRDefault="004C5C40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E8A8459" w14:textId="77777777" w:rsidR="004C5C40" w:rsidRPr="007A6E49" w:rsidRDefault="004C5C40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Երկրաշարժիգոտումհա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կա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հրդեհայինիրավիճակիճշգրտումևտեղեկատվու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թյանտրամադրում համա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պա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տասխանկառավար</w: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softHyphen/>
              <w:t>մանմարմիններին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3044824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6503FA7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FA6DACE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F251BD4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0DA96BC3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3797BFDA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3A7E7E2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6B77B333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A228D28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A8E2B72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B258E2E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ACC4569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098FD106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8" w:type="pct"/>
            <w:gridSpan w:val="3"/>
            <w:shd w:val="clear" w:color="auto" w:fill="FFFF00"/>
            <w:vAlign w:val="center"/>
          </w:tcPr>
          <w:p w14:paraId="6D527AAA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1038C166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6C60206C" w14:textId="273443E2" w:rsidR="004C5C40" w:rsidRPr="007A6E49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D819F5" wp14:editId="598039B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352425</wp:posOffset>
                      </wp:positionV>
                      <wp:extent cx="2895600" cy="0"/>
                      <wp:effectExtent l="9525" t="59690" r="19050" b="64135"/>
                      <wp:wrapNone/>
                      <wp:docPr id="5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7D287" id="AutoShape 11" o:spid="_x0000_s1026" type="#_x0000_t32" style="position:absolute;margin-left:-5.35pt;margin-top:27.75pt;width:22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EC8BC2E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5E80EBF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228A8DA8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8691875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2DC23B6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252C37A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C21E84C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BD9A8AA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82861BE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303A83A7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4FD95809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2" w:type="pct"/>
            <w:gridSpan w:val="4"/>
            <w:shd w:val="clear" w:color="auto" w:fill="FF0000"/>
          </w:tcPr>
          <w:p w14:paraId="60133E37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26" w:type="pct"/>
            <w:gridSpan w:val="5"/>
            <w:shd w:val="clear" w:color="auto" w:fill="auto"/>
          </w:tcPr>
          <w:p w14:paraId="5D46A1DD" w14:textId="77777777" w:rsidR="004C5C40" w:rsidRPr="004C5C40" w:rsidRDefault="004C5C40" w:rsidP="004C5C40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հրշեջ-փրկարարական </w:t>
            </w:r>
            <w:r w:rsidRPr="007A6E4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աշխատանքների </w:t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պատասխանատու՝</w:t>
            </w:r>
            <w:r w:rsidRPr="004C5C40">
              <w:rPr>
                <w:rFonts w:ascii="GHEA Grapalat" w:hAnsi="GHEA Grapalat" w:cs="Sylfaen"/>
                <w:sz w:val="20"/>
                <w:szCs w:val="20"/>
                <w:lang w:val="hy-AM"/>
              </w:rPr>
              <w:t>Ա.Թումասյան</w:t>
            </w:r>
          </w:p>
        </w:tc>
        <w:tc>
          <w:tcPr>
            <w:tcW w:w="575" w:type="pct"/>
            <w:gridSpan w:val="4"/>
            <w:shd w:val="clear" w:color="auto" w:fill="auto"/>
          </w:tcPr>
          <w:p w14:paraId="79BC8BF9" w14:textId="77777777" w:rsidR="004C5C40" w:rsidRPr="007A6E49" w:rsidRDefault="004C5C40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8B7D1C" w:rsidRPr="00444882" w14:paraId="2F713C5B" w14:textId="77777777" w:rsidTr="00261F86">
        <w:trPr>
          <w:gridAfter w:val="2"/>
          <w:wAfter w:w="38" w:type="pct"/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72094BB9" w14:textId="77777777" w:rsidR="00E44AF3" w:rsidRPr="007A6E49" w:rsidRDefault="00E44AF3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69AAF2F0" w14:textId="09DADB77" w:rsidR="00E44AF3" w:rsidRPr="007A6E49" w:rsidRDefault="00E44AF3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7A6E49">
              <w:rPr>
                <w:rFonts w:ascii="GHEA Grapalat" w:hAnsi="GHEA Grapalat"/>
                <w:sz w:val="20"/>
                <w:szCs w:val="20"/>
                <w:lang w:val="hy-AM"/>
              </w:rPr>
              <w:t>Համայնքի</w:t>
            </w:r>
            <w:r w:rsidRPr="007A6E49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  <w:r w:rsidRPr="00EC2828">
              <w:rPr>
                <w:rFonts w:ascii="GHEA Grapalat" w:hAnsi="GHEA Grapalat" w:cs="Sylfaen"/>
                <w:sz w:val="20"/>
                <w:szCs w:val="20"/>
                <w:lang w:val="sv-SE"/>
              </w:rPr>
              <w:t xml:space="preserve">արահանման </w:t>
            </w:r>
            <w:r w:rsidRPr="007A6E49">
              <w:rPr>
                <w:rFonts w:ascii="GHEA Grapalat" w:hAnsi="GHEA Grapalat" w:cs="Sylfaen"/>
                <w:sz w:val="20"/>
                <w:szCs w:val="20"/>
                <w:lang w:val="hy-AM"/>
              </w:rPr>
              <w:t>հանձնաժողովի</w:t>
            </w:r>
            <w:r w:rsidRPr="00EC2828">
              <w:rPr>
                <w:rFonts w:ascii="GHEA Grapalat" w:hAnsi="GHEA Grapalat"/>
                <w:sz w:val="20"/>
                <w:szCs w:val="20"/>
                <w:lang w:val="sv-SE"/>
              </w:rPr>
              <w:t>(</w:t>
            </w:r>
            <w:r w:rsidRPr="00EC2828">
              <w:rPr>
                <w:rFonts w:ascii="GHEA Grapalat" w:hAnsi="GHEA Grapalat" w:cs="Sylfaen"/>
                <w:sz w:val="20"/>
                <w:szCs w:val="20"/>
                <w:lang w:val="af-ZA"/>
              </w:rPr>
              <w:t>ՀՏՀ</w:t>
            </w:r>
            <w:r w:rsidRPr="00EC2828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  <w:r w:rsidR="00DC55C4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68AED6" wp14:editId="68C5DDCC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280670</wp:posOffset>
                      </wp:positionV>
                      <wp:extent cx="2101215" cy="0"/>
                      <wp:effectExtent l="17145" t="62230" r="24765" b="61595"/>
                      <wp:wrapNone/>
                      <wp:docPr id="5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1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97677" id="AutoShape 12" o:spid="_x0000_s1026" type="#_x0000_t32" style="position:absolute;margin-left:327.85pt;margin-top:22.1pt;width:165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  <w:r w:rsidRPr="007A6E4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աշխատանքների ծավալում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5E36CF68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7BFAA09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EEB12A2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B3691F6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278A84A7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080FBEEE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F1C7625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61ED406E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5CDB7BE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200ED090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363E44C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A3A3C75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072E304B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8" w:type="pct"/>
            <w:gridSpan w:val="3"/>
            <w:shd w:val="clear" w:color="auto" w:fill="FFFF00"/>
            <w:vAlign w:val="center"/>
          </w:tcPr>
          <w:p w14:paraId="11FF7448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101CA921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7" w:type="pct"/>
            <w:gridSpan w:val="3"/>
            <w:shd w:val="clear" w:color="auto" w:fill="92D050"/>
            <w:vAlign w:val="center"/>
          </w:tcPr>
          <w:p w14:paraId="36910897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75036C22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F58480B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18D092DC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49EB2A1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7378083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749FA02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C08DF18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B635051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C0D20E6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5EB3D97D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34AB8A9F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2" w:type="pct"/>
            <w:gridSpan w:val="4"/>
            <w:shd w:val="clear" w:color="auto" w:fill="FF0000"/>
          </w:tcPr>
          <w:p w14:paraId="33F1B30E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26" w:type="pct"/>
            <w:gridSpan w:val="5"/>
            <w:shd w:val="clear" w:color="auto" w:fill="auto"/>
          </w:tcPr>
          <w:p w14:paraId="5A6EE9E4" w14:textId="77777777" w:rsidR="00E44AF3" w:rsidRPr="00E44AF3" w:rsidRDefault="00E44AF3" w:rsidP="00E44A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 ղեկավա</w:t>
            </w:r>
            <w:r w:rsidRPr="007A6E49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րի տեղակալ-</w:t>
            </w:r>
            <w:r w:rsidRPr="00EF01B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տարհանման և պատսպարման պատասխանատու՝ </w:t>
            </w:r>
            <w:r w:rsidRPr="00E44AF3">
              <w:rPr>
                <w:rFonts w:ascii="GHEA Grapalat" w:hAnsi="GHEA Grapalat"/>
                <w:sz w:val="20"/>
                <w:szCs w:val="20"/>
                <w:lang w:val="hy-AM"/>
              </w:rPr>
              <w:t>Ա.Գալուստյան</w:t>
            </w:r>
          </w:p>
        </w:tc>
        <w:tc>
          <w:tcPr>
            <w:tcW w:w="575" w:type="pct"/>
            <w:gridSpan w:val="4"/>
            <w:shd w:val="clear" w:color="auto" w:fill="auto"/>
          </w:tcPr>
          <w:p w14:paraId="6C0FA671" w14:textId="77777777" w:rsidR="00E44AF3" w:rsidRPr="007A6E49" w:rsidRDefault="00E44AF3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B6CC6" w:rsidRPr="00444882" w14:paraId="1B731FF3" w14:textId="77777777" w:rsidTr="00261F86">
        <w:trPr>
          <w:jc w:val="center"/>
        </w:trPr>
        <w:tc>
          <w:tcPr>
            <w:tcW w:w="137" w:type="pct"/>
            <w:shd w:val="clear" w:color="auto" w:fill="auto"/>
            <w:vAlign w:val="center"/>
          </w:tcPr>
          <w:p w14:paraId="262539EA" w14:textId="77777777" w:rsidR="008B7D1C" w:rsidRPr="007A6E49" w:rsidRDefault="008B7D1C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D2B8B17" w14:textId="77777777" w:rsidR="008B7D1C" w:rsidRPr="007A6E49" w:rsidRDefault="008B7D1C" w:rsidP="005100B7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hy-AM"/>
              </w:rPr>
              <w:t>Տրանսպորտային ապահովում</w:t>
            </w:r>
            <w:r w:rsidRPr="007A6E49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տարահանման կազմակերպման համար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A83DD55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FCEAF9C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733FA8B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01F7E89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33463805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27DFE106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2C8686A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6D5A7E0D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3A2A6DE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1E86D16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CADC80C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1E05326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65E283A9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11" w:type="pct"/>
            <w:gridSpan w:val="2"/>
            <w:shd w:val="clear" w:color="auto" w:fill="FFFF00"/>
            <w:vAlign w:val="center"/>
          </w:tcPr>
          <w:p w14:paraId="3DE1E6B3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E5C47FB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54231B0" w14:textId="55305421" w:rsidR="008B7D1C" w:rsidRPr="007A6E49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08119F" wp14:editId="7CA8076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92710</wp:posOffset>
                      </wp:positionV>
                      <wp:extent cx="325755" cy="0"/>
                      <wp:effectExtent l="17145" t="64770" r="19050" b="59055"/>
                      <wp:wrapNone/>
                      <wp:docPr id="5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4ED7C" id="AutoShape 13" o:spid="_x0000_s1026" type="#_x0000_t32" style="position:absolute;margin-left:-5.75pt;margin-top:7.3pt;width:25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67790E0B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A1CA56C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2802E984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2C53929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32E82F5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A62B92A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86630A9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365AA45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E4201F7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555245F5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5052B10D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3" w:type="pct"/>
            <w:gridSpan w:val="4"/>
            <w:shd w:val="clear" w:color="auto" w:fill="FF0000"/>
          </w:tcPr>
          <w:p w14:paraId="0F5F32E4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26" w:type="pct"/>
            <w:gridSpan w:val="5"/>
            <w:shd w:val="clear" w:color="auto" w:fill="auto"/>
          </w:tcPr>
          <w:p w14:paraId="52300F45" w14:textId="77777777" w:rsidR="008B7D1C" w:rsidRPr="008B7D1C" w:rsidRDefault="008B7D1C" w:rsidP="008B7D1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տրանսպորտային ապահովման պատասխանատու՝ </w:t>
            </w:r>
            <w:r w:rsidRPr="008B7D1C">
              <w:rPr>
                <w:rFonts w:ascii="GHEA Grapalat" w:hAnsi="GHEA Grapalat" w:cs="Sylfaen"/>
                <w:sz w:val="20"/>
                <w:szCs w:val="20"/>
                <w:lang w:val="hy-AM"/>
              </w:rPr>
              <w:t>Վ.Մակշանով</w:t>
            </w:r>
          </w:p>
        </w:tc>
        <w:tc>
          <w:tcPr>
            <w:tcW w:w="632" w:type="pct"/>
            <w:gridSpan w:val="7"/>
            <w:shd w:val="clear" w:color="auto" w:fill="auto"/>
          </w:tcPr>
          <w:p w14:paraId="18C6BDFC" w14:textId="77777777" w:rsidR="008B7D1C" w:rsidRPr="007A6E49" w:rsidRDefault="008B7D1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BB6CC6" w:rsidRPr="00444882" w14:paraId="07368E01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2A9D77FC" w14:textId="77777777" w:rsidR="00EE5FD1" w:rsidRPr="007A6E49" w:rsidRDefault="00EE5FD1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610B5B1" w14:textId="77777777" w:rsidR="00EE5FD1" w:rsidRPr="00EC2828" w:rsidRDefault="00EE5FD1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Կազմակերպել բ</w:t>
            </w:r>
            <w:r w:rsidRPr="00EC2828">
              <w:rPr>
                <w:rFonts w:ascii="GHEA Grapalat" w:hAnsi="GHEA Grapalat"/>
                <w:sz w:val="20"/>
                <w:szCs w:val="20"/>
              </w:rPr>
              <w:t>նակչության տարահանում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A173B83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853064D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54259F99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2689270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40C6B512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221D39F9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645D568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018C95A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1F161FA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4489D53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0C82309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8F4FEB7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79DC826D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1B848889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4676A9D7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15E6E2D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EB5A2B8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093035AD" w14:textId="2E0EED20" w:rsidR="00EE5FD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98DE5A" wp14:editId="2546F41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206375</wp:posOffset>
                      </wp:positionV>
                      <wp:extent cx="350520" cy="0"/>
                      <wp:effectExtent l="10160" t="64135" r="20320" b="59690"/>
                      <wp:wrapNone/>
                      <wp:docPr id="5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AD7B" id="AutoShape 14" o:spid="_x0000_s1026" type="#_x0000_t32" style="position:absolute;margin-left:-3.5pt;margin-top:16.25pt;width:27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1987F69B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00C5A19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4E936FD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1EF73CF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A3A9542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47CBC46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04FA537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1A821C61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0C877036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42E87938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6B7F3C9F" w14:textId="77777777" w:rsidR="00EE5FD1" w:rsidRPr="00EE5FD1" w:rsidRDefault="00EE5FD1" w:rsidP="00EE5FD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 ղեկավա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րի տեղակալ-</w:t>
            </w:r>
            <w:r w:rsidRPr="00EF01B7">
              <w:rPr>
                <w:rFonts w:ascii="GHEA Grapalat" w:hAnsi="GHEA Grapalat"/>
                <w:sz w:val="20"/>
                <w:szCs w:val="20"/>
                <w:lang w:val="hy-AM"/>
              </w:rPr>
              <w:t>տարհանման և պատսպարման պա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տասխանատու՝ </w:t>
            </w:r>
            <w:r>
              <w:rPr>
                <w:rFonts w:ascii="GHEA Grapalat" w:hAnsi="GHEA Grapalat"/>
                <w:sz w:val="20"/>
                <w:szCs w:val="20"/>
              </w:rPr>
              <w:t>Ա</w:t>
            </w:r>
            <w:r w:rsidRPr="00EE5FD1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Գալուստյան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0B459374" w14:textId="77777777" w:rsidR="00EE5FD1" w:rsidRPr="00EC2828" w:rsidRDefault="00EE5FD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BB6CC6" w:rsidRPr="00444882" w14:paraId="6445015D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52F26D11" w14:textId="77777777" w:rsidR="00343A6C" w:rsidRPr="00EC2828" w:rsidRDefault="00343A6C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394F0190" w14:textId="77777777" w:rsidR="00343A6C" w:rsidRPr="00EC2828" w:rsidRDefault="00343A6C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Թաղայինմիավորիբնակչությանհաշվառման, բնակչությանընդունման, անհրաժեշտկենսաապահովման և խոցելիխավիհետտարվողաշխատանքներիկազմակերպում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6FBC9BB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476CB4D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C61FD92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5649B782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6511DE9A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799594C1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7A78B602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03EB5B59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71C191B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BFC0E5B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FBF821D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0EF7032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0CB009F4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587A9CAC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72D953D0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67150E5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4391E43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6E4AA53D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40B1F824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68954F9" w14:textId="174D1A18" w:rsidR="00343A6C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96D126" wp14:editId="6227434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95250</wp:posOffset>
                      </wp:positionV>
                      <wp:extent cx="2131060" cy="635"/>
                      <wp:effectExtent l="10795" t="56515" r="20320" b="66675"/>
                      <wp:wrapNone/>
                      <wp:docPr id="5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C1E6B" id="AutoShape 16" o:spid="_x0000_s1026" type="#_x0000_t32" style="position:absolute;margin-left:-3.05pt;margin-top:7.5pt;width:167.8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D8D8A67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A03893B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4B460EC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6F6F1F5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AAD34FF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51D6F12E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3DEF43AF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1F045F7A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05CF8911" w14:textId="77777777" w:rsidR="00343A6C" w:rsidRPr="00EF01B7" w:rsidRDefault="00343A6C" w:rsidP="005100B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կենսաապահովման կազմակերպման պատասխանատու՝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ԱշոտՄխիթարյան,</w:t>
            </w:r>
          </w:p>
          <w:p w14:paraId="05C9F811" w14:textId="77777777" w:rsidR="00343A6C" w:rsidRPr="00343A6C" w:rsidRDefault="00343A6C" w:rsidP="00343A6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անհայտ կորած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ների և ընտա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նիքի անդամ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ների միա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վոր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ման, կորած/միայնակ մնա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ցած երեխաների ու </w:t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ծերերի հարցերով զբաղվող պատաս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խա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343A6C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Օսիպյան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303E6211" w14:textId="77777777" w:rsidR="00343A6C" w:rsidRPr="00EC2828" w:rsidRDefault="00343A6C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A2123B" w:rsidRPr="00444882" w14:paraId="4E761940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465228CC" w14:textId="77777777" w:rsidR="007E11BA" w:rsidRPr="00EC2828" w:rsidRDefault="007E11BA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58F3F60C" w14:textId="77777777" w:rsidR="007E11BA" w:rsidRPr="00EC2828" w:rsidRDefault="007E11BA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Տարահանումիցհետո</w:t>
            </w:r>
            <w:r w:rsidRPr="00EC2828">
              <w:rPr>
                <w:rFonts w:ascii="GHEA Grapalat" w:hAnsi="GHEA Grapalat"/>
                <w:sz w:val="20"/>
                <w:szCs w:val="20"/>
              </w:rPr>
              <w:t>բացահայտելվիրավորներին</w:t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EC2828">
              <w:rPr>
                <w:rFonts w:ascii="GHEA Grapalat" w:hAnsi="GHEA Grapalat"/>
                <w:sz w:val="20"/>
                <w:szCs w:val="20"/>
              </w:rPr>
              <w:t>կազմա</w:t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sz w:val="20"/>
                <w:szCs w:val="20"/>
              </w:rPr>
              <w:t>կերպելնրանցառաջինօգնությանցուցաբերումը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232FF55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197A129C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B289D05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01CCB6A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4BB4926D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69622F2B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76B88113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1F3CAACB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570EF01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88E0196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ADF93A9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E308EC3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27E1BCE9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1A190A0B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4DA301D7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018A77A4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81C7C96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7E44E33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4C98D950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ED5A34A" w14:textId="18B2D8AB" w:rsidR="007E11BA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E29052" wp14:editId="18AF509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240030</wp:posOffset>
                      </wp:positionV>
                      <wp:extent cx="2200275" cy="635"/>
                      <wp:effectExtent l="10795" t="58420" r="27305" b="64770"/>
                      <wp:wrapNone/>
                      <wp:docPr id="4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DB8B9" id="AutoShape 17" o:spid="_x0000_s1026" type="#_x0000_t32" style="position:absolute;margin-left:-3.05pt;margin-top:18.9pt;width:173.2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4E5FD77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6397ED3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6C307CB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30ED7DA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B7BAF9E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630D300A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0BF8E234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660A8DF3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3DF491CC" w14:textId="77777777" w:rsidR="007E11BA" w:rsidRPr="007E11BA" w:rsidRDefault="007E11BA" w:rsidP="007E11B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բժշկական օգնության կազմակերպման պատասխանատու՝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7E11BA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Գալիցինա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6A8A15E0" w14:textId="77777777" w:rsidR="007E11BA" w:rsidRPr="00EC2828" w:rsidRDefault="007E11BA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80007" w:rsidRPr="00444882" w14:paraId="5873AE35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23B39527" w14:textId="77777777" w:rsidR="00BB6CC6" w:rsidRPr="00EC2828" w:rsidRDefault="00BB6CC6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3B6DB809" w14:textId="77777777" w:rsidR="00BB6CC6" w:rsidRPr="00EC2828" w:rsidRDefault="00BB6CC6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Կազմակերպելվիրավոր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ներիտեղափոխումըբժշկականհիմնարկներ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B39F3F4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950CACD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B8121B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13F76471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14D4F94D" w14:textId="1EDACEB3" w:rsidR="00BB6CC6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C77ABF" wp14:editId="6D48D9D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148590</wp:posOffset>
                      </wp:positionV>
                      <wp:extent cx="4710430" cy="635"/>
                      <wp:effectExtent l="13970" t="63500" r="28575" b="59690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04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3722" id="AutoShape 18" o:spid="_x0000_s1026" type="#_x0000_t32" style="position:absolute;margin-left:8.05pt;margin-top:11.7pt;width:370.9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496CC5EE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6CF215D2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1E3C1BBE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30104A5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91BDF65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D55FB0A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68C74D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556B3D8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0E23A987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092B58D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EFBFDCE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0444AF8A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A0F039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0D09BC7B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990817E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7C48B3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A1D07DB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6C33EB7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B49CA5F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8E57AD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26A5C21A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401423EE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5FB33C0C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7A138959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բժշկական օգնության կազմակերպման պատասխանատու՝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7E11BA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Գալիցինա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5A89183C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680007" w:rsidRPr="00444882" w14:paraId="34F1B16E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68EEFD1F" w14:textId="77777777" w:rsidR="00BB6CC6" w:rsidRPr="00EC2828" w:rsidRDefault="00BB6CC6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33716E3F" w14:textId="77777777" w:rsidR="00BB6CC6" w:rsidRPr="00EC2828" w:rsidRDefault="00BB6CC6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Կազմակերպել հ</w:t>
            </w:r>
            <w:r w:rsidRPr="00EC2828">
              <w:rPr>
                <w:rFonts w:ascii="GHEA Grapalat" w:hAnsi="GHEA Grapalat"/>
                <w:sz w:val="20"/>
                <w:szCs w:val="20"/>
                <w:lang w:val="hy-AM"/>
              </w:rPr>
              <w:t>ասարակական կարգի պահպանու</w:t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19F3484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3AE6652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49844BD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091BE55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523F9B25" w14:textId="7C41A36C" w:rsidR="00BB6CC6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BCCCE1" wp14:editId="69BC6A2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92710</wp:posOffset>
                      </wp:positionV>
                      <wp:extent cx="4712970" cy="0"/>
                      <wp:effectExtent l="10795" t="57785" r="19685" b="66040"/>
                      <wp:wrapNone/>
                      <wp:docPr id="4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2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5765" id="AutoShape 19" o:spid="_x0000_s1026" type="#_x0000_t32" style="position:absolute;margin-left:8.55pt;margin-top:7.3pt;width:371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6D2FB33B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9FBC1A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2A4076F0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61F9E2C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603AE51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64312F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63BA11D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18A0BA64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691B5489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886ED2D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4B45B64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4C6EC751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0E13C20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6BCC7F5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F3D7BFB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4CA042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50E404F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EC5DF02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8090E10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E6D80D0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19F36EED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2AF338E4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4FDA3E8C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029E51C9" w14:textId="77777777" w:rsidR="00BB6CC6" w:rsidRPr="00FB25DF" w:rsidRDefault="00BB6CC6" w:rsidP="005100B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հասարակական կարգի պահպանման պատասխանատու՝ </w:t>
            </w:r>
            <w:r w:rsidR="00EF6F1E"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  <w:r w:rsidR="00EF6F1E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Բոչոլյան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0EB4461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7F33CD" w:rsidRPr="00444882" w14:paraId="6FC78247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3730A7F9" w14:textId="77777777" w:rsidR="00BB6CC6" w:rsidRPr="00EC2828" w:rsidRDefault="00BB6CC6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60A8BB38" w14:textId="77777777" w:rsidR="00BB6CC6" w:rsidRPr="00EC2828" w:rsidRDefault="00BB6CC6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Ձեռնարկելքայլերերեխաներիծնողների/խնամակալներիհետկապհաստատելուհամար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4234349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17D92F99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203BF87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4D74155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30F248ED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59E47DEB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2DBF87B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27C5A40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431D397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68F3327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EAA3D35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3FACC29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4776F352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396173FF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6AABC3FE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A8AD69E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B584218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3EC4C44" w14:textId="4D2C4D29" w:rsidR="00BB6CC6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0C7EE6" wp14:editId="0A0717E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219710</wp:posOffset>
                      </wp:positionV>
                      <wp:extent cx="2564130" cy="635"/>
                      <wp:effectExtent l="17145" t="57785" r="28575" b="65405"/>
                      <wp:wrapNone/>
                      <wp:docPr id="4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41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BA5A2" id="AutoShape 20" o:spid="_x0000_s1026" type="#_x0000_t32" style="position:absolute;margin-left:-3.7pt;margin-top:17.3pt;width:201.9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3B36935C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7C01547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EFD0B00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C9BE069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2FCD4B6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8794FA3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0F1146F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0BA98F3D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02E8D162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38B55540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1F943805" w14:textId="77777777" w:rsidR="00BB6CC6" w:rsidRPr="00BB6CC6" w:rsidRDefault="00BB6CC6" w:rsidP="00BB6CC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անհայտ կորած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ների և ընտա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նիքի անդամ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ների միա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վոր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ման, կորած/միայնակ մնա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ցած երեխաների ու ծերերի հարցերով զբաղվող պատաս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խա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BB6CC6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Կորոլյով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1435D20A" w14:textId="77777777" w:rsidR="00BB6CC6" w:rsidRPr="00EC2828" w:rsidRDefault="00BB6CC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7F33CD" w:rsidRPr="00444882" w14:paraId="679C010D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53DDC3EB" w14:textId="77777777" w:rsidR="00A2123B" w:rsidRPr="00EC2828" w:rsidRDefault="00A2123B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DB1FE63" w14:textId="77777777" w:rsidR="00A2123B" w:rsidRPr="00EC2828" w:rsidRDefault="00A2123B" w:rsidP="005100B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Փրկարարական և մար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դասիրական (նյութական) օգ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նությունստանալունպա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տա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կովհանրապետա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կանկամմարզային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հանձնաժողով</w:t>
            </w:r>
            <w:r w:rsidRPr="00EC2828">
              <w:rPr>
                <w:rFonts w:ascii="GHEA Grapalat" w:hAnsi="GHEA Grapalat"/>
                <w:sz w:val="20"/>
                <w:szCs w:val="20"/>
                <w:lang w:val="en-US"/>
              </w:rPr>
              <w:t>դիմելուհայտիներկայացում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0790B03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EA82D0F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4D5706B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B4675CB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292193B6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082C71FB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2C1D5AE3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7D3492D9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4F28D9C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82F8066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15DA404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06A1AEC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6197B808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147C051E" w14:textId="6F2AAB9C" w:rsidR="00A2123B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6D0902" wp14:editId="7E070A7F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223520</wp:posOffset>
                      </wp:positionV>
                      <wp:extent cx="3048000" cy="0"/>
                      <wp:effectExtent l="9525" t="58420" r="19050" b="65405"/>
                      <wp:wrapNone/>
                      <wp:docPr id="4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9A82B" id="AutoShape 21" o:spid="_x0000_s1026" type="#_x0000_t32" style="position:absolute;margin-left:11.4pt;margin-top:17.6pt;width:240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74DD0D30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F4FDA9B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5824301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415136E9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63B44F4D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75321D4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B458839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587D41D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6E13B79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9B349C1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E213ED0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3C739944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39CB882A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50339184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6562621F" w14:textId="77777777" w:rsidR="00A2123B" w:rsidRPr="00A2123B" w:rsidRDefault="00A2123B" w:rsidP="00A2123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0A5B320E" w14:textId="77777777" w:rsidR="00A2123B" w:rsidRPr="00EC2828" w:rsidRDefault="00A2123B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7F33CD" w:rsidRPr="00FE17F9" w14:paraId="2BA5B342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66E131E0" w14:textId="77777777" w:rsidR="00680007" w:rsidRPr="00EC2828" w:rsidRDefault="00680007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68435CA1" w14:textId="77777777" w:rsidR="00680007" w:rsidRPr="00EC2828" w:rsidRDefault="00680007" w:rsidP="005100B7">
            <w:pPr>
              <w:jc w:val="both"/>
              <w:rPr>
                <w:rFonts w:ascii="GHEA Grapalat" w:hAnsi="GHEA Grapalat" w:cs="Sylfaen"/>
                <w:sz w:val="20"/>
                <w:szCs w:val="20"/>
                <w:lang w:val="sv-SE"/>
              </w:rPr>
            </w:pP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Աղետիգոտումփրկարա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րա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կան</w:t>
            </w:r>
            <w:r w:rsidRPr="00EC282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վթարավերա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կանգնողականևայլանհ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ե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ձգելիաշխատանքնե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րիիրականացում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B4568CC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0D251EC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F9D8F4C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A8F11CE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4DAAD258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2D5450E3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16AFE2EB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74A10BAA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1495EBC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6C43460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01A3E29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9CF8B54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3A20E697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1B3AF6DD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401D451E" w14:textId="041D6FEE" w:rsidR="00680007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FF6832" wp14:editId="50EBE0D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348615</wp:posOffset>
                      </wp:positionV>
                      <wp:extent cx="2926715" cy="635"/>
                      <wp:effectExtent l="10160" t="62865" r="25400" b="60325"/>
                      <wp:wrapNone/>
                      <wp:docPr id="4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7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27D8D" id="AutoShape 22" o:spid="_x0000_s1026" type="#_x0000_t32" style="position:absolute;margin-left:3.55pt;margin-top:27.45pt;width:230.4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DF158A7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6EE2E6D1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1BDCC33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394F8623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AD9BCBD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E2A7833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E5218B0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E8A01D0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F74554A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CF8D1B9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309277E1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7E0DCC20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725CDC36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6F78F5BB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Ոլորտայինպատասխանատուներ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0E77F95A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7F33CD" w:rsidRPr="00444882" w14:paraId="7A9DED34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0EDAC259" w14:textId="77777777" w:rsidR="00680007" w:rsidRPr="00EC2828" w:rsidRDefault="00680007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95E7BDD" w14:textId="77777777" w:rsidR="00680007" w:rsidRPr="00EC2828" w:rsidRDefault="00680007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Տուժածներինօգնությունցու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ցա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բերելուհամար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  <w:t>ռա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  <w:t>ջինօգնությանկետերի</w:t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ծավալում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8C2BB95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1A304FE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6035127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84D0695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4E024B8F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49198716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73604489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4F322B0A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2A9EE6E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5C2CDCF5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0258B87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B66A2CA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2B801D0A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6CE6D3A2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6E51E73C" w14:textId="007CD749" w:rsidR="00680007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4D112B" wp14:editId="092C386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111760</wp:posOffset>
                      </wp:positionV>
                      <wp:extent cx="313055" cy="0"/>
                      <wp:effectExtent l="13970" t="64770" r="25400" b="59055"/>
                      <wp:wrapNone/>
                      <wp:docPr id="4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5E934" id="AutoShape 23" o:spid="_x0000_s1026" type="#_x0000_t32" style="position:absolute;margin-left:3.85pt;margin-top:8.8pt;width:24.6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720CC86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05327E5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12E2F4B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53D92570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C7E27AF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EC530EE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DF2D176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75A5BC8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07FDF2D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4A17AD1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21F189FB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4A4724CB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265B6BF2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1C48E17B" w14:textId="77777777" w:rsidR="00680007" w:rsidRPr="00680007" w:rsidRDefault="00680007" w:rsidP="006800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 օգնու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թյան կազմակերպ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ման պատասխա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0007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Գալիցինա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32FEF8DC" w14:textId="77777777" w:rsidR="00680007" w:rsidRPr="00EC2828" w:rsidRDefault="00680007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7F33CD" w:rsidRPr="00444882" w14:paraId="05EDFED3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17A1E991" w14:textId="77777777" w:rsidR="007F33CD" w:rsidRPr="00EC2828" w:rsidRDefault="007F33CD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398A14F3" w14:textId="77777777" w:rsidR="007F33CD" w:rsidRPr="00EC2828" w:rsidRDefault="007F33CD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Տուժածբնակչությանկենսապահովման կազմակերպում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1528DB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57144EDF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122983B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736DEDB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3F106614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7328E408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02C0EDC9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3E6EFAA2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291DEB0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118DB81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1A9CE5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A5D976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038716CE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7082870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A82AEC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6277A164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227773C3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BA0D209" w14:textId="522C8E1F" w:rsidR="007F33CD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9871A4" wp14:editId="36255B4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199390</wp:posOffset>
                      </wp:positionV>
                      <wp:extent cx="2557145" cy="635"/>
                      <wp:effectExtent l="12700" t="57150" r="20955" b="66040"/>
                      <wp:wrapNone/>
                      <wp:docPr id="4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7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9827C" id="AutoShape 24" o:spid="_x0000_s1026" type="#_x0000_t32" style="position:absolute;margin-left:-4.05pt;margin-top:15.7pt;width:201.3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43A68713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698BBA4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C637752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EE5381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AA69AA3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4871A7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E0FD48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5058EB7A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7E4E7624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23174694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4EFB6D36" w14:textId="77777777" w:rsidR="007F33CD" w:rsidRPr="007F33CD" w:rsidRDefault="007F33CD" w:rsidP="007F33C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Կենսաապահով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ման կազմա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կերպման պատասխանատու՝ </w:t>
            </w:r>
            <w:r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7F33CD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</w:rPr>
              <w:t>Օսիպյան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1E999B78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261F86" w:rsidRPr="00444882" w14:paraId="0BAB1CD4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165588EC" w14:textId="77777777" w:rsidR="007F33CD" w:rsidRPr="00EC2828" w:rsidRDefault="007F33CD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6A7275E9" w14:textId="77777777" w:rsidR="007F33CD" w:rsidRPr="00EC2828" w:rsidRDefault="007F33CD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Միջազգայինփրկարարա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կանուժերիընդունմանկազմակերպում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42263FB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662631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78000BC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44A8F98C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217A541E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6CF9B7B8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430A1038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741D1047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A066F21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3E1F7DE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EEEBFF1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78462E2E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37668C4E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74214DE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CB647EC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7F1FAC8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92EA08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79" w:type="pct"/>
            <w:gridSpan w:val="44"/>
            <w:shd w:val="clear" w:color="auto" w:fill="00B0F0"/>
            <w:vAlign w:val="center"/>
          </w:tcPr>
          <w:p w14:paraId="6CD114A9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Հայտի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</w:rPr>
              <w:t>ներկայացմանպահից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սկսած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</w:rPr>
              <w:t>առաջիկա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24 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</w:rPr>
              <w:t>ժամվաընթացքում</w:t>
            </w:r>
          </w:p>
        </w:tc>
        <w:tc>
          <w:tcPr>
            <w:tcW w:w="626" w:type="pct"/>
            <w:gridSpan w:val="6"/>
            <w:vMerge w:val="restart"/>
            <w:shd w:val="clear" w:color="auto" w:fill="auto"/>
          </w:tcPr>
          <w:p w14:paraId="2C128B63" w14:textId="77777777" w:rsidR="007F33CD" w:rsidRPr="00EC2828" w:rsidRDefault="007F33CD" w:rsidP="00EF6F1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ԱՌԿ խորհդի</w:t>
            </w:r>
            <w:r w:rsidR="00EF6F1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ղեկավար</w:t>
            </w:r>
            <w:r w:rsidR="00EF6F1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="00EF6F1E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="00D16DD5">
              <w:rPr>
                <w:rFonts w:ascii="GHEA Grapalat" w:hAnsi="GHEA Grapalat"/>
                <w:sz w:val="22"/>
                <w:szCs w:val="22"/>
              </w:rPr>
              <w:t>Չախալյան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5E7A0F5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261F86" w:rsidRPr="004B2A00" w14:paraId="0AD2C3D0" w14:textId="77777777" w:rsidTr="00261F86">
        <w:trPr>
          <w:trHeight w:val="820"/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3E7DA88A" w14:textId="77777777" w:rsidR="007F33CD" w:rsidRPr="00EC2828" w:rsidRDefault="007F33CD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5B78075" w14:textId="77777777" w:rsidR="007F33CD" w:rsidRPr="00EC2828" w:rsidRDefault="007F33CD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sz w:val="20"/>
                <w:szCs w:val="20"/>
              </w:rPr>
              <w:t>Մարդասիրականօգնությանընդունմանևբաշխմանկազմակերպում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1BC80FE7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516CD1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36C6995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BF64C7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32E15118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08F0DEF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1BA643A9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547E580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E03CFC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346A07E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787D92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1A20BFB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40B23DC0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10F7D6FB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0EFF0D2A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69A8BDA7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09808EC1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79" w:type="pct"/>
            <w:gridSpan w:val="44"/>
            <w:shd w:val="clear" w:color="auto" w:fill="00B0F0"/>
            <w:vAlign w:val="center"/>
          </w:tcPr>
          <w:p w14:paraId="23F148D9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Հայտի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</w:rPr>
              <w:t>ներկայացմանպահից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</w:rPr>
              <w:t>սկսած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</w:rPr>
              <w:t>առաջիկա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24 </w:t>
            </w:r>
            <w:r w:rsidRPr="00EC2828">
              <w:rPr>
                <w:rFonts w:ascii="GHEA Grapalat" w:eastAsia="Times New Roman" w:hAnsi="GHEA Grapalat" w:cs="Times New Roman"/>
                <w:sz w:val="18"/>
                <w:szCs w:val="18"/>
              </w:rPr>
              <w:t>ժամվաընթացքում</w:t>
            </w:r>
          </w:p>
        </w:tc>
        <w:tc>
          <w:tcPr>
            <w:tcW w:w="626" w:type="pct"/>
            <w:gridSpan w:val="6"/>
            <w:vMerge/>
            <w:shd w:val="clear" w:color="auto" w:fill="auto"/>
          </w:tcPr>
          <w:p w14:paraId="7A84724A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76" w:type="pct"/>
            <w:gridSpan w:val="3"/>
            <w:shd w:val="clear" w:color="auto" w:fill="auto"/>
          </w:tcPr>
          <w:p w14:paraId="4621695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261F86" w:rsidRPr="00444882" w14:paraId="4E9CA0EF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52AEC58C" w14:textId="77777777" w:rsidR="007F33CD" w:rsidRPr="00EC2828" w:rsidRDefault="007F33CD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15DD7489" w14:textId="77777777" w:rsidR="007F33CD" w:rsidRPr="00EC2828" w:rsidRDefault="007F33CD" w:rsidP="005100B7">
            <w:pPr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Համայնքումստեղծվածի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րա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վիճակիմասինպարբե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րա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բարհաղորդել ՀՀ ԱԻՆ ՓԾ տարածքայինստորա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բա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ժան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ման ՃԿԿ  և մարզպետարան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BCC7C17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1EC173C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E831851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0648CDC5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320AB93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60711540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6D492C03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2B2A6148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13E2DA1B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00D5F43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2B066A26" w14:textId="004907C3" w:rsidR="007F33CD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4C844F" wp14:editId="6DCD83E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568960</wp:posOffset>
                      </wp:positionV>
                      <wp:extent cx="623570" cy="0"/>
                      <wp:effectExtent l="12065" t="62230" r="21590" b="61595"/>
                      <wp:wrapNone/>
                      <wp:docPr id="4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12E27" id="AutoShape 30" o:spid="_x0000_s1026" type="#_x0000_t32" style="position:absolute;margin-left:8.3pt;margin-top:44.8pt;width:49.1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302305EE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4AA73D6F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0CECB5D7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7008A11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619D597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7823C5AA" w14:textId="4090982F" w:rsidR="007F33CD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7C9B7A" wp14:editId="26D47B7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575945</wp:posOffset>
                      </wp:positionV>
                      <wp:extent cx="161925" cy="0"/>
                      <wp:effectExtent l="14605" t="64135" r="23495" b="59690"/>
                      <wp:wrapNone/>
                      <wp:docPr id="4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76E50" id="AutoShape 25" o:spid="_x0000_s1026" type="#_x0000_t32" style="position:absolute;margin-left:-5.3pt;margin-top:45.35pt;width:12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0F62F35C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621ED9C6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4957A76" w14:textId="2622AC0D" w:rsidR="007F33CD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654375" wp14:editId="69E2354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568960</wp:posOffset>
                      </wp:positionV>
                      <wp:extent cx="161925" cy="0"/>
                      <wp:effectExtent l="9525" t="62230" r="19050" b="61595"/>
                      <wp:wrapNone/>
                      <wp:docPr id="3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15C0" id="AutoShape 26" o:spid="_x0000_s1026" type="#_x0000_t32" style="position:absolute;margin-left:-1.65pt;margin-top:44.8pt;width:12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587F28A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4B703A4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2B796F38" w14:textId="0E3A0DD7" w:rsidR="007F33CD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D99275" wp14:editId="3AC0B70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575945</wp:posOffset>
                      </wp:positionV>
                      <wp:extent cx="161925" cy="0"/>
                      <wp:effectExtent l="12065" t="64135" r="26035" b="59690"/>
                      <wp:wrapNone/>
                      <wp:docPr id="3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4AEC" id="AutoShape 27" o:spid="_x0000_s1026" type="#_x0000_t32" style="position:absolute;margin-left:-4.6pt;margin-top:45.35pt;width:12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CAC899D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322836CF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4BCB76E5" w14:textId="3FF964B7" w:rsidR="007F33CD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D459C3" wp14:editId="7AF2642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568325</wp:posOffset>
                      </wp:positionV>
                      <wp:extent cx="451485" cy="635"/>
                      <wp:effectExtent l="13970" t="61595" r="20320" b="61595"/>
                      <wp:wrapNone/>
                      <wp:docPr id="3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ABCE" id="AutoShape 28" o:spid="_x0000_s1026" type="#_x0000_t32" style="position:absolute;margin-left:9.65pt;margin-top:44.75pt;width:35.5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4" w:type="pct"/>
            <w:gridSpan w:val="4"/>
            <w:shd w:val="clear" w:color="auto" w:fill="FF0000"/>
          </w:tcPr>
          <w:p w14:paraId="579D04E9" w14:textId="34C5B27B" w:rsidR="007F33CD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845DB7" wp14:editId="7EA5AC0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561975</wp:posOffset>
                      </wp:positionV>
                      <wp:extent cx="451485" cy="0"/>
                      <wp:effectExtent l="15875" t="58420" r="27940" b="65405"/>
                      <wp:wrapNone/>
                      <wp:docPr id="3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ED2A" id="AutoShape 29" o:spid="_x0000_s1026" type="#_x0000_t32" style="position:absolute;margin-left:28.85pt;margin-top:44.25pt;width:35.5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3" w:type="pct"/>
            <w:gridSpan w:val="5"/>
            <w:shd w:val="clear" w:color="auto" w:fill="FF0000"/>
          </w:tcPr>
          <w:p w14:paraId="3DD230B1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43A2CC2B" w14:textId="77777777" w:rsidR="007F33CD" w:rsidRPr="007F33CD" w:rsidRDefault="007F33CD" w:rsidP="007F33C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576" w:type="pct"/>
            <w:gridSpan w:val="3"/>
            <w:shd w:val="clear" w:color="auto" w:fill="auto"/>
          </w:tcPr>
          <w:p w14:paraId="577F6D9A" w14:textId="77777777" w:rsidR="007F33CD" w:rsidRPr="00EC2828" w:rsidRDefault="007F33CD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261F86" w:rsidRPr="00FE17F9" w14:paraId="13BAF422" w14:textId="77777777" w:rsidTr="00261F86">
        <w:trPr>
          <w:jc w:val="center"/>
        </w:trPr>
        <w:tc>
          <w:tcPr>
            <w:tcW w:w="137" w:type="pct"/>
            <w:gridSpan w:val="2"/>
            <w:shd w:val="clear" w:color="auto" w:fill="auto"/>
            <w:vAlign w:val="center"/>
          </w:tcPr>
          <w:p w14:paraId="69D6D18E" w14:textId="77777777" w:rsidR="00261F86" w:rsidRPr="00EC2828" w:rsidRDefault="00261F86" w:rsidP="005100B7">
            <w:pPr>
              <w:pStyle w:val="a7"/>
              <w:numPr>
                <w:ilvl w:val="0"/>
                <w:numId w:val="8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71322187" w14:textId="77777777" w:rsidR="00261F86" w:rsidRPr="00EC2828" w:rsidRDefault="00261F86" w:rsidP="005100B7">
            <w:pPr>
              <w:jc w:val="both"/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Համայնքապետարանիգոր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ծունեությանվերա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EC2828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կանգնմանուղղությամբիրավիճակիգնահատում և լուծումներիփնտրում</w:t>
            </w: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2B3D3C4B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673ED3A6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04A6F4D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gridSpan w:val="2"/>
            <w:shd w:val="clear" w:color="auto" w:fill="FFFF00"/>
            <w:vAlign w:val="center"/>
          </w:tcPr>
          <w:p w14:paraId="729CE1AB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shd w:val="clear" w:color="auto" w:fill="FFFF00"/>
            <w:vAlign w:val="center"/>
          </w:tcPr>
          <w:p w14:paraId="078A5157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3" w:type="pct"/>
            <w:gridSpan w:val="2"/>
            <w:shd w:val="clear" w:color="auto" w:fill="FFFF00"/>
            <w:vAlign w:val="center"/>
          </w:tcPr>
          <w:p w14:paraId="605F1F97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3C4BCB68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0" w:type="pct"/>
            <w:gridSpan w:val="2"/>
            <w:shd w:val="clear" w:color="auto" w:fill="FFFF00"/>
            <w:vAlign w:val="center"/>
          </w:tcPr>
          <w:p w14:paraId="42C72FAB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6E7C999F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3D1E552F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4FB6BF9E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2"/>
            <w:shd w:val="clear" w:color="auto" w:fill="FFFF00"/>
            <w:vAlign w:val="center"/>
          </w:tcPr>
          <w:p w14:paraId="30E1FE8B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5" w:type="pct"/>
            <w:gridSpan w:val="2"/>
            <w:shd w:val="clear" w:color="auto" w:fill="FFFF00"/>
            <w:vAlign w:val="center"/>
          </w:tcPr>
          <w:p w14:paraId="68EEF4C8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1" w:type="pct"/>
            <w:gridSpan w:val="3"/>
            <w:shd w:val="clear" w:color="auto" w:fill="FFFF00"/>
            <w:vAlign w:val="center"/>
          </w:tcPr>
          <w:p w14:paraId="32319824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33A65DBE" w14:textId="6F3DAF10" w:rsidR="00261F86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0C0115" wp14:editId="495F7CA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547370</wp:posOffset>
                      </wp:positionV>
                      <wp:extent cx="3019425" cy="635"/>
                      <wp:effectExtent l="13335" t="60325" r="24765" b="62865"/>
                      <wp:wrapNone/>
                      <wp:docPr id="3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1AD30" id="AutoShape 31" o:spid="_x0000_s1026" type="#_x0000_t32" style="position:absolute;margin-left:-4.45pt;margin-top:43.1pt;width:237.7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0671280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5D3D6F1F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6" w:type="pct"/>
            <w:gridSpan w:val="3"/>
            <w:shd w:val="clear" w:color="auto" w:fill="92D050"/>
            <w:vAlign w:val="center"/>
          </w:tcPr>
          <w:p w14:paraId="18DCE210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gridSpan w:val="4"/>
            <w:shd w:val="clear" w:color="auto" w:fill="92D050"/>
            <w:vAlign w:val="center"/>
          </w:tcPr>
          <w:p w14:paraId="6CD94591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664ECFFF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788E6172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93D3D44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0D640E15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527CEDD4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3" w:type="pct"/>
            <w:gridSpan w:val="4"/>
            <w:shd w:val="clear" w:color="auto" w:fill="92D050"/>
            <w:vAlign w:val="center"/>
          </w:tcPr>
          <w:p w14:paraId="1DBCD2AE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gridSpan w:val="4"/>
            <w:shd w:val="clear" w:color="auto" w:fill="92D050"/>
            <w:vAlign w:val="center"/>
          </w:tcPr>
          <w:p w14:paraId="6FEB2FEE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4" w:type="pct"/>
            <w:gridSpan w:val="4"/>
            <w:shd w:val="clear" w:color="auto" w:fill="FF0000"/>
          </w:tcPr>
          <w:p w14:paraId="2C9AABAF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gridSpan w:val="5"/>
            <w:shd w:val="clear" w:color="auto" w:fill="FF0000"/>
          </w:tcPr>
          <w:p w14:paraId="44B9138B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6" w:type="pct"/>
            <w:gridSpan w:val="6"/>
            <w:shd w:val="clear" w:color="auto" w:fill="auto"/>
          </w:tcPr>
          <w:p w14:paraId="0B2F9377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ԱՌԿ խորհուրդ</w:t>
            </w:r>
          </w:p>
        </w:tc>
        <w:tc>
          <w:tcPr>
            <w:tcW w:w="574" w:type="pct"/>
            <w:gridSpan w:val="3"/>
            <w:shd w:val="clear" w:color="auto" w:fill="auto"/>
          </w:tcPr>
          <w:p w14:paraId="3B38F926" w14:textId="77777777" w:rsidR="00261F86" w:rsidRPr="00EC2828" w:rsidRDefault="00261F86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</w:tbl>
    <w:p w14:paraId="06348137" w14:textId="77777777" w:rsidR="00B57382" w:rsidRPr="009A12A4" w:rsidRDefault="00B57382" w:rsidP="00B57382">
      <w:pPr>
        <w:rPr>
          <w:rFonts w:ascii="GHEA Grapalat" w:hAnsi="GHEA Grapalat"/>
          <w:color w:val="000000" w:themeColor="text1"/>
          <w:lang w:val="en-US"/>
        </w:rPr>
      </w:pPr>
    </w:p>
    <w:tbl>
      <w:tblPr>
        <w:tblW w:w="48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685"/>
        <w:gridCol w:w="254"/>
        <w:gridCol w:w="254"/>
        <w:gridCol w:w="254"/>
        <w:gridCol w:w="254"/>
        <w:gridCol w:w="303"/>
        <w:gridCol w:w="260"/>
        <w:gridCol w:w="251"/>
        <w:gridCol w:w="251"/>
        <w:gridCol w:w="291"/>
        <w:gridCol w:w="291"/>
        <w:gridCol w:w="291"/>
        <w:gridCol w:w="291"/>
        <w:gridCol w:w="297"/>
        <w:gridCol w:w="316"/>
        <w:gridCol w:w="269"/>
        <w:gridCol w:w="238"/>
        <w:gridCol w:w="238"/>
        <w:gridCol w:w="238"/>
        <w:gridCol w:w="236"/>
        <w:gridCol w:w="68"/>
        <w:gridCol w:w="291"/>
        <w:gridCol w:w="291"/>
        <w:gridCol w:w="291"/>
        <w:gridCol w:w="291"/>
        <w:gridCol w:w="291"/>
        <w:gridCol w:w="291"/>
        <w:gridCol w:w="319"/>
        <w:gridCol w:w="703"/>
        <w:gridCol w:w="12"/>
        <w:gridCol w:w="684"/>
        <w:gridCol w:w="1814"/>
        <w:gridCol w:w="1945"/>
      </w:tblGrid>
      <w:tr w:rsidR="003B72B1" w:rsidRPr="00564744" w14:paraId="6EF47BF4" w14:textId="77777777" w:rsidTr="005100B7">
        <w:trPr>
          <w:trHeight w:val="105"/>
          <w:jc w:val="center"/>
        </w:trPr>
        <w:tc>
          <w:tcPr>
            <w:tcW w:w="139" w:type="pct"/>
            <w:vMerge w:val="restart"/>
            <w:shd w:val="clear" w:color="auto" w:fill="auto"/>
            <w:vAlign w:val="center"/>
          </w:tcPr>
          <w:p w14:paraId="274DCBB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14:paraId="6E8BD4F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Կատարվող</w:t>
            </w:r>
          </w:p>
          <w:p w14:paraId="0575B9C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միջոցառումը</w:t>
            </w:r>
          </w:p>
        </w:tc>
        <w:tc>
          <w:tcPr>
            <w:tcW w:w="2779" w:type="pct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146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Կատարմանժամկետը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0CBCE9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5C057C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Ծանոթացում</w:t>
            </w:r>
          </w:p>
        </w:tc>
      </w:tr>
      <w:tr w:rsidR="003B72B1" w:rsidRPr="00564744" w14:paraId="3D6BC86F" w14:textId="77777777" w:rsidTr="005100B7">
        <w:trPr>
          <w:trHeight w:val="10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344439D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386C1D9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327" w:type="pct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6EE1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1-</w:t>
            </w: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ինօր</w:t>
            </w:r>
          </w:p>
        </w:tc>
        <w:tc>
          <w:tcPr>
            <w:tcW w:w="231" w:type="pct"/>
            <w:gridSpan w:val="2"/>
            <w:vMerge w:val="restart"/>
            <w:shd w:val="clear" w:color="auto" w:fill="FF0000"/>
          </w:tcPr>
          <w:p w14:paraId="52D8947D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2-րդօր</w:t>
            </w:r>
          </w:p>
        </w:tc>
        <w:tc>
          <w:tcPr>
            <w:tcW w:w="221" w:type="pct"/>
            <w:vMerge w:val="restart"/>
            <w:shd w:val="clear" w:color="auto" w:fill="FF0000"/>
          </w:tcPr>
          <w:p w14:paraId="59C558B9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3-րդօր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E99ED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77EFAE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10440017" w14:textId="77777777" w:rsidTr="005100B7">
        <w:trPr>
          <w:trHeight w:val="91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6AF51F5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58C1393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4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BC7B00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րոպե</w:t>
            </w:r>
          </w:p>
        </w:tc>
        <w:tc>
          <w:tcPr>
            <w:tcW w:w="1082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C7732F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ժամ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529AB72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14712E4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5509553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6216659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2EA3A2AE" w14:textId="77777777" w:rsidTr="005100B7">
        <w:trPr>
          <w:trHeight w:val="14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1BC4289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4F56894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5DCD01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26F84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0F053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4912B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608FC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78010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CC7DF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09B32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2A455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B21B1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C5A24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EEAF9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40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D2359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50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5F2C5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933CAF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2FE074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6AD6D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BC09C9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75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745412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E224C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CA9C06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748298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66D292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4CFCD1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2FB35E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A50D81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24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2A7F6C2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756621E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A2EE0F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</w:tcPr>
          <w:p w14:paraId="237A874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17DA4F23" w14:textId="77777777" w:rsidTr="005100B7">
        <w:trPr>
          <w:trHeight w:val="208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6A4AD6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69DFBA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45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AF87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82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B218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6E31534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21" w:type="pct"/>
            <w:shd w:val="clear" w:color="auto" w:fill="auto"/>
          </w:tcPr>
          <w:p w14:paraId="755425C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83A279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A0EE0F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B72B1" w:rsidRPr="00564744" w14:paraId="7200DD51" w14:textId="77777777" w:rsidTr="005100B7">
        <w:trPr>
          <w:trHeight w:val="247"/>
          <w:jc w:val="center"/>
        </w:trPr>
        <w:tc>
          <w:tcPr>
            <w:tcW w:w="5000" w:type="pct"/>
            <w:gridSpan w:val="34"/>
            <w:shd w:val="clear" w:color="auto" w:fill="auto"/>
          </w:tcPr>
          <w:p w14:paraId="2D1AA38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Գարնանայինվարարումների</w:t>
            </w:r>
            <w:r w:rsidRPr="00EC2828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ջրհեղեղներիևսելավիդեպքում</w:t>
            </w:r>
          </w:p>
        </w:tc>
      </w:tr>
      <w:tr w:rsidR="003B72B1" w:rsidRPr="00564744" w14:paraId="44077C29" w14:textId="77777777" w:rsidTr="005100B7">
        <w:trPr>
          <w:trHeight w:val="24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63753C1" w14:textId="77777777" w:rsidR="003B72B1" w:rsidRPr="00A85373" w:rsidRDefault="003B72B1" w:rsidP="005100B7">
            <w:pPr>
              <w:pStyle w:val="a7"/>
              <w:numPr>
                <w:ilvl w:val="0"/>
                <w:numId w:val="27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394D92C" w14:textId="3FC86282" w:rsidR="003B72B1" w:rsidRPr="00A85373" w:rsidRDefault="00DC55C4" w:rsidP="005100B7">
            <w:pPr>
              <w:pStyle w:val="ListParagraph1"/>
              <w:tabs>
                <w:tab w:val="left" w:pos="810"/>
              </w:tabs>
              <w:spacing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926709" wp14:editId="03FA98E6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220980</wp:posOffset>
                      </wp:positionV>
                      <wp:extent cx="1000125" cy="635"/>
                      <wp:effectExtent l="9525" t="59690" r="28575" b="63500"/>
                      <wp:wrapNone/>
                      <wp:docPr id="3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D12EE" id="AutoShape 42" o:spid="_x0000_s1026" type="#_x0000_t32" style="position:absolute;margin-left:128.8pt;margin-top:17.4pt;width:78.7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" strokeweight="1.5pt">
                      <v:stroke endarrow="block"/>
                    </v:shape>
                  </w:pict>
                </mc:Fallback>
              </mc:AlternateContent>
            </w:r>
            <w:r w:rsidR="003B72B1" w:rsidRPr="00A85373">
              <w:rPr>
                <w:rFonts w:ascii="GHEA Grapalat" w:hAnsi="GHEA Grapalat"/>
                <w:sz w:val="20"/>
                <w:szCs w:val="20"/>
              </w:rPr>
              <w:t>Կազմակերպելբնակչությանիրազեկում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5C407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E21895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9DC6E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AE4B45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2E7ED7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68E938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6BD6D1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C0EF2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46CCA7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C9FFA3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04EF8A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A6155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E8E131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B7FF35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6A60B3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B0A38C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231937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2F3469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9E92E6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1A6342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02BBD5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90BB88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B1F70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35F341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65E410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8F299B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4E00D7D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1164B6A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5FBF3DCA" w14:textId="77777777" w:rsidR="003B72B1" w:rsidRPr="003B72B1" w:rsidRDefault="003B72B1" w:rsidP="003B72B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46B25F86" w14:textId="77777777" w:rsidR="003B72B1" w:rsidRPr="0029125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564744" w14:paraId="0118347F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E32FA9F" w14:textId="77777777" w:rsidR="003B72B1" w:rsidRPr="00291255" w:rsidRDefault="003B72B1" w:rsidP="005100B7">
            <w:pPr>
              <w:pStyle w:val="a7"/>
              <w:numPr>
                <w:ilvl w:val="0"/>
                <w:numId w:val="27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4C59BC6" w14:textId="323E2CCC" w:rsidR="003B72B1" w:rsidRPr="00A85373" w:rsidRDefault="00DC55C4" w:rsidP="005100B7">
            <w:pPr>
              <w:pStyle w:val="ListParagraph1"/>
              <w:tabs>
                <w:tab w:val="left" w:pos="810"/>
              </w:tabs>
              <w:spacing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878708" wp14:editId="1819D647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268605</wp:posOffset>
                      </wp:positionV>
                      <wp:extent cx="1543050" cy="0"/>
                      <wp:effectExtent l="9525" t="57785" r="19050" b="66040"/>
                      <wp:wrapNone/>
                      <wp:docPr id="3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AEA0" id="AutoShape 43" o:spid="_x0000_s1026" type="#_x0000_t32" style="position:absolute;margin-left:128.8pt;margin-top:21.15pt;width:12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" strokeweight="1.5pt">
                      <v:stroke endarrow="block"/>
                    </v:shape>
                  </w:pict>
                </mc:Fallback>
              </mc:AlternateContent>
            </w:r>
            <w:r w:rsidR="003B72B1" w:rsidRPr="00A85373">
              <w:rPr>
                <w:rFonts w:ascii="GHEA Grapalat" w:hAnsi="GHEA Grapalat"/>
                <w:sz w:val="20"/>
                <w:szCs w:val="20"/>
              </w:rPr>
              <w:t>Կազմակերպելազդարարում (ըստփոխգործողության)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F5D81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6ED58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033FB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B1145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674AC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AC1B4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9EE66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FAE4E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2D1F3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12F63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7B89A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5C629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3F516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22199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F3C421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5BF775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D5142E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80880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AEEAAB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118F1B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4FE109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D018A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74F5CD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A8B21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C3FE7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E06996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1E37499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4A0F5C3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A52219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4BE0909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FE17F9" w14:paraId="55E59F88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8A2A9BB" w14:textId="77777777" w:rsidR="003B72B1" w:rsidRPr="00A85373" w:rsidRDefault="003B72B1" w:rsidP="005100B7">
            <w:pPr>
              <w:pStyle w:val="a7"/>
              <w:numPr>
                <w:ilvl w:val="0"/>
                <w:numId w:val="27"/>
              </w:num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33562A40" w14:textId="77777777" w:rsidR="003B72B1" w:rsidRPr="00A85373" w:rsidRDefault="003B72B1" w:rsidP="005100B7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A85373">
              <w:rPr>
                <w:rFonts w:ascii="GHEA Grapalat" w:hAnsi="GHEA Grapalat" w:cs="GHEA Grapalat"/>
                <w:sz w:val="20"/>
                <w:szCs w:val="20"/>
              </w:rPr>
              <w:t>Հնարավորվտանգավորտեղամասերինկարագրություն</w:t>
            </w:r>
            <w:r w:rsidRPr="00A85373">
              <w:rPr>
                <w:rFonts w:ascii="GHEA Grapalat" w:hAnsi="GHEA Grapalat" w:cs="GHEA Grapalat"/>
                <w:sz w:val="20"/>
                <w:szCs w:val="20"/>
                <w:lang w:val="ru-RU"/>
              </w:rPr>
              <w:t>ևեզրակացություն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B9FAAE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6B893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7AD9E8" w14:textId="14EA31C5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5411AD" wp14:editId="5280091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-19050</wp:posOffset>
                      </wp:positionV>
                      <wp:extent cx="1266190" cy="0"/>
                      <wp:effectExtent l="9525" t="63500" r="19685" b="60325"/>
                      <wp:wrapNone/>
                      <wp:docPr id="3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87300" id="AutoShape 32" o:spid="_x0000_s1026" type="#_x0000_t32" style="position:absolute;margin-left:3.55pt;margin-top:-1.5pt;width:99.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0664D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57A69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9F76F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A4398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3FA85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28FA3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13BF7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3A5D80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5D788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E5DA2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EE5DA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78BFA4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00D668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D24640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81E1F7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AAA1B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B0A3F1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32276B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C31613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D6C265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906E45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873B63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A21AA6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28921BA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83B123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D374F5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ԱՌԿխորհուրդ</w:t>
            </w:r>
          </w:p>
        </w:tc>
        <w:tc>
          <w:tcPr>
            <w:tcW w:w="628" w:type="pct"/>
            <w:shd w:val="clear" w:color="auto" w:fill="auto"/>
          </w:tcPr>
          <w:p w14:paraId="2DEC1B7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44882" w14:paraId="6D58391E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5260A4F" w14:textId="77777777" w:rsidR="003B72B1" w:rsidRPr="00A85373" w:rsidRDefault="003B72B1" w:rsidP="005100B7">
            <w:pPr>
              <w:pStyle w:val="a7"/>
              <w:numPr>
                <w:ilvl w:val="0"/>
                <w:numId w:val="27"/>
              </w:num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7F6653BC" w14:textId="77777777" w:rsidR="003B72B1" w:rsidRPr="00A85373" w:rsidRDefault="003B72B1" w:rsidP="005100B7">
            <w:pPr>
              <w:pStyle w:val="ListParagraph1"/>
              <w:tabs>
                <w:tab w:val="left" w:pos="810"/>
              </w:tabs>
              <w:spacing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A85373">
              <w:rPr>
                <w:rFonts w:ascii="GHEA Grapalat" w:hAnsi="GHEA Grapalat"/>
                <w:sz w:val="20"/>
                <w:szCs w:val="20"/>
              </w:rPr>
              <w:t>Բնակչությանտարահանում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3A747B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377DBA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316B4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ED810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7C85B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23C8C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DB473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474A7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018B0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3F81C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62A142" w14:textId="341F664F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36F688" wp14:editId="167225C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8890</wp:posOffset>
                      </wp:positionV>
                      <wp:extent cx="1243965" cy="0"/>
                      <wp:effectExtent l="9525" t="64770" r="22860" b="59055"/>
                      <wp:wrapNone/>
                      <wp:docPr id="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37986" id="AutoShape 44" o:spid="_x0000_s1026" type="#_x0000_t32" style="position:absolute;margin-left:-5.15pt;margin-top:.7pt;width:97.9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D1456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5F835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3F5A8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A81D64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206205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14369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27F68D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CE6EBF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1F6F1A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9A1000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8B42D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9046B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EF4AF3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BF1E2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97E264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378FFE9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2A25A2B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</w:tcPr>
          <w:p w14:paraId="00DF4BFA" w14:textId="77777777" w:rsidR="003B72B1" w:rsidRPr="003B72B1" w:rsidRDefault="003B72B1" w:rsidP="003B72B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 ղեկա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վա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EF01B7">
              <w:rPr>
                <w:rFonts w:ascii="GHEA Grapalat" w:hAnsi="GHEA Grapalat" w:cs="Sylfaen"/>
                <w:sz w:val="20"/>
                <w:szCs w:val="20"/>
                <w:lang w:val="hy-AM"/>
              </w:rPr>
              <w:t>րի տեղակալ-</w:t>
            </w:r>
            <w:r w:rsidRPr="00EF01B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տարհանման և պատսպարման պատասխանատու՝ </w:t>
            </w:r>
            <w:r>
              <w:rPr>
                <w:rFonts w:ascii="GHEA Grapalat" w:hAnsi="GHEA Grapalat"/>
                <w:sz w:val="20"/>
                <w:szCs w:val="20"/>
              </w:rPr>
              <w:t>Ա</w:t>
            </w:r>
            <w:r w:rsidRPr="003B72B1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Գալուստյան</w:t>
            </w:r>
          </w:p>
        </w:tc>
        <w:tc>
          <w:tcPr>
            <w:tcW w:w="628" w:type="pct"/>
            <w:shd w:val="clear" w:color="auto" w:fill="auto"/>
          </w:tcPr>
          <w:p w14:paraId="117269F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B2A00" w14:paraId="76D8A729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C941A10" w14:textId="77777777" w:rsidR="003B72B1" w:rsidRPr="00A85373" w:rsidRDefault="003B72B1" w:rsidP="005100B7">
            <w:pPr>
              <w:pStyle w:val="a7"/>
              <w:numPr>
                <w:ilvl w:val="0"/>
                <w:numId w:val="27"/>
              </w:num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08B8B819" w14:textId="77777777" w:rsidR="003B72B1" w:rsidRPr="00A85373" w:rsidRDefault="003B72B1" w:rsidP="005100B7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A85373">
              <w:rPr>
                <w:rFonts w:ascii="GHEA Grapalat" w:hAnsi="GHEA Grapalat"/>
                <w:sz w:val="20"/>
                <w:szCs w:val="20"/>
              </w:rPr>
              <w:t>Վթարավերականգնողականաշխատանքներիիրականացում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7B5A4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43C67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21873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4C32F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4C61F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55E1D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C5008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B1AFE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B5221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EA37B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67E2B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703BCD" w14:textId="4DA5D546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9CB3B2" wp14:editId="5508CC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41275</wp:posOffset>
                      </wp:positionV>
                      <wp:extent cx="3106420" cy="0"/>
                      <wp:effectExtent l="10795" t="60325" r="26035" b="63500"/>
                      <wp:wrapNone/>
                      <wp:docPr id="3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6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FF55" id="AutoShape 46" o:spid="_x0000_s1026" type="#_x0000_t32" style="position:absolute;margin-left:-1.05pt;margin-top:3.25pt;width:244.6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B2F45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54E21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57315A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B136EF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394701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09C057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C8A25B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D5602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6D7986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7FEA38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ED3378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806CBB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7C27E8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B7DDB3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164F875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4084E4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4DAFD7A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ոլորտայինպատասխանա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t>-</w:t>
            </w:r>
            <w:r w:rsidRPr="00C06266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տուներ՝ յուրաքանչյուրնիրուղղությամբ</w:t>
            </w:r>
          </w:p>
        </w:tc>
        <w:tc>
          <w:tcPr>
            <w:tcW w:w="628" w:type="pct"/>
            <w:shd w:val="clear" w:color="auto" w:fill="auto"/>
          </w:tcPr>
          <w:p w14:paraId="6DF1F88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B2A00" w14:paraId="28AAAC3F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091D8C9" w14:textId="77777777" w:rsidR="003B72B1" w:rsidRPr="00A85373" w:rsidRDefault="003B72B1" w:rsidP="005100B7">
            <w:pPr>
              <w:pStyle w:val="a7"/>
              <w:numPr>
                <w:ilvl w:val="0"/>
                <w:numId w:val="27"/>
              </w:num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263691D4" w14:textId="77777777" w:rsidR="003B72B1" w:rsidRPr="00A85373" w:rsidRDefault="003B72B1" w:rsidP="005100B7">
            <w:pPr>
              <w:pStyle w:val="ListParagraph1"/>
              <w:tabs>
                <w:tab w:val="left" w:pos="810"/>
              </w:tabs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A85373">
              <w:rPr>
                <w:rFonts w:ascii="GHEA Grapalat" w:hAnsi="GHEA Grapalat"/>
                <w:sz w:val="20"/>
                <w:szCs w:val="20"/>
              </w:rPr>
              <w:t>Կանխարգելիչմիջոցառումներ (</w:t>
            </w:r>
            <w:r w:rsidRPr="00A85373">
              <w:rPr>
                <w:rFonts w:ascii="GHEA Grapalat" w:hAnsi="GHEA Grapalat"/>
                <w:sz w:val="20"/>
                <w:szCs w:val="20"/>
                <w:lang w:val="ru-RU"/>
              </w:rPr>
              <w:t>հնարավորհետևանքներիմեղմացում</w:t>
            </w:r>
            <w:r w:rsidRPr="00A8537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A85373">
              <w:rPr>
                <w:rFonts w:ascii="GHEA Grapalat" w:hAnsi="GHEA Grapalat"/>
                <w:sz w:val="20"/>
                <w:szCs w:val="20"/>
                <w:lang w:val="ru-RU"/>
              </w:rPr>
              <w:t>վերացում</w:t>
            </w:r>
            <w:r w:rsidRPr="00A85373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8540C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12756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2D930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6D70D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8FD6E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33549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4149C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B802C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4E671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D5305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ABB3A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16C1F1" w14:textId="14A56E47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9A689E8" wp14:editId="7A43C33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42545</wp:posOffset>
                      </wp:positionV>
                      <wp:extent cx="3437890" cy="635"/>
                      <wp:effectExtent l="12065" t="64770" r="26670" b="58420"/>
                      <wp:wrapNone/>
                      <wp:docPr id="2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7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54F2B" id="AutoShape 47" o:spid="_x0000_s1026" type="#_x0000_t32" style="position:absolute;margin-left:8.8pt;margin-top:3.35pt;width:270.7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1AFE1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92E87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BED550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AE3DD0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2A386E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7AFD3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7513B1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255A55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AB50AB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E680D7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8D8FD3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77744A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590B4E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B7992C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3201D73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BA9D52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D63559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36D8726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44882" w14:paraId="50447A6F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69EAEE6" w14:textId="77777777" w:rsidR="003B72B1" w:rsidRPr="00A85373" w:rsidRDefault="003B72B1" w:rsidP="005100B7">
            <w:pPr>
              <w:pStyle w:val="a7"/>
              <w:numPr>
                <w:ilvl w:val="0"/>
                <w:numId w:val="27"/>
              </w:num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00A8885F" w14:textId="77777777" w:rsidR="003B72B1" w:rsidRPr="00A85373" w:rsidRDefault="003B72B1" w:rsidP="005100B7">
            <w:pPr>
              <w:pStyle w:val="ListParagraph1"/>
              <w:tabs>
                <w:tab w:val="left" w:pos="810"/>
              </w:tabs>
              <w:spacing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A85373">
              <w:rPr>
                <w:rFonts w:ascii="GHEA Grapalat" w:hAnsi="GHEA Grapalat"/>
                <w:sz w:val="20"/>
                <w:szCs w:val="20"/>
              </w:rPr>
              <w:t>Փոխգործողություններ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C845DA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D0ACCC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25DE6A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767372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BC289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66D192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6A6B9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7AE872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D84A4D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4B47745" w14:textId="70A66779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0565BE" wp14:editId="65D327B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55880</wp:posOffset>
                      </wp:positionV>
                      <wp:extent cx="3908425" cy="0"/>
                      <wp:effectExtent l="17145" t="60960" r="27305" b="62865"/>
                      <wp:wrapNone/>
                      <wp:docPr id="2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54168" id="AutoShape 45" o:spid="_x0000_s1026" type="#_x0000_t32" style="position:absolute;margin-left:1.2pt;margin-top:4.4pt;width:307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A5037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60D00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7185B0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C68086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E167B5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F863CB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BD4851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035F6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370099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2E07E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CF12AE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B0732B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E32424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925212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07628C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006BF3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5DE397C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7F42502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E0913F3" w14:textId="77777777" w:rsidR="003B72B1" w:rsidRPr="003B72B1" w:rsidRDefault="003B72B1" w:rsidP="003B72B1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2D4F24D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</w:tbl>
    <w:p w14:paraId="6E19CE9C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p w14:paraId="6F183227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tbl>
      <w:tblPr>
        <w:tblW w:w="48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685"/>
        <w:gridCol w:w="254"/>
        <w:gridCol w:w="254"/>
        <w:gridCol w:w="254"/>
        <w:gridCol w:w="254"/>
        <w:gridCol w:w="303"/>
        <w:gridCol w:w="260"/>
        <w:gridCol w:w="251"/>
        <w:gridCol w:w="251"/>
        <w:gridCol w:w="291"/>
        <w:gridCol w:w="291"/>
        <w:gridCol w:w="291"/>
        <w:gridCol w:w="291"/>
        <w:gridCol w:w="297"/>
        <w:gridCol w:w="347"/>
        <w:gridCol w:w="238"/>
        <w:gridCol w:w="238"/>
        <w:gridCol w:w="238"/>
        <w:gridCol w:w="238"/>
        <w:gridCol w:w="236"/>
        <w:gridCol w:w="68"/>
        <w:gridCol w:w="291"/>
        <w:gridCol w:w="291"/>
        <w:gridCol w:w="291"/>
        <w:gridCol w:w="291"/>
        <w:gridCol w:w="291"/>
        <w:gridCol w:w="291"/>
        <w:gridCol w:w="319"/>
        <w:gridCol w:w="703"/>
        <w:gridCol w:w="12"/>
        <w:gridCol w:w="684"/>
        <w:gridCol w:w="1814"/>
        <w:gridCol w:w="1945"/>
      </w:tblGrid>
      <w:tr w:rsidR="003B72B1" w:rsidRPr="00564744" w14:paraId="0F668289" w14:textId="77777777" w:rsidTr="005100B7">
        <w:trPr>
          <w:trHeight w:val="105"/>
          <w:jc w:val="center"/>
        </w:trPr>
        <w:tc>
          <w:tcPr>
            <w:tcW w:w="139" w:type="pct"/>
            <w:vMerge w:val="restart"/>
            <w:shd w:val="clear" w:color="auto" w:fill="auto"/>
            <w:vAlign w:val="center"/>
          </w:tcPr>
          <w:p w14:paraId="0E48E93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14:paraId="1E26F3B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Կատարվող</w:t>
            </w:r>
          </w:p>
          <w:p w14:paraId="5760711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միջոցառումը</w:t>
            </w:r>
          </w:p>
        </w:tc>
        <w:tc>
          <w:tcPr>
            <w:tcW w:w="2779" w:type="pct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A53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Կատարմանժամկետը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D751B7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ABF1C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Ծանոթացում</w:t>
            </w:r>
          </w:p>
        </w:tc>
      </w:tr>
      <w:tr w:rsidR="003B72B1" w:rsidRPr="00564744" w14:paraId="5AC42B58" w14:textId="77777777" w:rsidTr="005100B7">
        <w:trPr>
          <w:trHeight w:val="10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6AAA7A5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29243AC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327" w:type="pct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F3EE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1-</w:t>
            </w: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ինօր</w:t>
            </w:r>
          </w:p>
        </w:tc>
        <w:tc>
          <w:tcPr>
            <w:tcW w:w="231" w:type="pct"/>
            <w:gridSpan w:val="2"/>
            <w:vMerge w:val="restart"/>
            <w:shd w:val="clear" w:color="auto" w:fill="FF0000"/>
          </w:tcPr>
          <w:p w14:paraId="0E4D0B9F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2-րդօր</w:t>
            </w:r>
          </w:p>
        </w:tc>
        <w:tc>
          <w:tcPr>
            <w:tcW w:w="221" w:type="pct"/>
            <w:vMerge w:val="restart"/>
            <w:shd w:val="clear" w:color="auto" w:fill="FF0000"/>
          </w:tcPr>
          <w:p w14:paraId="3CC39539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3-րդօր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64089F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4F9B5E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71CE5C94" w14:textId="77777777" w:rsidTr="005100B7">
        <w:trPr>
          <w:trHeight w:val="91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32BFB34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7F4E4CC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E3D317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րոպե</w:t>
            </w:r>
          </w:p>
        </w:tc>
        <w:tc>
          <w:tcPr>
            <w:tcW w:w="1072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4261C1B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ժամ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3511104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6AAB214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4229842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4DC0A03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5A9522E4" w14:textId="77777777" w:rsidTr="005100B7">
        <w:trPr>
          <w:trHeight w:val="14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14C27F5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049D1EA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AEB16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D8C57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1C222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57D7D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FF1AA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AD8B0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BC2F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6A35F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A66C7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9B588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9F604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3C35B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40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E6803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50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D238D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60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5DB6F0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E3FB1C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C94867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F6AB3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75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A12403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936F19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BDE5BA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6F324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E84CA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D2208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A369DC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C50BB9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24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303A05F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3D04D59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D81CB8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</w:tcPr>
          <w:p w14:paraId="776AE30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32527882" w14:textId="77777777" w:rsidTr="005100B7">
        <w:trPr>
          <w:trHeight w:val="208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668757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06E707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55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DDEE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72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CEA9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B80257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21" w:type="pct"/>
            <w:shd w:val="clear" w:color="auto" w:fill="auto"/>
          </w:tcPr>
          <w:p w14:paraId="4E2AA0D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46A65E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0D40F0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B72B1" w:rsidRPr="00564744" w14:paraId="2ED021D7" w14:textId="77777777" w:rsidTr="005100B7">
        <w:trPr>
          <w:trHeight w:val="247"/>
          <w:jc w:val="center"/>
        </w:trPr>
        <w:tc>
          <w:tcPr>
            <w:tcW w:w="5000" w:type="pct"/>
            <w:gridSpan w:val="34"/>
            <w:shd w:val="clear" w:color="auto" w:fill="auto"/>
          </w:tcPr>
          <w:p w14:paraId="20E5E6B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Ուժեղքամուսպառնալիքիկամառաջացմանժամանակ</w:t>
            </w:r>
          </w:p>
        </w:tc>
      </w:tr>
      <w:tr w:rsidR="003B72B1" w:rsidRPr="00564744" w14:paraId="0A2AA8FC" w14:textId="77777777" w:rsidTr="005100B7">
        <w:trPr>
          <w:trHeight w:val="24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1AF1385" w14:textId="77777777" w:rsidR="003B72B1" w:rsidRPr="00EC2828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348C83B3" w14:textId="0A72F683" w:rsidR="003B72B1" w:rsidRPr="009B0EDC" w:rsidRDefault="00DC55C4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1D0969" wp14:editId="057F948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247650</wp:posOffset>
                      </wp:positionV>
                      <wp:extent cx="1902460" cy="0"/>
                      <wp:effectExtent l="9525" t="60960" r="21590" b="62865"/>
                      <wp:wrapNone/>
                      <wp:docPr id="2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2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CF2E8" id="AutoShape 33" o:spid="_x0000_s1026" type="#_x0000_t32" style="position:absolute;margin-left:129.55pt;margin-top:19.5pt;width:149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  <w:r w:rsidR="003B72B1"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 ազդարարում</w:t>
            </w:r>
            <w:r w:rsidR="003B72B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ևիրազեկում</w:t>
            </w:r>
            <w:r w:rsidR="003B72B1" w:rsidRPr="009B0ED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(ըստփոխգործողության)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DA52E3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4EAC9B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E48AA1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4B170C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640158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3878FD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A6589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A0794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158B6D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36C069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46961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8F7ECB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A40B02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EB1835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B08273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2D4A8C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5B4DD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0C69E8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EBD78E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5D38B5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F961BA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CB0416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0C9841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DDDAD1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4533E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5E5E14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0EFFC33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4F038B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EBDBA3A" w14:textId="77777777" w:rsidR="003B72B1" w:rsidRPr="003B72B1" w:rsidRDefault="003B72B1" w:rsidP="003B72B1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>կապի և տեղեկատ</w:t>
            </w:r>
            <w:r w:rsidRPr="00F07FF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1F9DF77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564744" w14:paraId="5F887156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1A1737C" w14:textId="77777777" w:rsidR="003B72B1" w:rsidRPr="007538F1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49D82EC4" w14:textId="77777777" w:rsidR="003B72B1" w:rsidRPr="009B0EDC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Բնակչությունը հրահանգել մտնել տները պատսպար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վե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լու համար (առաջարկ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վում է նկուղները)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87036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9B277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46DDC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B6B5F7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6FB80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F46CB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FC7A5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EDE96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1F8B5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31D670" w14:textId="4644D6E9" w:rsidR="003B72B1" w:rsidRPr="007538F1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FEBD63" wp14:editId="3E00F85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558800" cy="635"/>
                      <wp:effectExtent l="17780" t="65405" r="23495" b="57785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B76D3" id="AutoShape 50" o:spid="_x0000_s1026" type="#_x0000_t32" style="position:absolute;margin-left:-5.45pt;margin-top:.55pt;width:44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FC38E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1F512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7831B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17DAF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A3863B7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056347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62813B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A896D2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52D94A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0AC745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2F7940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EF7B94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08A8FC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EB9F89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81AC8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CC4159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097E748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5348BA4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281E2256" w14:textId="77777777" w:rsidR="003B72B1" w:rsidRPr="00F40A7B" w:rsidRDefault="003B72B1" w:rsidP="00EF6F1E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հասարակական կարգի պահպանման պատասխանա</w:t>
            </w:r>
            <w:r w:rsidRPr="00F07FF9">
              <w:rPr>
                <w:rFonts w:ascii="GHEA Grapalat" w:hAnsi="GHEA Grapalat" w:cs="Sylfaen"/>
                <w:sz w:val="20"/>
                <w:szCs w:val="20"/>
              </w:rPr>
              <w:t>-</w:t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տու՝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  <w:r w:rsidR="00EF6F1E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Բոչոլյան</w:t>
            </w:r>
          </w:p>
        </w:tc>
        <w:tc>
          <w:tcPr>
            <w:tcW w:w="628" w:type="pct"/>
            <w:shd w:val="clear" w:color="auto" w:fill="auto"/>
          </w:tcPr>
          <w:p w14:paraId="2718051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4D086F" w14:paraId="3C44CA35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070E79B" w14:textId="77777777" w:rsidR="003B72B1" w:rsidRPr="007538F1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5671E658" w14:textId="77777777" w:rsidR="003B72B1" w:rsidRPr="009B0EDC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Հրահանգել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ա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մուր փակել պատուհանները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9EB14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0405E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63343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D76F9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E0912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2D5FD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C23FF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1D2C5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39F8B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08584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2F921B" w14:textId="43CE8933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B45A4E" wp14:editId="093EA86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142875</wp:posOffset>
                      </wp:positionV>
                      <wp:extent cx="556895" cy="0"/>
                      <wp:effectExtent l="10160" t="64770" r="23495" b="59055"/>
                      <wp:wrapNone/>
                      <wp:docPr id="2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AB92F" id="AutoShape 51" o:spid="_x0000_s1026" type="#_x0000_t32" style="position:absolute;margin-left:-5.05pt;margin-top:11.25pt;width:43.8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04E87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56916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148EB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B3866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536FBC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966A2A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17B40C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070F72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C6330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9FDB8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DB4819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0DBABE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65DE1E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AF5A5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29ACA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1DD0821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631B91E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3B869A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44BA5B1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B2A00" w14:paraId="6B6A1601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60E3915" w14:textId="77777777" w:rsidR="003B72B1" w:rsidRPr="00EC2828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5AB0AEB2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Հրահանգելդրսիցներսբերելհնարավորինսշատիր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 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ունեցվածք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 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առարկա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2ADB3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28FD8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92625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D3254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49084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D05C1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69002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38658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9C128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7FDC79" w14:textId="22D308B5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F925ED" wp14:editId="69349F6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104140</wp:posOffset>
                      </wp:positionV>
                      <wp:extent cx="1001395" cy="635"/>
                      <wp:effectExtent l="16510" t="64770" r="20320" b="58420"/>
                      <wp:wrapNone/>
                      <wp:docPr id="2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8627B" id="AutoShape 49" o:spid="_x0000_s1026" type="#_x0000_t32" style="position:absolute;margin-left:4.95pt;margin-top:8.2pt;width:78.8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39F71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C8B46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5BD89B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35A0BF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0893F8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C56ADC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558AA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B5FCF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0B606A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29127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CB705D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46837C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D301D3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9DCA31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06A5FD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BEC49F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12DEA12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1D880B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9CF1E3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49C6D1C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B2A00" w14:paraId="66756EDD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FDB2158" w14:textId="77777777" w:rsidR="003B72B1" w:rsidRPr="00EC2828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749B05E8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Հրահանգավորելբնակ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չությանը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` 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հայտնելչպատս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պարվածներիմասինկամեթեբնակիչըստիպվածպատսպարվելէհարևանիտանը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3E866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B7C1D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95130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07C1E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A72E0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9EDF8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F2DF7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74B24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E7140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F8DF3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96EB3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CA47FE" w14:textId="683AE48D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C30A26D" wp14:editId="22D88A3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1001395" cy="635"/>
                      <wp:effectExtent l="17780" t="59055" r="28575" b="64135"/>
                      <wp:wrapNone/>
                      <wp:docPr id="2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C12A4" id="AutoShape 48" o:spid="_x0000_s1026" type="#_x0000_t32" style="position:absolute;margin-left:-5.7pt;margin-top:.05pt;width:78.8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938A44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02284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6D1183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E9BEF8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F418C5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0B21EE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C58655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34001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3F42B3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92B24B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72D4A6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F8BAF2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CC2AD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F9342E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6F7A93D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4C86D64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BD84C8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63FC708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44882" w14:paraId="7836CA37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22AF83D" w14:textId="77777777" w:rsidR="003B72B1" w:rsidRPr="00EC2828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058221D7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Ուժեղքամուավարտիցհետոիրականացնելբնակչությանազդարարում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58FB3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AB2D9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0129B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AA10D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056081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8216D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B38CA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26B16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7005F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A0ECB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A6974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06545D" w14:textId="31CCF9FC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D42BAD" wp14:editId="39E8C4A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128270</wp:posOffset>
                      </wp:positionV>
                      <wp:extent cx="1001395" cy="635"/>
                      <wp:effectExtent l="17145" t="64135" r="19685" b="59055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BC0C9" id="AutoShape 52" o:spid="_x0000_s1026" type="#_x0000_t32" style="position:absolute;margin-left:25pt;margin-top:10.1pt;width:78.8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DF37E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702A4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513AB3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E9BE4E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DAA157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106470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8DEC3D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50CA83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19EF36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ED1FB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8E7ADF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B0AA75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2C1912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EBB24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0B2357D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65EC905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F6B3CC4" w14:textId="77777777" w:rsidR="003B72B1" w:rsidRPr="00F40A7B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1007042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B2A00" w14:paraId="3EEAC8C8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8F8AAD2" w14:textId="77777777" w:rsidR="003B72B1" w:rsidRPr="00EC2828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26BE2A75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Կազմակերպելշրջայց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` 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իրավիճակիբացահայտմաննպատակով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6FA11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84FB3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A5C4A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76B89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894B5A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0A7D7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7D4E3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2DC51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EE863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9F4EF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A5E81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C4F92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97BF6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97025B" w14:textId="687740D0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9C8443" wp14:editId="02E6B9E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110490</wp:posOffset>
                      </wp:positionV>
                      <wp:extent cx="1001395" cy="635"/>
                      <wp:effectExtent l="17145" t="57150" r="19685" b="6604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2C735" id="AutoShape 53" o:spid="_x0000_s1026" type="#_x0000_t32" style="position:absolute;margin-left:10.95pt;margin-top:8.7pt;width:78.8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641FD0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95CB1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99C38F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94179B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FE797E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2BC6AB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155CAF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35918B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C15DEE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E15F7A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BCA751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0F9FE3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519B6E0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52D91D1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E3EFD89" w14:textId="77777777" w:rsidR="003B72B1" w:rsidRPr="00826E62" w:rsidRDefault="003B72B1" w:rsidP="005100B7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826E62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Ոլորտայինպատաս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826E62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խանատուներյուրաքանչյուրնիրուղղությամբ</w:t>
            </w:r>
          </w:p>
        </w:tc>
        <w:tc>
          <w:tcPr>
            <w:tcW w:w="628" w:type="pct"/>
            <w:shd w:val="clear" w:color="auto" w:fill="auto"/>
          </w:tcPr>
          <w:p w14:paraId="0191515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44882" w14:paraId="18F3031D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0256764" w14:textId="77777777" w:rsidR="003B72B1" w:rsidRPr="00EC2828" w:rsidRDefault="003B72B1" w:rsidP="005100B7">
            <w:pPr>
              <w:pStyle w:val="a7"/>
              <w:numPr>
                <w:ilvl w:val="0"/>
                <w:numId w:val="30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45FC3840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ՀամայնքումստեղծվածիրավիճակիմասինհաղորդելՀՀԱԻՆՓԾտարածքայինստորաբաժանմանՃԿԿևմարզպետարան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06CFA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5A3DA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FBD17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9F72A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FD97E1" w14:textId="10547924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8AADEC" wp14:editId="553C960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53975</wp:posOffset>
                      </wp:positionV>
                      <wp:extent cx="1834515" cy="0"/>
                      <wp:effectExtent l="13335" t="59055" r="19050" b="6477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4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17A63" id="AutoShape 54" o:spid="_x0000_s1026" type="#_x0000_t32" style="position:absolute;margin-left:-5.3pt;margin-top:4.25pt;width:144.4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B8634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C5CB7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1BC6A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A0216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2F0DA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2B2B8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311FC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9BD67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7EE17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39CEE2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68DFB4" w14:textId="75C34867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3EF753" wp14:editId="1D4EDEB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55245</wp:posOffset>
                      </wp:positionV>
                      <wp:extent cx="124460" cy="4445"/>
                      <wp:effectExtent l="16510" t="60325" r="20955" b="59055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629D" id="AutoShape 55" o:spid="_x0000_s1026" type="#_x0000_t32" style="position:absolute;margin-left:5.2pt;margin-top:4.35pt;width:9.8pt;height: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05AC33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FF47F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783FF9" w14:textId="6F0B1C20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A2F4A8" wp14:editId="2184645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52070</wp:posOffset>
                      </wp:positionV>
                      <wp:extent cx="200660" cy="8890"/>
                      <wp:effectExtent l="17145" t="57150" r="29845" b="57785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519A" id="AutoShape 56" o:spid="_x0000_s1026" type="#_x0000_t32" style="position:absolute;margin-left:7.95pt;margin-top:4.1pt;width:15.8pt;height: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03AEF4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FF9422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86B3B6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4D23CC7" w14:textId="4AE08134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90B224" wp14:editId="6DDCCE3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56515</wp:posOffset>
                      </wp:positionV>
                      <wp:extent cx="200660" cy="8890"/>
                      <wp:effectExtent l="10795" t="52070" r="26670" b="62865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BEC3" id="AutoShape 57" o:spid="_x0000_s1026" type="#_x0000_t32" style="position:absolute;margin-left:-4.05pt;margin-top:4.45pt;width:15.8pt;height: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7262C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F4446E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6016B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2654DA7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204E4C4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6D1A824" w14:textId="77777777" w:rsidR="003B72B1" w:rsidRPr="00F40A7B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642C778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</w:tbl>
    <w:p w14:paraId="3DCB2D6D" w14:textId="77777777" w:rsidR="003B72B1" w:rsidRDefault="003B72B1" w:rsidP="003B72B1">
      <w:pPr>
        <w:rPr>
          <w:lang w:val="en-US"/>
        </w:rPr>
      </w:pPr>
    </w:p>
    <w:p w14:paraId="369A89C9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tbl>
      <w:tblPr>
        <w:tblW w:w="48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685"/>
        <w:gridCol w:w="254"/>
        <w:gridCol w:w="254"/>
        <w:gridCol w:w="254"/>
        <w:gridCol w:w="254"/>
        <w:gridCol w:w="303"/>
        <w:gridCol w:w="260"/>
        <w:gridCol w:w="251"/>
        <w:gridCol w:w="251"/>
        <w:gridCol w:w="291"/>
        <w:gridCol w:w="291"/>
        <w:gridCol w:w="291"/>
        <w:gridCol w:w="291"/>
        <w:gridCol w:w="297"/>
        <w:gridCol w:w="347"/>
        <w:gridCol w:w="238"/>
        <w:gridCol w:w="238"/>
        <w:gridCol w:w="238"/>
        <w:gridCol w:w="238"/>
        <w:gridCol w:w="236"/>
        <w:gridCol w:w="68"/>
        <w:gridCol w:w="291"/>
        <w:gridCol w:w="291"/>
        <w:gridCol w:w="291"/>
        <w:gridCol w:w="291"/>
        <w:gridCol w:w="291"/>
        <w:gridCol w:w="291"/>
        <w:gridCol w:w="319"/>
        <w:gridCol w:w="703"/>
        <w:gridCol w:w="12"/>
        <w:gridCol w:w="684"/>
        <w:gridCol w:w="1814"/>
        <w:gridCol w:w="1945"/>
      </w:tblGrid>
      <w:tr w:rsidR="003B72B1" w:rsidRPr="00564744" w14:paraId="73D21735" w14:textId="77777777" w:rsidTr="005100B7">
        <w:trPr>
          <w:trHeight w:val="105"/>
          <w:jc w:val="center"/>
        </w:trPr>
        <w:tc>
          <w:tcPr>
            <w:tcW w:w="139" w:type="pct"/>
            <w:vMerge w:val="restart"/>
            <w:shd w:val="clear" w:color="auto" w:fill="auto"/>
            <w:vAlign w:val="center"/>
          </w:tcPr>
          <w:p w14:paraId="61A4C00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14:paraId="0867CED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Կատարվող</w:t>
            </w:r>
          </w:p>
          <w:p w14:paraId="1177097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միջոցառումը</w:t>
            </w:r>
          </w:p>
        </w:tc>
        <w:tc>
          <w:tcPr>
            <w:tcW w:w="2779" w:type="pct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E6C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Կատարմանժամկետը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EF390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96ADDF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Ծանոթացում</w:t>
            </w:r>
          </w:p>
        </w:tc>
      </w:tr>
      <w:tr w:rsidR="003B72B1" w:rsidRPr="00564744" w14:paraId="2532F1D9" w14:textId="77777777" w:rsidTr="005100B7">
        <w:trPr>
          <w:trHeight w:val="10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5DD13B3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3ED9D3F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327" w:type="pct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6B2C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1-</w:t>
            </w: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ինօր</w:t>
            </w:r>
          </w:p>
        </w:tc>
        <w:tc>
          <w:tcPr>
            <w:tcW w:w="231" w:type="pct"/>
            <w:gridSpan w:val="2"/>
            <w:vMerge w:val="restart"/>
            <w:shd w:val="clear" w:color="auto" w:fill="FF0000"/>
          </w:tcPr>
          <w:p w14:paraId="27247D24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2-րդօր</w:t>
            </w:r>
          </w:p>
        </w:tc>
        <w:tc>
          <w:tcPr>
            <w:tcW w:w="221" w:type="pct"/>
            <w:vMerge w:val="restart"/>
            <w:shd w:val="clear" w:color="auto" w:fill="FF0000"/>
          </w:tcPr>
          <w:p w14:paraId="3DE19E8D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3-րդօր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38C643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BED2F0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5673B5DD" w14:textId="77777777" w:rsidTr="005100B7">
        <w:trPr>
          <w:trHeight w:val="91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2E74C96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5160524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408AE2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րոպե</w:t>
            </w:r>
          </w:p>
        </w:tc>
        <w:tc>
          <w:tcPr>
            <w:tcW w:w="1072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21D094D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ժամ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2EFA729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5909E2D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6B51465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2804AD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0A15A125" w14:textId="77777777" w:rsidTr="005100B7">
        <w:trPr>
          <w:trHeight w:val="14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3014D36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29FFC4E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31B69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37D06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429C5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7493C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56929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426C0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37BCE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56109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C7D05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91799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F3899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F1AAE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40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35A22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50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9B7EC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60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55B577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C37021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557027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077E1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75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87CAB1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1BC8BC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4B969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3DC8FA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7F8BA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B1D4FE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E8FEAC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22F7AB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24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42827EF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234D991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72F67BD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</w:tcPr>
          <w:p w14:paraId="74F8DBD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6FC4A195" w14:textId="77777777" w:rsidTr="005100B7">
        <w:trPr>
          <w:trHeight w:val="208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AD3AF2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5F44E0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55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245F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72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33CB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2BDD41D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21" w:type="pct"/>
            <w:shd w:val="clear" w:color="auto" w:fill="auto"/>
          </w:tcPr>
          <w:p w14:paraId="6233137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C7EB7F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46347C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B72B1" w:rsidRPr="00564744" w14:paraId="414A542E" w14:textId="77777777" w:rsidTr="005100B7">
        <w:trPr>
          <w:trHeight w:val="247"/>
          <w:jc w:val="center"/>
        </w:trPr>
        <w:tc>
          <w:tcPr>
            <w:tcW w:w="5000" w:type="pct"/>
            <w:gridSpan w:val="34"/>
            <w:shd w:val="clear" w:color="auto" w:fill="auto"/>
          </w:tcPr>
          <w:p w14:paraId="6577D59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Խոշորանտառայինհրդեհներիառաջացմանդեպքում</w:t>
            </w:r>
          </w:p>
        </w:tc>
      </w:tr>
      <w:tr w:rsidR="003B72B1" w:rsidRPr="00564744" w14:paraId="14A245B7" w14:textId="77777777" w:rsidTr="005100B7">
        <w:trPr>
          <w:trHeight w:val="24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5B8C3D61" w14:textId="77777777" w:rsidR="003B72B1" w:rsidRPr="00EC2828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2E1B95D2" w14:textId="77777777" w:rsidR="003B72B1" w:rsidRPr="0077716F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Կազմակերպելազդարարում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ևիրազեկում</w:t>
            </w:r>
            <w:r w:rsidRPr="0077716F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(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ըստփոխգործողության</w:t>
            </w:r>
            <w:r w:rsidRPr="0077716F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34F5C1F" w14:textId="7F1D2C96" w:rsidR="003B72B1" w:rsidRPr="007538F1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0ED223" wp14:editId="0CADB59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114935</wp:posOffset>
                      </wp:positionV>
                      <wp:extent cx="1144905" cy="635"/>
                      <wp:effectExtent l="13335" t="60325" r="22860" b="62865"/>
                      <wp:wrapNone/>
                      <wp:docPr id="1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B86C8" id="AutoShape 35" o:spid="_x0000_s1026" type="#_x0000_t32" style="position:absolute;margin-left:-4.1pt;margin-top:9.05pt;width:90.1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68E125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363526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45DF4D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387B74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88DDA7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5037E6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215B1A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54C306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6E99AD7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AE5DF2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FAECC1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D8379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4D88BE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27C92E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01CB4A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84A895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E8383F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66A0E1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DAA87A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222033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DE2BCD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E722B0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CE9F04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5B4B9B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45E2C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411A77D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2F75254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C235C39" w14:textId="77777777" w:rsidR="003B72B1" w:rsidRPr="00F40A7B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3395CB3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564744" w14:paraId="38B7106D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059488F" w14:textId="77777777" w:rsidR="003B72B1" w:rsidRPr="007538F1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6C416FF0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Կազմակերպելբ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նակչությանտարահանում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վտանգավորտարածքներից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7029CC" w14:textId="2A10DCCE" w:rsidR="003B72B1" w:rsidRPr="007538F1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A0785B" wp14:editId="2A5F6E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-86995</wp:posOffset>
                      </wp:positionV>
                      <wp:extent cx="2489835" cy="0"/>
                      <wp:effectExtent l="11430" t="59055" r="22860" b="6477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FE76" id="AutoShape 34" o:spid="_x0000_s1026" type="#_x0000_t32" style="position:absolute;margin-left:-5pt;margin-top:-6.85pt;width:196.0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00484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E0DAF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3C875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2150D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269347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ED08E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7B2E0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A0BD0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804EC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5BA3C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A5ED1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8489B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A49BA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9F3617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8EE838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13954A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702B8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D42DD1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28BB2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A05F4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574ACD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816AF5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9512ED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7DC0C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55A26C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0E8E83E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C65EB37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CFD515B" w14:textId="77777777" w:rsidR="003B72B1" w:rsidRPr="003B72B1" w:rsidRDefault="003B72B1" w:rsidP="003B72B1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 ղեկա</w:t>
            </w:r>
            <w:r w:rsidRPr="00F07FF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վարի տեղակալ-</w:t>
            </w:r>
            <w:r w:rsidRPr="00826E62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տարհանման և պատսպարման պատասխանատու՝ </w:t>
            </w:r>
            <w:r>
              <w:rPr>
                <w:rFonts w:ascii="GHEA Grapalat" w:hAnsi="GHEA Grapalat"/>
                <w:sz w:val="20"/>
                <w:szCs w:val="20"/>
              </w:rPr>
              <w:t>Ա.Գալուստյան</w:t>
            </w:r>
          </w:p>
        </w:tc>
        <w:tc>
          <w:tcPr>
            <w:tcW w:w="628" w:type="pct"/>
            <w:shd w:val="clear" w:color="auto" w:fill="auto"/>
          </w:tcPr>
          <w:p w14:paraId="5D26E89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564744" w14:paraId="68B8B1BB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1FDF851" w14:textId="77777777" w:rsidR="003B72B1" w:rsidRPr="007538F1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672C29A5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Անհապաղահազանգելհրշ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եջծառայությանը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` 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տե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ղեկո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ւթյուններհայտնելովհրդեհիճշգրիտտեղիևշենքումմարդկանցգտնվելուվերաբերյալ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468033" w14:textId="61EFD6A9" w:rsidR="003B72B1" w:rsidRPr="007538F1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362DA0" wp14:editId="6A372E1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-69215</wp:posOffset>
                      </wp:positionV>
                      <wp:extent cx="295275" cy="0"/>
                      <wp:effectExtent l="15240" t="57785" r="22860" b="66040"/>
                      <wp:wrapNone/>
                      <wp:docPr id="1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3B078" id="AutoShape 58" o:spid="_x0000_s1026" type="#_x0000_t32" style="position:absolute;margin-left:-3.2pt;margin-top:-5.45pt;width:23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B0F58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C7FD1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44DB9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A8AB8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C89CE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5381B5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7EA9A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3E867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B867A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6E54C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B6421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1214E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B852E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52681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6F852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D542AB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0F7B0D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9489D8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1CEE61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95E72E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76ABA4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478C54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360BD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C70198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390509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2271B1E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7EC322C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1F1A95D9" w14:textId="77777777" w:rsidR="003B72B1" w:rsidRPr="00F40A7B" w:rsidRDefault="003B72B1" w:rsidP="003B72B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հրշեջ-փրկարա</w:t>
            </w:r>
            <w:r w:rsidRPr="007A6E4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րական </w:t>
            </w:r>
            <w:r w:rsidRPr="00826E62">
              <w:rPr>
                <w:rFonts w:ascii="GHEA Grapalat" w:hAnsi="GHEA Grapalat" w:cs="Sylfaen"/>
                <w:sz w:val="20"/>
                <w:szCs w:val="20"/>
              </w:rPr>
              <w:t>աշխա</w:t>
            </w:r>
            <w:r w:rsidRPr="007A6E4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</w:rPr>
              <w:t>տանքների</w:t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պա</w:t>
            </w:r>
            <w:r w:rsidRPr="007A6E4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տասխանատու՝</w:t>
            </w:r>
            <w:r w:rsidR="00EF6F1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Ա.Թումաասյան</w:t>
            </w:r>
            <w:r w:rsidRPr="00F07FF9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r w:rsidR="00EF6F1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բնակչություն</w:t>
            </w:r>
          </w:p>
        </w:tc>
        <w:tc>
          <w:tcPr>
            <w:tcW w:w="628" w:type="pct"/>
            <w:shd w:val="clear" w:color="auto" w:fill="auto"/>
          </w:tcPr>
          <w:p w14:paraId="59F3600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564744" w14:paraId="792EF141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0873910" w14:textId="77777777" w:rsidR="003B72B1" w:rsidRPr="007538F1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2EA4E465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Հրշեջ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</w:rPr>
              <w:t>-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փրկարարականխումբըբերելպատրաստվիճակի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DAB868" w14:textId="69C99988" w:rsidR="003B72B1" w:rsidRPr="007538F1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81229F" wp14:editId="0FBD3C9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36830</wp:posOffset>
                      </wp:positionV>
                      <wp:extent cx="889635" cy="0"/>
                      <wp:effectExtent l="11430" t="60960" r="22860" b="62865"/>
                      <wp:wrapNone/>
                      <wp:docPr id="1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165C" id="AutoShape 59" o:spid="_x0000_s1026" type="#_x0000_t32" style="position:absolute;margin-left:3.25pt;margin-top:2.9pt;width:70.0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E12CB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7D7ED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78ACF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9060E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E2BB0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2E33C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85CAD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C2DB3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60343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C00DC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DCE9F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095F8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A2CF54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EF8AB1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4C7BE6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DE0991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C5CC94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EA1EFF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580EFC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E7AFBC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F1A0FB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5DA5E3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55E13D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52B019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DE9787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50C043E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7AF8DAD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7F13F1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14:paraId="3D0EBB2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7538F1" w14:paraId="6D83EC19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8EA30E5" w14:textId="77777777" w:rsidR="003B72B1" w:rsidRPr="007538F1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6B62726B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</w:t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հրդեհա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</w:rPr>
              <w:t>շիջում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(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ձեռքիտակգտն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վողմիջոցներովհրդեհա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շիջ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մանկազմակերպում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CC59A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98FD6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3EB4DC" w14:textId="22E3C59F" w:rsidR="003B72B1" w:rsidRPr="007538F1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1A2340" wp14:editId="74274DE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-33020</wp:posOffset>
                      </wp:positionV>
                      <wp:extent cx="2172335" cy="0"/>
                      <wp:effectExtent l="13970" t="60960" r="23495" b="62865"/>
                      <wp:wrapNone/>
                      <wp:docPr id="1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50BF9" id="AutoShape 60" o:spid="_x0000_s1026" type="#_x0000_t32" style="position:absolute;margin-left:-5.8pt;margin-top:-2.6pt;width:171.0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AD1E3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6DB41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A3D85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AE40B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F67E0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4DDDF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49E7B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4BF36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C4D98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D9211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D6AF7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A155E3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0CC277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313D99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B8EBD36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DFD8E2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343E16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E2A5DD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A5E065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27567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42DA31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5D5C31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A9B26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4D2EE97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1BBF93B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F917A6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14:paraId="2B12062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564744" w14:paraId="564EF60C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9056FAB" w14:textId="77777777" w:rsidR="003B72B1" w:rsidRPr="007538F1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6099E53C" w14:textId="77777777" w:rsidR="003B72B1" w:rsidRPr="007538F1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Ապահովելհրդեհաշիջմանաշխատանքներիններգ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րավ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վածաշխատակիցնե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րիկողմիցանվտանգու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թյանպահանջներիկատարումը</w:t>
            </w:r>
            <w:r w:rsidRPr="007538F1">
              <w:rPr>
                <w:rFonts w:ascii="GHEA Grapalat" w:eastAsia="Times New Roman" w:hAnsi="GHEA Grapalat" w:cs="Sylfaen"/>
                <w:sz w:val="20"/>
                <w:szCs w:val="20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FC2137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92FC79" w14:textId="5E173399" w:rsidR="003B72B1" w:rsidRPr="007538F1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C720E5" wp14:editId="6CD5B89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92075</wp:posOffset>
                      </wp:positionV>
                      <wp:extent cx="2224405" cy="635"/>
                      <wp:effectExtent l="12065" t="63500" r="20955" b="5969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4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991C3" id="AutoShape 63" o:spid="_x0000_s1026" type="#_x0000_t32" style="position:absolute;margin-left:7.65pt;margin-top:7.25pt;width:175.1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EC57FD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F8814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84E1C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D7614C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BC62B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23287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D378D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CF279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2DDBB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51CBFF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0BE668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92E57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E7AF81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E8BEC6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8F852A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986BAF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0BF4C5A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5E10293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42C67C5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695A40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5C30BAB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A3788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85307D1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5FA8AE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34D6E730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336FFD52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6A56074E" w14:textId="77777777" w:rsidR="003B72B1" w:rsidRPr="003B72B1" w:rsidRDefault="003B72B1" w:rsidP="003B72B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հրշեջ-փրկարա</w:t>
            </w:r>
            <w:r w:rsidRPr="007A6E4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րական </w:t>
            </w:r>
            <w:r w:rsidRPr="00826E62">
              <w:rPr>
                <w:rFonts w:ascii="GHEA Grapalat" w:hAnsi="GHEA Grapalat" w:cs="Sylfaen"/>
                <w:sz w:val="20"/>
                <w:szCs w:val="20"/>
              </w:rPr>
              <w:t>աշխա</w:t>
            </w:r>
            <w:r w:rsidRPr="007A6E4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</w:rPr>
              <w:t xml:space="preserve">տանքների </w:t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պա</w:t>
            </w:r>
            <w:r w:rsidRPr="007A6E4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տասխանատու՝</w:t>
            </w:r>
            <w:r w:rsidR="00EF6F1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Ա.Թումասյան</w:t>
            </w:r>
          </w:p>
        </w:tc>
        <w:tc>
          <w:tcPr>
            <w:tcW w:w="628" w:type="pct"/>
            <w:shd w:val="clear" w:color="auto" w:fill="auto"/>
          </w:tcPr>
          <w:p w14:paraId="01633759" w14:textId="77777777" w:rsidR="003B72B1" w:rsidRPr="007538F1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F07FF9" w14:paraId="3403C15D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E42045A" w14:textId="77777777" w:rsidR="003B72B1" w:rsidRPr="007538F1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35ADB568" w14:textId="77777777" w:rsidR="003B72B1" w:rsidRPr="00423AD7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Բնակչությաններգրավում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հրդեհաշիջմանաշխատանքներին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151FE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76124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A7DF18" w14:textId="772A094C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45D872" wp14:editId="053C58D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82550</wp:posOffset>
                      </wp:positionV>
                      <wp:extent cx="2172335" cy="0"/>
                      <wp:effectExtent l="17780" t="64770" r="19685" b="59055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9BC35" id="AutoShape 64" o:spid="_x0000_s1026" type="#_x0000_t32" style="position:absolute;margin-left:-1.75pt;margin-top:6.5pt;width:171.0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26897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755E3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AC741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EDA3B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AE80E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947E4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FBC57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6887A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29D22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6F5DD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6F9B6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AA9B54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B9B5BB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21BA62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9C0D74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6101E8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370096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C2628A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EF3A11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378796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FD724A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BA64DF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0A167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2C0D626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1884A43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39DB96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44DED7A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B2A00" w14:paraId="4A19CF20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F1DE042" w14:textId="77777777" w:rsidR="003B72B1" w:rsidRPr="00EC2828" w:rsidRDefault="003B72B1" w:rsidP="005100B7">
            <w:pPr>
              <w:pStyle w:val="a7"/>
              <w:numPr>
                <w:ilvl w:val="0"/>
                <w:numId w:val="34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083104CB" w14:textId="55A71C28" w:rsidR="003B72B1" w:rsidRPr="00D6620C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Կազմակերպելհրշեջփրկա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րա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րական</w:t>
            </w:r>
            <w:r w:rsidR="00DC55C4"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8D4C6E" wp14:editId="700D9F59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199390</wp:posOffset>
                      </wp:positionV>
                      <wp:extent cx="342900" cy="635"/>
                      <wp:effectExtent l="9525" t="65405" r="28575" b="57785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3269" id="AutoShape 65" o:spid="_x0000_s1026" type="#_x0000_t32" style="position:absolute;margin-left:195.55pt;margin-top:15.7pt;width:27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" strokeweight="1.5pt">
                      <v:stroke endarrow="block"/>
                    </v:shape>
                  </w:pict>
                </mc:Fallback>
              </mc:AlternateConten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ստորաբաժանումներիդիմավորումը</w:t>
            </w:r>
            <w:r w:rsidRPr="00D6620C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9197C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791B7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2074F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833C03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62808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EAC1B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168C8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1A0B5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31921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BF8BC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62F77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BC485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30806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BAFC3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B6A62B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B59915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629C3C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B483E7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D92777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FEB8B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501618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076D7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4FEED2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2DDE91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643AFA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DB5ADF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3DE0E8C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784FE04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2B5CF66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28651D1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</w:tbl>
    <w:p w14:paraId="5B2BDB4F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p w14:paraId="3C8959FD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tbl>
      <w:tblPr>
        <w:tblW w:w="48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685"/>
        <w:gridCol w:w="254"/>
        <w:gridCol w:w="254"/>
        <w:gridCol w:w="254"/>
        <w:gridCol w:w="254"/>
        <w:gridCol w:w="303"/>
        <w:gridCol w:w="260"/>
        <w:gridCol w:w="251"/>
        <w:gridCol w:w="251"/>
        <w:gridCol w:w="291"/>
        <w:gridCol w:w="291"/>
        <w:gridCol w:w="291"/>
        <w:gridCol w:w="291"/>
        <w:gridCol w:w="297"/>
        <w:gridCol w:w="347"/>
        <w:gridCol w:w="238"/>
        <w:gridCol w:w="238"/>
        <w:gridCol w:w="238"/>
        <w:gridCol w:w="238"/>
        <w:gridCol w:w="236"/>
        <w:gridCol w:w="68"/>
        <w:gridCol w:w="291"/>
        <w:gridCol w:w="291"/>
        <w:gridCol w:w="291"/>
        <w:gridCol w:w="291"/>
        <w:gridCol w:w="291"/>
        <w:gridCol w:w="291"/>
        <w:gridCol w:w="319"/>
        <w:gridCol w:w="703"/>
        <w:gridCol w:w="12"/>
        <w:gridCol w:w="684"/>
        <w:gridCol w:w="1814"/>
        <w:gridCol w:w="1945"/>
      </w:tblGrid>
      <w:tr w:rsidR="003B72B1" w:rsidRPr="00564744" w14:paraId="18AD1A53" w14:textId="77777777" w:rsidTr="005100B7">
        <w:trPr>
          <w:trHeight w:val="105"/>
          <w:jc w:val="center"/>
        </w:trPr>
        <w:tc>
          <w:tcPr>
            <w:tcW w:w="139" w:type="pct"/>
            <w:vMerge w:val="restart"/>
            <w:shd w:val="clear" w:color="auto" w:fill="auto"/>
            <w:vAlign w:val="center"/>
          </w:tcPr>
          <w:p w14:paraId="7C4E152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14:paraId="5A8E55A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Կատարվող</w:t>
            </w:r>
          </w:p>
          <w:p w14:paraId="2177E10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միջոցառումը</w:t>
            </w:r>
          </w:p>
        </w:tc>
        <w:tc>
          <w:tcPr>
            <w:tcW w:w="2779" w:type="pct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06D5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Կատարմանժամկետը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E70358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Կատարողներ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C1F3A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Ծանոթացում</w:t>
            </w:r>
          </w:p>
        </w:tc>
      </w:tr>
      <w:tr w:rsidR="003B72B1" w:rsidRPr="00564744" w14:paraId="49EC60B5" w14:textId="77777777" w:rsidTr="005100B7">
        <w:trPr>
          <w:trHeight w:val="10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43D78EA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3F88BF3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327" w:type="pct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6D7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1-</w:t>
            </w: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ինօր</w:t>
            </w:r>
          </w:p>
        </w:tc>
        <w:tc>
          <w:tcPr>
            <w:tcW w:w="231" w:type="pct"/>
            <w:gridSpan w:val="2"/>
            <w:vMerge w:val="restart"/>
            <w:shd w:val="clear" w:color="auto" w:fill="FF0000"/>
          </w:tcPr>
          <w:p w14:paraId="4342CCE3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2-րդօր</w:t>
            </w:r>
          </w:p>
        </w:tc>
        <w:tc>
          <w:tcPr>
            <w:tcW w:w="221" w:type="pct"/>
            <w:vMerge w:val="restart"/>
            <w:shd w:val="clear" w:color="auto" w:fill="FF0000"/>
          </w:tcPr>
          <w:p w14:paraId="74BB00E5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  <w:t>3-րդօր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51E48A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5D510A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0B30EDB7" w14:textId="77777777" w:rsidTr="005100B7">
        <w:trPr>
          <w:trHeight w:val="91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0C46E6A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170A976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2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5E9632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րոպե</w:t>
            </w:r>
          </w:p>
        </w:tc>
        <w:tc>
          <w:tcPr>
            <w:tcW w:w="1072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3B4BEDA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  <w:sz w:val="22"/>
                <w:szCs w:val="22"/>
              </w:rPr>
            </w:pPr>
            <w:r w:rsidRPr="00EC2828">
              <w:rPr>
                <w:rFonts w:ascii="GHEA Grapalat" w:eastAsia="Times New Roman" w:hAnsi="GHEA Grapalat" w:cs="Sylfaen"/>
                <w:b/>
                <w:sz w:val="22"/>
                <w:szCs w:val="22"/>
              </w:rPr>
              <w:t>ժամ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680A7DF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7590807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439C62F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618D779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0BFAF21C" w14:textId="77777777" w:rsidTr="005100B7">
        <w:trPr>
          <w:trHeight w:val="145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6F1C388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vMerge/>
            <w:shd w:val="clear" w:color="auto" w:fill="auto"/>
            <w:vAlign w:val="center"/>
          </w:tcPr>
          <w:p w14:paraId="28B0A17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2EAAE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5EDF2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A4558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710A6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A8273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F666F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D8EBB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0D7D17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8B204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6285D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B60DA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30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35C90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40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6F09B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50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D3521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60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902370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5067B4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4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B474A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6</w:t>
            </w: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9EB783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8</w:t>
            </w:r>
          </w:p>
        </w:tc>
        <w:tc>
          <w:tcPr>
            <w:tcW w:w="75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970B30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38FBD9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C6A668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8ED681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6BE589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F58D7A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E5693E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A7534D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EC2828">
              <w:rPr>
                <w:rFonts w:ascii="GHEA Grapalat" w:hAnsi="GHEA Grapalat"/>
                <w:sz w:val="12"/>
                <w:szCs w:val="12"/>
                <w:lang w:val="en-US"/>
              </w:rPr>
              <w:t>24</w:t>
            </w:r>
          </w:p>
        </w:tc>
        <w:tc>
          <w:tcPr>
            <w:tcW w:w="231" w:type="pct"/>
            <w:gridSpan w:val="2"/>
            <w:vMerge/>
            <w:shd w:val="clear" w:color="auto" w:fill="FF0000"/>
          </w:tcPr>
          <w:p w14:paraId="5D79558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1" w:type="pct"/>
            <w:vMerge/>
            <w:shd w:val="clear" w:color="auto" w:fill="FF0000"/>
          </w:tcPr>
          <w:p w14:paraId="12D3F19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7E71E5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</w:tcPr>
          <w:p w14:paraId="2884DC0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564744" w14:paraId="62B5601A" w14:textId="77777777" w:rsidTr="005100B7">
        <w:trPr>
          <w:trHeight w:val="208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526DAA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E9F71F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55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3F22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72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D07A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48AB4A7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21" w:type="pct"/>
            <w:shd w:val="clear" w:color="auto" w:fill="auto"/>
          </w:tcPr>
          <w:p w14:paraId="6E5484E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7C862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333BBB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EC2828">
              <w:rPr>
                <w:rFonts w:ascii="GHEA Grapalat" w:hAnsi="GHEA Grapalat"/>
                <w:b/>
                <w:sz w:val="22"/>
                <w:szCs w:val="22"/>
                <w:lang w:val="en-US"/>
              </w:rPr>
              <w:t>10</w:t>
            </w:r>
          </w:p>
        </w:tc>
      </w:tr>
      <w:tr w:rsidR="003B72B1" w:rsidRPr="00564744" w14:paraId="77B523D2" w14:textId="77777777" w:rsidTr="005100B7">
        <w:trPr>
          <w:trHeight w:val="247"/>
          <w:jc w:val="center"/>
        </w:trPr>
        <w:tc>
          <w:tcPr>
            <w:tcW w:w="5000" w:type="pct"/>
            <w:gridSpan w:val="34"/>
            <w:shd w:val="clear" w:color="auto" w:fill="auto"/>
          </w:tcPr>
          <w:p w14:paraId="6334B29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C2828">
              <w:rPr>
                <w:rFonts w:ascii="GHEA Grapalat" w:hAnsi="GHEA Grapalat"/>
                <w:b/>
                <w:sz w:val="18"/>
                <w:szCs w:val="18"/>
              </w:rPr>
              <w:t>Խոշորքարաթափումների</w:t>
            </w:r>
            <w:r w:rsidRPr="00EC2828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կամ</w:t>
            </w:r>
            <w:r w:rsidRPr="00EC2828">
              <w:rPr>
                <w:rFonts w:ascii="GHEA Grapalat" w:hAnsi="GHEA Grapalat"/>
                <w:b/>
                <w:sz w:val="18"/>
                <w:szCs w:val="18"/>
              </w:rPr>
              <w:t>սողանքիառաջացմանժամանակ</w:t>
            </w:r>
          </w:p>
        </w:tc>
      </w:tr>
      <w:tr w:rsidR="003B72B1" w:rsidRPr="00564744" w14:paraId="130E30D6" w14:textId="77777777" w:rsidTr="005100B7">
        <w:trPr>
          <w:trHeight w:val="24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B2C39FA" w14:textId="77777777" w:rsidR="003B72B1" w:rsidRPr="00EC2828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6AB9346A" w14:textId="77777777" w:rsidR="003B72B1" w:rsidRPr="00611A27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Կազմակերպելազդարարում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ևիրազեկում</w:t>
            </w:r>
            <w:r w:rsidRPr="00611A27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(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ըստփոխգործողության</w:t>
            </w:r>
            <w:r w:rsidRPr="00611A27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E1CA571" w14:textId="3850B506" w:rsidR="003B72B1" w:rsidRPr="005536C5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B9E895" wp14:editId="01230A5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76200</wp:posOffset>
                      </wp:positionV>
                      <wp:extent cx="1224280" cy="635"/>
                      <wp:effectExtent l="15240" t="56515" r="27305" b="66675"/>
                      <wp:wrapNone/>
                      <wp:docPr id="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7D1D8" id="AutoShape 36" o:spid="_x0000_s1026" type="#_x0000_t32" style="position:absolute;margin-left:-5.45pt;margin-top:6pt;width:96.4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03BF37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6CB4852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FA23320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903B73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4458909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A70B72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56EBA7A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3F4BEA6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F42C877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0112EC2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E3BA4CB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12DAAD5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FF71DC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5C005E0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2AE2D15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F0435C8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F8FE125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DBD17B7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A43A811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0934CD3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DF6FA6B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6F1A474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F3EB7DB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4200B80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C65F728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0EC7823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16DB32C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238AC80" w14:textId="77777777" w:rsidR="003B72B1" w:rsidRPr="00F40A7B" w:rsidRDefault="003B72B1" w:rsidP="005100B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>կապի և տեղեկատ</w:t>
            </w:r>
            <w:r w:rsidRPr="00F07FF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033E9607" w14:textId="77777777" w:rsidR="003B72B1" w:rsidRPr="005536C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5536C5" w14:paraId="5BFF5929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2742E41" w14:textId="77777777" w:rsidR="003B72B1" w:rsidRPr="005536C5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5E1F3A0B" w14:textId="77777777" w:rsidR="003B72B1" w:rsidRPr="000614A5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Կազմակերպելբ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նակչությանտարահանում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վտանգավորտարածքներից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02AE4E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E5DF45" w14:textId="537C1E6C" w:rsidR="003B72B1" w:rsidRPr="000614A5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1C870D" wp14:editId="2A9FE76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-121285</wp:posOffset>
                      </wp:positionV>
                      <wp:extent cx="2299335" cy="635"/>
                      <wp:effectExtent l="13335" t="59690" r="20955" b="6350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93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D198F" id="AutoShape 37" o:spid="_x0000_s1026" type="#_x0000_t32" style="position:absolute;margin-left:-5.75pt;margin-top:-9.55pt;width:181.0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B33A81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D81193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26FC69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AE10F9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CE0F94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3862A0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2C875E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51E2B5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73377C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246218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D40897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5A427B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1B50FF3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A3197A6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B939047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712A686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18B1507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FB2B024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51C4600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8B6174A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CA82894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A29A689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AE6977A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B4E2EFC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016D6992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5D77A86E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2856C1D" w14:textId="77777777" w:rsidR="003B72B1" w:rsidRPr="00F256F2" w:rsidRDefault="003B72B1" w:rsidP="00F256F2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խորհրդի ղեկա</w:t>
            </w:r>
            <w:r w:rsidRPr="00F07FF9"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վարի տեղակալ-</w:t>
            </w:r>
            <w:r w:rsidRPr="00826E62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տարհանման և պատսպարման պատասխանատու՝ </w:t>
            </w:r>
            <w:r w:rsidR="00F256F2">
              <w:rPr>
                <w:rFonts w:ascii="GHEA Grapalat" w:hAnsi="GHEA Grapalat"/>
                <w:sz w:val="20"/>
                <w:szCs w:val="20"/>
              </w:rPr>
              <w:t>Ա.Գալուստյան</w:t>
            </w:r>
          </w:p>
        </w:tc>
        <w:tc>
          <w:tcPr>
            <w:tcW w:w="628" w:type="pct"/>
            <w:shd w:val="clear" w:color="auto" w:fill="auto"/>
          </w:tcPr>
          <w:p w14:paraId="639165E8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4D086F" w14:paraId="5496138C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E0C589A" w14:textId="77777777" w:rsidR="003B72B1" w:rsidRPr="000614A5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6AAFFC8F" w14:textId="77777777" w:rsidR="003B72B1" w:rsidRPr="000614A5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Համայնքումստեղծվածի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րա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վիճակիմասինհաղոր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դելՀՀԱԻՆՓԾտարած</w:t>
            </w:r>
            <w:r w:rsidRPr="002935F5">
              <w:rPr>
                <w:rFonts w:ascii="GHEA Grapalat" w:eastAsia="Times New Roman" w:hAnsi="GHEA Grapalat" w:cs="Sylfaen"/>
                <w:sz w:val="20"/>
                <w:szCs w:val="20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քայինստորաբաժանմանՃԿԿևմարզպետարան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78FA73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2CFB53" w14:textId="356CDB49" w:rsidR="003B72B1" w:rsidRPr="000614A5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75DF5B" wp14:editId="7A80ACA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-31115</wp:posOffset>
                      </wp:positionV>
                      <wp:extent cx="1224280" cy="635"/>
                      <wp:effectExtent l="13335" t="65405" r="19685" b="5778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2BFFD" id="AutoShape 38" o:spid="_x0000_s1026" type="#_x0000_t32" style="position:absolute;margin-left:-5.75pt;margin-top:-2.45pt;width:96.4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B26836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5496EA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2E6ACB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C3E69C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72A1A0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AF3E61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F9057A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53E4EC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821624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9825D7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F07CE1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F37A0F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19E85BC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97D79E8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DBA6F60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44FBB9E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DDA572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F20C26F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6CFE2C2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3AFC6D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1F2B42B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6F6B5E8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AD486B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FC0011E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F0000"/>
          </w:tcPr>
          <w:p w14:paraId="63F7CA57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341A61C5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3258733" w14:textId="77777777" w:rsidR="003B72B1" w:rsidRPr="00F256F2" w:rsidRDefault="003B72B1" w:rsidP="00F256F2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</w:rPr>
            </w:pPr>
            <w:r w:rsidRPr="002912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կապի և տեղեկատվական փոխանակման պատասխանատու՝ </w:t>
            </w:r>
            <w:r w:rsidR="00EF6F1E" w:rsidRPr="00EF6F1E">
              <w:rPr>
                <w:rFonts w:ascii="GHEA Grapalat" w:hAnsi="GHEA Grapalat" w:cs="Sylfaen"/>
                <w:color w:val="auto"/>
                <w:sz w:val="20"/>
                <w:szCs w:val="20"/>
                <w:lang w:val="hy-AM"/>
              </w:rPr>
              <w:t>Ռ.Խեչումյան</w:t>
            </w:r>
          </w:p>
        </w:tc>
        <w:tc>
          <w:tcPr>
            <w:tcW w:w="628" w:type="pct"/>
            <w:shd w:val="clear" w:color="auto" w:fill="auto"/>
          </w:tcPr>
          <w:p w14:paraId="01C0980E" w14:textId="77777777" w:rsidR="003B72B1" w:rsidRPr="000614A5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3B72B1" w:rsidRPr="004B2A00" w14:paraId="7CB9FCBC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C78C020" w14:textId="77777777" w:rsidR="003B72B1" w:rsidRPr="000614A5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5F6F4312" w14:textId="77777777" w:rsidR="003B72B1" w:rsidRPr="00611A27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ո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րոնողափրկարարականաշխատանքներ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6CF34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BD367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E061D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16DF7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488521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C319F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C82D77" w14:textId="644AD8D9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067389" wp14:editId="6C17B36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135890</wp:posOffset>
                      </wp:positionV>
                      <wp:extent cx="1509395" cy="0"/>
                      <wp:effectExtent l="12700" t="65405" r="20955" b="58420"/>
                      <wp:wrapNone/>
                      <wp:docPr id="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9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9E4A" id="AutoShape 39" o:spid="_x0000_s1026" type="#_x0000_t32" style="position:absolute;margin-left:2.8pt;margin-top:10.7pt;width:118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84F70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06E99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53B47E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4235C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16948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4CA21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F3E65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BD7523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E7B03C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04D527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61A9A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AB5256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268FD8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0D3938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FCEF68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1D3C50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43B45E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0F4D7D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C099DA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47F14F1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F739C9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4B1D07" w14:textId="77777777" w:rsidR="003B72B1" w:rsidRPr="00826E62" w:rsidRDefault="003B72B1" w:rsidP="005100B7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826E62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ոլորտայինպատաս</w:t>
            </w:r>
            <w:r>
              <w:rPr>
                <w:rFonts w:ascii="GHEA Grapalat" w:hAnsi="GHEA Grapalat"/>
                <w:iCs/>
                <w:sz w:val="20"/>
                <w:szCs w:val="20"/>
                <w:lang w:val="en-US"/>
              </w:rPr>
              <w:softHyphen/>
            </w:r>
            <w:r w:rsidRPr="00826E62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խանատուներ՝ յուրաքանչյուրնիրուղղությամբ</w:t>
            </w:r>
          </w:p>
        </w:tc>
        <w:tc>
          <w:tcPr>
            <w:tcW w:w="628" w:type="pct"/>
            <w:shd w:val="clear" w:color="auto" w:fill="auto"/>
          </w:tcPr>
          <w:p w14:paraId="19A57D0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44882" w14:paraId="17DE25F3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621A2EC" w14:textId="77777777" w:rsidR="003B72B1" w:rsidRPr="00EC2828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5373FD7E" w14:textId="77777777" w:rsidR="003B72B1" w:rsidRPr="000708ED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Բացահայտելվիրավոր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ներին</w:t>
            </w:r>
            <w:r w:rsidRPr="000708ED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, 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կազմակերպելնրանցառաջինօգնությանցուցաբերումը</w:t>
            </w:r>
            <w:r w:rsidRPr="000708ED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: 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Տուժածներինառաջինօգնությանցուցաբերելուհամարկետիծավալում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D0A8B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E6059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71752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A755D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94232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16063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F8F41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B8480E" w14:textId="45583CE0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8B2191" wp14:editId="1AF85EC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-40640</wp:posOffset>
                      </wp:positionV>
                      <wp:extent cx="1478280" cy="0"/>
                      <wp:effectExtent l="12065" t="58420" r="24130" b="65405"/>
                      <wp:wrapNone/>
                      <wp:docPr id="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8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8B574" id="AutoShape 61" o:spid="_x0000_s1026" type="#_x0000_t32" style="position:absolute;margin-left:5.05pt;margin-top:-3.2pt;width:116.4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B1220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73DB7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DB7F5A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578D5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D6FB2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6D12B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7745F6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67DF47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917B26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D24C08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5FC1A4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389A24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222B73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8DB686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4415D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A9FBFA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D87D6E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F4D7F7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1B1EEC1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0C54FB1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33325490" w14:textId="77777777" w:rsidR="003B72B1" w:rsidRPr="00F256F2" w:rsidRDefault="003B72B1" w:rsidP="00F256F2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բժշկական օգնության կազմակերպման պատասխանատու՝ </w:t>
            </w:r>
            <w:r w:rsidR="00F256F2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="00F256F2" w:rsidRPr="00F256F2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 w:rsidR="00F256F2">
              <w:rPr>
                <w:rFonts w:ascii="GHEA Grapalat" w:hAnsi="GHEA Grapalat" w:cs="Sylfaen"/>
                <w:sz w:val="20"/>
                <w:szCs w:val="20"/>
              </w:rPr>
              <w:t>Գալիցինա</w:t>
            </w:r>
          </w:p>
        </w:tc>
        <w:tc>
          <w:tcPr>
            <w:tcW w:w="628" w:type="pct"/>
            <w:shd w:val="clear" w:color="auto" w:fill="auto"/>
          </w:tcPr>
          <w:p w14:paraId="2CE2E7A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4B2A00" w14:paraId="41C846A4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0628FCD" w14:textId="77777777" w:rsidR="003B72B1" w:rsidRPr="00EC2828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203391FA" w14:textId="77777777" w:rsidR="003B72B1" w:rsidRPr="002A32BB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Կազմակերպելվիրավոր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softHyphen/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ներիտեղափոխումըբժշկականհիմնարկներ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73E9E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E0303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A6489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3B423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66FEE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4DF17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34F3E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7E2CC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87AC5F" w14:textId="47A632C7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938680" wp14:editId="777E699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81915</wp:posOffset>
                      </wp:positionV>
                      <wp:extent cx="1478280" cy="0"/>
                      <wp:effectExtent l="13970" t="57785" r="22225" b="66040"/>
                      <wp:wrapNone/>
                      <wp:docPr id="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8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E784D" id="AutoShape 62" o:spid="_x0000_s1026" type="#_x0000_t32" style="position:absolute;margin-left:9pt;margin-top:6.45pt;width:116.4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ECA48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B71D91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A22AB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D4D5C6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DF0F3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758BB5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2175E6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58C996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DE639B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4421DB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77BD53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4AEAA7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BCE862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CFC4CD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61DD94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258A1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52F02E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178EFF1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63DD889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4CD3A1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628" w:type="pct"/>
            <w:shd w:val="clear" w:color="auto" w:fill="auto"/>
          </w:tcPr>
          <w:p w14:paraId="103AFB5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3B72B1" w:rsidRPr="00EF6F1E" w14:paraId="214F3504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B4AD0DA" w14:textId="77777777" w:rsidR="003B72B1" w:rsidRPr="00EC2828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67" w:type="pct"/>
            <w:shd w:val="clear" w:color="auto" w:fill="auto"/>
          </w:tcPr>
          <w:p w14:paraId="403B1BC7" w14:textId="77777777" w:rsidR="003B72B1" w:rsidRPr="002935F5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Կազմակերպելանհետաձգելիվթարավերականգնողա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-</w:t>
            </w: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կանաշխատանքներ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A5804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37F01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02DF0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832D14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928FE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A7F40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49793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BC60E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DDD4DB" w14:textId="79534354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9BB9A3" wp14:editId="5EF5087B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-33020</wp:posOffset>
                      </wp:positionV>
                      <wp:extent cx="1662430" cy="635"/>
                      <wp:effectExtent l="11430" t="57150" r="21590" b="6604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24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A2A0" id="AutoShape 40" o:spid="_x0000_s1026" type="#_x0000_t32" style="position:absolute;margin-left:26.05pt;margin-top:-2.6pt;width:130.9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3BC11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6B0F3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33304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D1083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33E9D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19E8CC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A8ADC6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C35FA8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DD85C0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04FCD9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8DF6BD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13F79F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B35DEC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CAF618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F3DB34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D13F4A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19D6B2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6F25AC9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135BC1E7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22A7DAE" w14:textId="77777777" w:rsidR="003B72B1" w:rsidRPr="00826E62" w:rsidRDefault="003B72B1" w:rsidP="005100B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կոմունալ-էներգե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տիկ ապահով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ման պատասխա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softHyphen/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նատու՝ </w:t>
            </w:r>
            <w:r w:rsidR="00F256F2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="00F256F2" w:rsidRPr="00F256F2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  <w:r w:rsidR="00F256F2">
              <w:rPr>
                <w:rFonts w:ascii="GHEA Grapalat" w:hAnsi="GHEA Grapalat" w:cs="Sylfaen"/>
                <w:sz w:val="20"/>
                <w:szCs w:val="20"/>
              </w:rPr>
              <w:t>Շուբինա</w:t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14:paraId="73244FFA" w14:textId="77777777" w:rsidR="003B72B1" w:rsidRPr="00F256F2" w:rsidRDefault="003B72B1" w:rsidP="00F256F2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>ինժեներական միջոցառումների ապահովման պատասխանա</w:t>
            </w:r>
            <w:r w:rsidRPr="00F07FF9">
              <w:rPr>
                <w:rFonts w:ascii="GHEA Grapalat" w:hAnsi="GHEA Grapalat" w:cs="Sylfaen"/>
                <w:sz w:val="20"/>
                <w:szCs w:val="20"/>
                <w:lang w:val="hy-AM"/>
              </w:rPr>
              <w:t>-</w:t>
            </w: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տու՝ </w:t>
            </w:r>
            <w:r w:rsidR="00F256F2" w:rsidRPr="00F256F2">
              <w:rPr>
                <w:rFonts w:ascii="GHEA Grapalat" w:hAnsi="GHEA Grapalat" w:cs="Sylfaen"/>
                <w:sz w:val="20"/>
                <w:szCs w:val="20"/>
                <w:lang w:val="hy-AM"/>
              </w:rPr>
              <w:t>Ի.Բելոուսով</w:t>
            </w:r>
          </w:p>
        </w:tc>
        <w:tc>
          <w:tcPr>
            <w:tcW w:w="628" w:type="pct"/>
            <w:shd w:val="clear" w:color="auto" w:fill="auto"/>
          </w:tcPr>
          <w:p w14:paraId="531D2CDE" w14:textId="77777777" w:rsidR="003B72B1" w:rsidRPr="00826E62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B72B1" w:rsidRPr="00EF6F1E" w14:paraId="33469796" w14:textId="77777777" w:rsidTr="005100B7">
        <w:trPr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6B1914C" w14:textId="77777777" w:rsidR="003B72B1" w:rsidRPr="00826E62" w:rsidRDefault="003B72B1" w:rsidP="005100B7">
            <w:pPr>
              <w:pStyle w:val="a7"/>
              <w:numPr>
                <w:ilvl w:val="0"/>
                <w:numId w:val="35"/>
              </w:num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67" w:type="pct"/>
            <w:shd w:val="clear" w:color="auto" w:fill="auto"/>
          </w:tcPr>
          <w:p w14:paraId="15200F51" w14:textId="77777777" w:rsidR="003B72B1" w:rsidRPr="009B0EDC" w:rsidRDefault="003B72B1" w:rsidP="005100B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B0EDC">
              <w:rPr>
                <w:rFonts w:ascii="GHEA Grapalat" w:eastAsia="Times New Roman" w:hAnsi="GHEA Grapalat" w:cs="Sylfaen"/>
                <w:sz w:val="20"/>
                <w:szCs w:val="20"/>
              </w:rPr>
              <w:t>Կազմակերպել վնասված տների պահպանություն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F84FE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1DEA3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B0358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01355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67E2C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74EC5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9CFC2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82904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E5D66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5EE26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20005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BA575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B6360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43303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59E668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CF549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4ED8DCF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8660D5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E19FBCB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5DDA86F" w14:textId="3592F4DF" w:rsidR="003B72B1" w:rsidRPr="00EC2828" w:rsidRDefault="00DC55C4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2D7397" wp14:editId="6DD23D9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88265</wp:posOffset>
                      </wp:positionV>
                      <wp:extent cx="2114550" cy="0"/>
                      <wp:effectExtent l="12065" t="62865" r="26035" b="6096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BFBA" id="AutoShape 41" o:spid="_x0000_s1026" type="#_x0000_t32" style="position:absolute;margin-left:2.05pt;margin-top:6.95pt;width:166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39396BE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00AF0D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EC6E8BC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FDB52B5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C00BE8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398F8B0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7" w:type="pct"/>
            <w:shd w:val="clear" w:color="auto" w:fill="FF0000"/>
          </w:tcPr>
          <w:p w14:paraId="1E8936A8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5" w:type="pct"/>
            <w:gridSpan w:val="2"/>
            <w:shd w:val="clear" w:color="auto" w:fill="FF0000"/>
          </w:tcPr>
          <w:p w14:paraId="11027FC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7ECF0B4" w14:textId="77777777" w:rsidR="003B72B1" w:rsidRPr="002B2A13" w:rsidRDefault="003B72B1" w:rsidP="00EF6F1E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</w:pPr>
            <w:r w:rsidRPr="00826E6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հասարակական կարգի պահպանման պատասխանատու՝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</w:t>
            </w:r>
            <w:r w:rsidR="00EF6F1E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Բոչոլյան</w:t>
            </w:r>
          </w:p>
        </w:tc>
        <w:tc>
          <w:tcPr>
            <w:tcW w:w="628" w:type="pct"/>
            <w:shd w:val="clear" w:color="auto" w:fill="auto"/>
          </w:tcPr>
          <w:p w14:paraId="47DAE31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</w:tbl>
    <w:p w14:paraId="3632321B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p w14:paraId="3EB8FCC4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p w14:paraId="59C5C591" w14:textId="77777777" w:rsidR="003B72B1" w:rsidRPr="00564744" w:rsidRDefault="003B72B1" w:rsidP="003B72B1">
      <w:pPr>
        <w:rPr>
          <w:rFonts w:ascii="GHEA Grapalat" w:hAnsi="GHEA Grapalat"/>
          <w:lang w:val="en-US"/>
        </w:rPr>
      </w:pPr>
    </w:p>
    <w:tbl>
      <w:tblPr>
        <w:tblpPr w:leftFromText="180" w:rightFromText="180" w:vertAnchor="text" w:horzAnchor="margin" w:tblpY="201"/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201"/>
        <w:gridCol w:w="5288"/>
        <w:gridCol w:w="2619"/>
      </w:tblGrid>
      <w:tr w:rsidR="003B72B1" w:rsidRPr="00564744" w14:paraId="696D4888" w14:textId="77777777" w:rsidTr="005100B7">
        <w:tc>
          <w:tcPr>
            <w:tcW w:w="206" w:type="pct"/>
            <w:shd w:val="clear" w:color="auto" w:fill="auto"/>
          </w:tcPr>
          <w:p w14:paraId="133927C4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C2828">
              <w:rPr>
                <w:rFonts w:ascii="GHEA Grapalat" w:eastAsia="Times New Roman" w:hAnsi="GHEA Grapalat" w:cs="Times New Roman"/>
                <w:b/>
              </w:rPr>
              <w:t>Հ/հ</w:t>
            </w:r>
          </w:p>
        </w:tc>
        <w:tc>
          <w:tcPr>
            <w:tcW w:w="2285" w:type="pct"/>
            <w:shd w:val="clear" w:color="auto" w:fill="FFFFFF"/>
          </w:tcPr>
          <w:p w14:paraId="12B746C0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C2828">
              <w:rPr>
                <w:rFonts w:ascii="GHEA Grapalat" w:eastAsia="Times New Roman" w:hAnsi="GHEA Grapalat" w:cs="Times New Roman"/>
                <w:b/>
              </w:rPr>
              <w:t>Գույնը</w:t>
            </w:r>
          </w:p>
        </w:tc>
        <w:tc>
          <w:tcPr>
            <w:tcW w:w="1678" w:type="pct"/>
            <w:shd w:val="clear" w:color="auto" w:fill="auto"/>
          </w:tcPr>
          <w:p w14:paraId="1C21DE3D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C2828">
              <w:rPr>
                <w:rFonts w:ascii="GHEA Grapalat" w:eastAsia="Times New Roman" w:hAnsi="GHEA Grapalat" w:cs="Times New Roman"/>
                <w:b/>
              </w:rPr>
              <w:t>Նշանակությունը</w:t>
            </w:r>
          </w:p>
        </w:tc>
        <w:tc>
          <w:tcPr>
            <w:tcW w:w="831" w:type="pct"/>
            <w:shd w:val="clear" w:color="auto" w:fill="auto"/>
          </w:tcPr>
          <w:p w14:paraId="5A577D43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EC2828">
              <w:rPr>
                <w:rFonts w:ascii="GHEA Grapalat" w:eastAsia="Times New Roman" w:hAnsi="GHEA Grapalat" w:cs="Times New Roman"/>
                <w:b/>
              </w:rPr>
              <w:t>Նշումներ</w:t>
            </w:r>
          </w:p>
        </w:tc>
      </w:tr>
      <w:tr w:rsidR="003B72B1" w:rsidRPr="00564744" w14:paraId="56B9FC64" w14:textId="77777777" w:rsidTr="005100B7">
        <w:tc>
          <w:tcPr>
            <w:tcW w:w="206" w:type="pct"/>
            <w:shd w:val="clear" w:color="auto" w:fill="auto"/>
          </w:tcPr>
          <w:p w14:paraId="20847767" w14:textId="77777777" w:rsidR="003B72B1" w:rsidRPr="00EC2828" w:rsidRDefault="003B72B1" w:rsidP="005100B7">
            <w:pPr>
              <w:pStyle w:val="a7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2285" w:type="pct"/>
            <w:shd w:val="clear" w:color="auto" w:fill="FFFF00"/>
          </w:tcPr>
          <w:p w14:paraId="14E576C6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1678" w:type="pct"/>
            <w:shd w:val="clear" w:color="auto" w:fill="auto"/>
          </w:tcPr>
          <w:p w14:paraId="420A40ED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ր</w:t>
            </w:r>
            <w:r w:rsidRPr="00EC2828">
              <w:rPr>
                <w:rFonts w:ascii="GHEA Grapalat" w:eastAsia="Times New Roman" w:hAnsi="GHEA Grapalat" w:cs="Times New Roman"/>
              </w:rPr>
              <w:t>ոպե</w:t>
            </w:r>
          </w:p>
        </w:tc>
        <w:tc>
          <w:tcPr>
            <w:tcW w:w="831" w:type="pct"/>
            <w:shd w:val="clear" w:color="auto" w:fill="auto"/>
          </w:tcPr>
          <w:p w14:paraId="1E69AA6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</w:tr>
      <w:tr w:rsidR="003B72B1" w:rsidRPr="00564744" w14:paraId="119B2567" w14:textId="77777777" w:rsidTr="005100B7">
        <w:tc>
          <w:tcPr>
            <w:tcW w:w="206" w:type="pct"/>
            <w:shd w:val="clear" w:color="auto" w:fill="auto"/>
          </w:tcPr>
          <w:p w14:paraId="3814682A" w14:textId="77777777" w:rsidR="003B72B1" w:rsidRPr="00EC2828" w:rsidRDefault="003B72B1" w:rsidP="005100B7">
            <w:pPr>
              <w:pStyle w:val="a7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2285" w:type="pct"/>
            <w:shd w:val="clear" w:color="auto" w:fill="92D050"/>
          </w:tcPr>
          <w:p w14:paraId="01ECD2F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1678" w:type="pct"/>
            <w:shd w:val="clear" w:color="auto" w:fill="auto"/>
          </w:tcPr>
          <w:p w14:paraId="756576E3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ժ</w:t>
            </w:r>
            <w:r>
              <w:rPr>
                <w:rFonts w:ascii="GHEA Grapalat" w:eastAsia="Times New Roman" w:hAnsi="GHEA Grapalat" w:cs="Times New Roman"/>
              </w:rPr>
              <w:t>ամ</w:t>
            </w:r>
          </w:p>
        </w:tc>
        <w:tc>
          <w:tcPr>
            <w:tcW w:w="831" w:type="pct"/>
            <w:shd w:val="clear" w:color="auto" w:fill="auto"/>
          </w:tcPr>
          <w:p w14:paraId="508ECEAA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</w:tr>
      <w:tr w:rsidR="003B72B1" w:rsidRPr="00564744" w14:paraId="652D30E3" w14:textId="77777777" w:rsidTr="005100B7">
        <w:tc>
          <w:tcPr>
            <w:tcW w:w="206" w:type="pct"/>
            <w:shd w:val="clear" w:color="auto" w:fill="auto"/>
          </w:tcPr>
          <w:p w14:paraId="07F6AB80" w14:textId="77777777" w:rsidR="003B72B1" w:rsidRPr="00EC2828" w:rsidRDefault="003B72B1" w:rsidP="005100B7">
            <w:pPr>
              <w:pStyle w:val="a7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2285" w:type="pct"/>
            <w:shd w:val="clear" w:color="auto" w:fill="FF0000"/>
          </w:tcPr>
          <w:p w14:paraId="1D1E0121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1678" w:type="pct"/>
            <w:shd w:val="clear" w:color="auto" w:fill="auto"/>
          </w:tcPr>
          <w:p w14:paraId="231E083C" w14:textId="77777777" w:rsidR="003B72B1" w:rsidRPr="00EC2828" w:rsidRDefault="003B72B1" w:rsidP="005100B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օ</w:t>
            </w:r>
            <w:r>
              <w:rPr>
                <w:rFonts w:ascii="GHEA Grapalat" w:eastAsia="Times New Roman" w:hAnsi="GHEA Grapalat" w:cs="Times New Roman"/>
              </w:rPr>
              <w:t>ր</w:t>
            </w:r>
          </w:p>
        </w:tc>
        <w:tc>
          <w:tcPr>
            <w:tcW w:w="831" w:type="pct"/>
            <w:shd w:val="clear" w:color="auto" w:fill="auto"/>
          </w:tcPr>
          <w:p w14:paraId="522EB6F2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</w:tr>
      <w:tr w:rsidR="003B72B1" w:rsidRPr="00564744" w14:paraId="5C601D3F" w14:textId="77777777" w:rsidTr="005100B7">
        <w:tc>
          <w:tcPr>
            <w:tcW w:w="206" w:type="pct"/>
            <w:shd w:val="clear" w:color="auto" w:fill="auto"/>
          </w:tcPr>
          <w:p w14:paraId="11B95F8A" w14:textId="77777777" w:rsidR="003B72B1" w:rsidRPr="00EC2828" w:rsidRDefault="003B72B1" w:rsidP="005100B7">
            <w:pPr>
              <w:pStyle w:val="a7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2285" w:type="pct"/>
            <w:shd w:val="clear" w:color="auto" w:fill="548DD4"/>
          </w:tcPr>
          <w:p w14:paraId="0F92FA44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  <w:tc>
          <w:tcPr>
            <w:tcW w:w="1678" w:type="pct"/>
            <w:shd w:val="clear" w:color="auto" w:fill="auto"/>
          </w:tcPr>
          <w:p w14:paraId="1497C0F9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գ</w:t>
            </w:r>
            <w:r w:rsidRPr="00EC2828">
              <w:rPr>
                <w:rFonts w:ascii="GHEA Grapalat" w:eastAsia="Times New Roman" w:hAnsi="GHEA Grapalat" w:cs="Times New Roman"/>
              </w:rPr>
              <w:t>ործընթացի</w:t>
            </w:r>
            <w:r w:rsidRPr="00EC2828">
              <w:rPr>
                <w:rFonts w:ascii="GHEA Grapalat" w:eastAsia="Times New Roman" w:hAnsi="GHEA Grapalat" w:cs="Times New Roman"/>
                <w:lang w:val="en-US"/>
              </w:rPr>
              <w:t xml:space="preserve">, </w:t>
            </w:r>
            <w:r w:rsidRPr="00EC2828">
              <w:rPr>
                <w:rFonts w:ascii="GHEA Grapalat" w:eastAsia="Times New Roman" w:hAnsi="GHEA Grapalat" w:cs="Times New Roman"/>
              </w:rPr>
              <w:t>գործողության, ԱԻ</w:t>
            </w:r>
            <w:r w:rsidRPr="00EC2828">
              <w:rPr>
                <w:rFonts w:ascii="GHEA Grapalat" w:eastAsia="Times New Roman" w:hAnsi="GHEA Grapalat" w:cs="Times New Roman"/>
                <w:lang w:val="en-US"/>
              </w:rPr>
              <w:t>ավարտը</w:t>
            </w:r>
          </w:p>
        </w:tc>
        <w:tc>
          <w:tcPr>
            <w:tcW w:w="831" w:type="pct"/>
            <w:shd w:val="clear" w:color="auto" w:fill="auto"/>
          </w:tcPr>
          <w:p w14:paraId="1CD2C1C3" w14:textId="77777777" w:rsidR="003B72B1" w:rsidRPr="00EC2828" w:rsidRDefault="003B72B1" w:rsidP="005100B7">
            <w:pPr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</w:p>
        </w:tc>
      </w:tr>
    </w:tbl>
    <w:p w14:paraId="6E4ED7B2" w14:textId="77777777" w:rsidR="00CF25A4" w:rsidRPr="002F3C9E" w:rsidRDefault="00CF25A4" w:rsidP="00B57382">
      <w:pPr>
        <w:rPr>
          <w:rFonts w:ascii="GHEA Grapalat" w:hAnsi="GHEA Grapalat"/>
          <w:color w:val="000000" w:themeColor="text1"/>
        </w:rPr>
      </w:pPr>
    </w:p>
    <w:sectPr w:rsidR="00CF25A4" w:rsidRPr="002F3C9E" w:rsidSect="006953DB">
      <w:pgSz w:w="16838" w:h="11906" w:orient="landscape"/>
      <w:pgMar w:top="709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895"/>
    <w:multiLevelType w:val="hybridMultilevel"/>
    <w:tmpl w:val="3188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52C"/>
    <w:multiLevelType w:val="hybridMultilevel"/>
    <w:tmpl w:val="6E4CDF96"/>
    <w:lvl w:ilvl="0" w:tplc="191CB70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20DAB"/>
    <w:multiLevelType w:val="hybridMultilevel"/>
    <w:tmpl w:val="1EF2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CA0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05F19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43D27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7248D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C0280"/>
    <w:multiLevelType w:val="hybridMultilevel"/>
    <w:tmpl w:val="29C8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C59D0"/>
    <w:multiLevelType w:val="hybridMultilevel"/>
    <w:tmpl w:val="AE54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C61A5"/>
    <w:multiLevelType w:val="hybridMultilevel"/>
    <w:tmpl w:val="7A0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B7FD5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61038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05CDB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36607B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51594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EF3338"/>
    <w:multiLevelType w:val="hybridMultilevel"/>
    <w:tmpl w:val="464AD882"/>
    <w:lvl w:ilvl="0" w:tplc="D4FC4950">
      <w:start w:val="1"/>
      <w:numFmt w:val="decimal"/>
      <w:lvlText w:val="%1)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7B13A4F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2768A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2645B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A64515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93357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B34BA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2647E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981575"/>
    <w:multiLevelType w:val="hybridMultilevel"/>
    <w:tmpl w:val="EEF6F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C318E"/>
    <w:multiLevelType w:val="hybridMultilevel"/>
    <w:tmpl w:val="A90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D55B8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9629C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29332C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E2A60"/>
    <w:multiLevelType w:val="hybridMultilevel"/>
    <w:tmpl w:val="58D2D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B34E4F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723999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5A5454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2961DC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42049E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F553D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E79E9"/>
    <w:multiLevelType w:val="hybridMultilevel"/>
    <w:tmpl w:val="EEF6F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D702F"/>
    <w:multiLevelType w:val="hybridMultilevel"/>
    <w:tmpl w:val="D5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152FB6"/>
    <w:multiLevelType w:val="hybridMultilevel"/>
    <w:tmpl w:val="DD8E0FDA"/>
    <w:lvl w:ilvl="0" w:tplc="A3021B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E86A13"/>
    <w:multiLevelType w:val="hybridMultilevel"/>
    <w:tmpl w:val="6596A240"/>
    <w:lvl w:ilvl="0" w:tplc="DE8C26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54E97"/>
    <w:multiLevelType w:val="hybridMultilevel"/>
    <w:tmpl w:val="EEF6F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37341"/>
    <w:multiLevelType w:val="hybridMultilevel"/>
    <w:tmpl w:val="BCB88D10"/>
    <w:lvl w:ilvl="0" w:tplc="D4FC4950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24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1"/>
  </w:num>
  <w:num w:numId="9">
    <w:abstractNumId w:val="23"/>
  </w:num>
  <w:num w:numId="10">
    <w:abstractNumId w:val="37"/>
  </w:num>
  <w:num w:numId="11">
    <w:abstractNumId w:val="6"/>
  </w:num>
  <w:num w:numId="12">
    <w:abstractNumId w:val="34"/>
  </w:num>
  <w:num w:numId="13">
    <w:abstractNumId w:val="10"/>
  </w:num>
  <w:num w:numId="14">
    <w:abstractNumId w:val="13"/>
  </w:num>
  <w:num w:numId="15">
    <w:abstractNumId w:val="5"/>
  </w:num>
  <w:num w:numId="16">
    <w:abstractNumId w:val="27"/>
  </w:num>
  <w:num w:numId="17">
    <w:abstractNumId w:val="20"/>
  </w:num>
  <w:num w:numId="18">
    <w:abstractNumId w:val="30"/>
  </w:num>
  <w:num w:numId="19">
    <w:abstractNumId w:val="15"/>
  </w:num>
  <w:num w:numId="20">
    <w:abstractNumId w:val="3"/>
  </w:num>
  <w:num w:numId="21">
    <w:abstractNumId w:val="19"/>
  </w:num>
  <w:num w:numId="22">
    <w:abstractNumId w:val="17"/>
  </w:num>
  <w:num w:numId="23">
    <w:abstractNumId w:val="32"/>
  </w:num>
  <w:num w:numId="24">
    <w:abstractNumId w:val="14"/>
  </w:num>
  <w:num w:numId="25">
    <w:abstractNumId w:val="40"/>
  </w:num>
  <w:num w:numId="26">
    <w:abstractNumId w:val="22"/>
  </w:num>
  <w:num w:numId="27">
    <w:abstractNumId w:val="36"/>
  </w:num>
  <w:num w:numId="28">
    <w:abstractNumId w:val="28"/>
  </w:num>
  <w:num w:numId="29">
    <w:abstractNumId w:val="12"/>
  </w:num>
  <w:num w:numId="30">
    <w:abstractNumId w:val="29"/>
  </w:num>
  <w:num w:numId="31">
    <w:abstractNumId w:val="33"/>
  </w:num>
  <w:num w:numId="32">
    <w:abstractNumId w:val="16"/>
  </w:num>
  <w:num w:numId="33">
    <w:abstractNumId w:val="11"/>
  </w:num>
  <w:num w:numId="34">
    <w:abstractNumId w:val="25"/>
  </w:num>
  <w:num w:numId="35">
    <w:abstractNumId w:val="21"/>
  </w:num>
  <w:num w:numId="36">
    <w:abstractNumId w:val="4"/>
  </w:num>
  <w:num w:numId="37">
    <w:abstractNumId w:val="38"/>
  </w:num>
  <w:num w:numId="38">
    <w:abstractNumId w:val="26"/>
  </w:num>
  <w:num w:numId="39">
    <w:abstractNumId w:val="18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69"/>
    <w:rsid w:val="000234DE"/>
    <w:rsid w:val="00037A5D"/>
    <w:rsid w:val="00042A08"/>
    <w:rsid w:val="0004335F"/>
    <w:rsid w:val="000538CD"/>
    <w:rsid w:val="000548C1"/>
    <w:rsid w:val="00071228"/>
    <w:rsid w:val="00074217"/>
    <w:rsid w:val="00075396"/>
    <w:rsid w:val="000776B5"/>
    <w:rsid w:val="00085812"/>
    <w:rsid w:val="00086318"/>
    <w:rsid w:val="00090A46"/>
    <w:rsid w:val="000925CC"/>
    <w:rsid w:val="00093352"/>
    <w:rsid w:val="000A066F"/>
    <w:rsid w:val="000A15FA"/>
    <w:rsid w:val="000A31B9"/>
    <w:rsid w:val="000A3F12"/>
    <w:rsid w:val="000B14E7"/>
    <w:rsid w:val="000C059C"/>
    <w:rsid w:val="000C1011"/>
    <w:rsid w:val="000C67FA"/>
    <w:rsid w:val="000D512E"/>
    <w:rsid w:val="000E2ABF"/>
    <w:rsid w:val="000F3177"/>
    <w:rsid w:val="000F6EC0"/>
    <w:rsid w:val="00123BDA"/>
    <w:rsid w:val="00151C8A"/>
    <w:rsid w:val="00157F2A"/>
    <w:rsid w:val="001603F6"/>
    <w:rsid w:val="001828D2"/>
    <w:rsid w:val="00186461"/>
    <w:rsid w:val="001943B7"/>
    <w:rsid w:val="00195221"/>
    <w:rsid w:val="001A1905"/>
    <w:rsid w:val="001A21EF"/>
    <w:rsid w:val="001A5A2C"/>
    <w:rsid w:val="001A5DD6"/>
    <w:rsid w:val="001B0616"/>
    <w:rsid w:val="001B2C75"/>
    <w:rsid w:val="001B3FE3"/>
    <w:rsid w:val="001B4173"/>
    <w:rsid w:val="001B4BB4"/>
    <w:rsid w:val="001C57B4"/>
    <w:rsid w:val="001C5839"/>
    <w:rsid w:val="001D6C4E"/>
    <w:rsid w:val="001E05F8"/>
    <w:rsid w:val="001F65AA"/>
    <w:rsid w:val="0020319E"/>
    <w:rsid w:val="00210D92"/>
    <w:rsid w:val="00210EA8"/>
    <w:rsid w:val="002110EB"/>
    <w:rsid w:val="002112C3"/>
    <w:rsid w:val="00213FFF"/>
    <w:rsid w:val="00220092"/>
    <w:rsid w:val="00220556"/>
    <w:rsid w:val="002355D8"/>
    <w:rsid w:val="00242819"/>
    <w:rsid w:val="0024305E"/>
    <w:rsid w:val="002533A7"/>
    <w:rsid w:val="00261F86"/>
    <w:rsid w:val="002768FD"/>
    <w:rsid w:val="00276CFC"/>
    <w:rsid w:val="002905C5"/>
    <w:rsid w:val="002B16A9"/>
    <w:rsid w:val="002B2EC6"/>
    <w:rsid w:val="002E5C81"/>
    <w:rsid w:val="002E7899"/>
    <w:rsid w:val="002F3C9E"/>
    <w:rsid w:val="002F460D"/>
    <w:rsid w:val="003067A0"/>
    <w:rsid w:val="0031629D"/>
    <w:rsid w:val="00337830"/>
    <w:rsid w:val="00341C3C"/>
    <w:rsid w:val="00343A6C"/>
    <w:rsid w:val="00360346"/>
    <w:rsid w:val="0036500D"/>
    <w:rsid w:val="00380650"/>
    <w:rsid w:val="00391810"/>
    <w:rsid w:val="0039428D"/>
    <w:rsid w:val="003A6564"/>
    <w:rsid w:val="003B00FB"/>
    <w:rsid w:val="003B1959"/>
    <w:rsid w:val="003B4360"/>
    <w:rsid w:val="003B4C69"/>
    <w:rsid w:val="003B72B1"/>
    <w:rsid w:val="003C1588"/>
    <w:rsid w:val="003C16C9"/>
    <w:rsid w:val="003C41FE"/>
    <w:rsid w:val="003D0B4B"/>
    <w:rsid w:val="003D4A4D"/>
    <w:rsid w:val="003D7832"/>
    <w:rsid w:val="003E6E76"/>
    <w:rsid w:val="003F4119"/>
    <w:rsid w:val="003F7924"/>
    <w:rsid w:val="00404904"/>
    <w:rsid w:val="00412CCB"/>
    <w:rsid w:val="00421CF4"/>
    <w:rsid w:val="004242A7"/>
    <w:rsid w:val="00432E18"/>
    <w:rsid w:val="00444821"/>
    <w:rsid w:val="00444882"/>
    <w:rsid w:val="004452DE"/>
    <w:rsid w:val="0045115D"/>
    <w:rsid w:val="00471107"/>
    <w:rsid w:val="004A5262"/>
    <w:rsid w:val="004B2A00"/>
    <w:rsid w:val="004B45D5"/>
    <w:rsid w:val="004B728E"/>
    <w:rsid w:val="004C1298"/>
    <w:rsid w:val="004C5C40"/>
    <w:rsid w:val="004D086F"/>
    <w:rsid w:val="004D1ED5"/>
    <w:rsid w:val="004F34DA"/>
    <w:rsid w:val="005130C7"/>
    <w:rsid w:val="00522D0E"/>
    <w:rsid w:val="005304C3"/>
    <w:rsid w:val="005324CB"/>
    <w:rsid w:val="005334BB"/>
    <w:rsid w:val="005536C5"/>
    <w:rsid w:val="00570DB0"/>
    <w:rsid w:val="00570FD5"/>
    <w:rsid w:val="00572377"/>
    <w:rsid w:val="005913A9"/>
    <w:rsid w:val="00595E94"/>
    <w:rsid w:val="00595F8C"/>
    <w:rsid w:val="005A3750"/>
    <w:rsid w:val="005B298C"/>
    <w:rsid w:val="005C6117"/>
    <w:rsid w:val="005C64A6"/>
    <w:rsid w:val="005D0FE8"/>
    <w:rsid w:val="005D4AA2"/>
    <w:rsid w:val="005E3D51"/>
    <w:rsid w:val="005F5877"/>
    <w:rsid w:val="005F6818"/>
    <w:rsid w:val="00601DB6"/>
    <w:rsid w:val="006052EB"/>
    <w:rsid w:val="006115F6"/>
    <w:rsid w:val="00620B01"/>
    <w:rsid w:val="0062450C"/>
    <w:rsid w:val="00654DE8"/>
    <w:rsid w:val="0066670D"/>
    <w:rsid w:val="00673239"/>
    <w:rsid w:val="00674ADB"/>
    <w:rsid w:val="00680007"/>
    <w:rsid w:val="00685BEC"/>
    <w:rsid w:val="00693D6A"/>
    <w:rsid w:val="006953DB"/>
    <w:rsid w:val="0069581B"/>
    <w:rsid w:val="006A0D3D"/>
    <w:rsid w:val="006A591C"/>
    <w:rsid w:val="006D3C4D"/>
    <w:rsid w:val="006E413E"/>
    <w:rsid w:val="006E488D"/>
    <w:rsid w:val="006E48BE"/>
    <w:rsid w:val="006E4E1F"/>
    <w:rsid w:val="006F23B6"/>
    <w:rsid w:val="0071039C"/>
    <w:rsid w:val="00723CF1"/>
    <w:rsid w:val="00724C84"/>
    <w:rsid w:val="0072585E"/>
    <w:rsid w:val="00730771"/>
    <w:rsid w:val="0073321F"/>
    <w:rsid w:val="00733FC8"/>
    <w:rsid w:val="00736963"/>
    <w:rsid w:val="007417BD"/>
    <w:rsid w:val="007507EF"/>
    <w:rsid w:val="007538F1"/>
    <w:rsid w:val="007556B1"/>
    <w:rsid w:val="00761331"/>
    <w:rsid w:val="0076678B"/>
    <w:rsid w:val="00771288"/>
    <w:rsid w:val="007713D6"/>
    <w:rsid w:val="00773F42"/>
    <w:rsid w:val="007829DF"/>
    <w:rsid w:val="007879A6"/>
    <w:rsid w:val="0079626C"/>
    <w:rsid w:val="007B2DDF"/>
    <w:rsid w:val="007B3F2F"/>
    <w:rsid w:val="007B55EF"/>
    <w:rsid w:val="007C2E4E"/>
    <w:rsid w:val="007D0D06"/>
    <w:rsid w:val="007D3E48"/>
    <w:rsid w:val="007E116E"/>
    <w:rsid w:val="007E11BA"/>
    <w:rsid w:val="007E3037"/>
    <w:rsid w:val="007E72B7"/>
    <w:rsid w:val="007F33CD"/>
    <w:rsid w:val="007F38B4"/>
    <w:rsid w:val="00801FDB"/>
    <w:rsid w:val="00807966"/>
    <w:rsid w:val="00812739"/>
    <w:rsid w:val="00813B39"/>
    <w:rsid w:val="00835B54"/>
    <w:rsid w:val="00836305"/>
    <w:rsid w:val="0083667A"/>
    <w:rsid w:val="008447F6"/>
    <w:rsid w:val="0084647A"/>
    <w:rsid w:val="00862902"/>
    <w:rsid w:val="0086360E"/>
    <w:rsid w:val="0087484E"/>
    <w:rsid w:val="008757E6"/>
    <w:rsid w:val="008807ED"/>
    <w:rsid w:val="00894CE8"/>
    <w:rsid w:val="00895616"/>
    <w:rsid w:val="008A168E"/>
    <w:rsid w:val="008A3744"/>
    <w:rsid w:val="008A42F5"/>
    <w:rsid w:val="008A569C"/>
    <w:rsid w:val="008B2918"/>
    <w:rsid w:val="008B65E4"/>
    <w:rsid w:val="008B7D1C"/>
    <w:rsid w:val="008C0AA6"/>
    <w:rsid w:val="008C1690"/>
    <w:rsid w:val="008D7BB7"/>
    <w:rsid w:val="008E2652"/>
    <w:rsid w:val="008F2BBA"/>
    <w:rsid w:val="008F7324"/>
    <w:rsid w:val="009005D9"/>
    <w:rsid w:val="00904150"/>
    <w:rsid w:val="00915DBD"/>
    <w:rsid w:val="00934143"/>
    <w:rsid w:val="00937C67"/>
    <w:rsid w:val="00941F20"/>
    <w:rsid w:val="00952215"/>
    <w:rsid w:val="009531F3"/>
    <w:rsid w:val="00956A97"/>
    <w:rsid w:val="009633E4"/>
    <w:rsid w:val="009667B0"/>
    <w:rsid w:val="00977A6D"/>
    <w:rsid w:val="009A12A4"/>
    <w:rsid w:val="009C601E"/>
    <w:rsid w:val="009D4710"/>
    <w:rsid w:val="009D6A09"/>
    <w:rsid w:val="009E13EE"/>
    <w:rsid w:val="00A06B75"/>
    <w:rsid w:val="00A1045F"/>
    <w:rsid w:val="00A20050"/>
    <w:rsid w:val="00A2123B"/>
    <w:rsid w:val="00A21D8E"/>
    <w:rsid w:val="00A24171"/>
    <w:rsid w:val="00A52B45"/>
    <w:rsid w:val="00A65391"/>
    <w:rsid w:val="00A71453"/>
    <w:rsid w:val="00A71B44"/>
    <w:rsid w:val="00A85373"/>
    <w:rsid w:val="00AC323E"/>
    <w:rsid w:val="00AD2BAE"/>
    <w:rsid w:val="00AD48ED"/>
    <w:rsid w:val="00AD609A"/>
    <w:rsid w:val="00AE2C4B"/>
    <w:rsid w:val="00AE2EC8"/>
    <w:rsid w:val="00AE3C27"/>
    <w:rsid w:val="00B01AC3"/>
    <w:rsid w:val="00B01CE7"/>
    <w:rsid w:val="00B044AC"/>
    <w:rsid w:val="00B1276A"/>
    <w:rsid w:val="00B203F1"/>
    <w:rsid w:val="00B262D4"/>
    <w:rsid w:val="00B504EC"/>
    <w:rsid w:val="00B57382"/>
    <w:rsid w:val="00B64ECF"/>
    <w:rsid w:val="00B7216A"/>
    <w:rsid w:val="00B80C4F"/>
    <w:rsid w:val="00B855FA"/>
    <w:rsid w:val="00B87F0B"/>
    <w:rsid w:val="00BB5430"/>
    <w:rsid w:val="00BB6CC6"/>
    <w:rsid w:val="00BE2EFE"/>
    <w:rsid w:val="00BF2348"/>
    <w:rsid w:val="00BF584D"/>
    <w:rsid w:val="00C02D48"/>
    <w:rsid w:val="00C11238"/>
    <w:rsid w:val="00C15B05"/>
    <w:rsid w:val="00C207D3"/>
    <w:rsid w:val="00C2226C"/>
    <w:rsid w:val="00C24F4E"/>
    <w:rsid w:val="00C262DC"/>
    <w:rsid w:val="00C27515"/>
    <w:rsid w:val="00C41345"/>
    <w:rsid w:val="00C55938"/>
    <w:rsid w:val="00C6179A"/>
    <w:rsid w:val="00C61E96"/>
    <w:rsid w:val="00C628D3"/>
    <w:rsid w:val="00C6659A"/>
    <w:rsid w:val="00C66DF2"/>
    <w:rsid w:val="00C704E0"/>
    <w:rsid w:val="00C707B2"/>
    <w:rsid w:val="00C726C5"/>
    <w:rsid w:val="00C84CF0"/>
    <w:rsid w:val="00C92223"/>
    <w:rsid w:val="00CB3968"/>
    <w:rsid w:val="00CB4576"/>
    <w:rsid w:val="00CB6B8B"/>
    <w:rsid w:val="00CC4CAC"/>
    <w:rsid w:val="00CE2ABA"/>
    <w:rsid w:val="00CF25A4"/>
    <w:rsid w:val="00D0245D"/>
    <w:rsid w:val="00D03034"/>
    <w:rsid w:val="00D13C26"/>
    <w:rsid w:val="00D1428F"/>
    <w:rsid w:val="00D16DD5"/>
    <w:rsid w:val="00D16EA2"/>
    <w:rsid w:val="00D245D0"/>
    <w:rsid w:val="00D351AF"/>
    <w:rsid w:val="00D37716"/>
    <w:rsid w:val="00D40BB3"/>
    <w:rsid w:val="00D44CA1"/>
    <w:rsid w:val="00D51498"/>
    <w:rsid w:val="00D51EBB"/>
    <w:rsid w:val="00D639E8"/>
    <w:rsid w:val="00D63D9E"/>
    <w:rsid w:val="00D64B7F"/>
    <w:rsid w:val="00D74A58"/>
    <w:rsid w:val="00D76193"/>
    <w:rsid w:val="00D77130"/>
    <w:rsid w:val="00D93B52"/>
    <w:rsid w:val="00D969FB"/>
    <w:rsid w:val="00DA6894"/>
    <w:rsid w:val="00DA7397"/>
    <w:rsid w:val="00DB0848"/>
    <w:rsid w:val="00DC2216"/>
    <w:rsid w:val="00DC55C4"/>
    <w:rsid w:val="00DD4EE8"/>
    <w:rsid w:val="00DD7DB1"/>
    <w:rsid w:val="00DE3C3A"/>
    <w:rsid w:val="00DF2D03"/>
    <w:rsid w:val="00E06EBC"/>
    <w:rsid w:val="00E13FFA"/>
    <w:rsid w:val="00E17A22"/>
    <w:rsid w:val="00E20721"/>
    <w:rsid w:val="00E30308"/>
    <w:rsid w:val="00E44AF3"/>
    <w:rsid w:val="00E55966"/>
    <w:rsid w:val="00E667F7"/>
    <w:rsid w:val="00E9041E"/>
    <w:rsid w:val="00EA6A8A"/>
    <w:rsid w:val="00EA7E15"/>
    <w:rsid w:val="00EC2828"/>
    <w:rsid w:val="00EC33D6"/>
    <w:rsid w:val="00ED07B7"/>
    <w:rsid w:val="00EE5FD1"/>
    <w:rsid w:val="00EF6F1E"/>
    <w:rsid w:val="00F05BB4"/>
    <w:rsid w:val="00F05D85"/>
    <w:rsid w:val="00F14CB7"/>
    <w:rsid w:val="00F256F2"/>
    <w:rsid w:val="00F411F0"/>
    <w:rsid w:val="00F414B6"/>
    <w:rsid w:val="00F46896"/>
    <w:rsid w:val="00F46C76"/>
    <w:rsid w:val="00F64209"/>
    <w:rsid w:val="00F6639E"/>
    <w:rsid w:val="00F72761"/>
    <w:rsid w:val="00F74A7C"/>
    <w:rsid w:val="00F83EF2"/>
    <w:rsid w:val="00F83F1E"/>
    <w:rsid w:val="00F8560F"/>
    <w:rsid w:val="00F91928"/>
    <w:rsid w:val="00FA22BC"/>
    <w:rsid w:val="00FA2C1E"/>
    <w:rsid w:val="00FA3B02"/>
    <w:rsid w:val="00FC2A5B"/>
    <w:rsid w:val="00FC2F69"/>
    <w:rsid w:val="00FC3354"/>
    <w:rsid w:val="00FC5732"/>
    <w:rsid w:val="00FD1ABF"/>
    <w:rsid w:val="00FD54E7"/>
    <w:rsid w:val="00FE0ED8"/>
    <w:rsid w:val="00FE2FD3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8C39"/>
  <w15:docId w15:val="{10DBF2F8-4384-47A9-856E-BC2CF3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69"/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4C69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C69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Times New Roman"/>
      <w:color w:val="auto"/>
      <w:sz w:val="29"/>
      <w:szCs w:val="29"/>
    </w:rPr>
  </w:style>
  <w:style w:type="character" w:customStyle="1" w:styleId="-1pt">
    <w:name w:val="Основной текст + Интервал -1 pt"/>
    <w:rsid w:val="003B4C69"/>
    <w:rPr>
      <w:rFonts w:ascii="MS Reference Sans Serif" w:eastAsia="MS Reference Sans Serif" w:hAnsi="MS Reference Sans Serif" w:cs="MS Reference Sans Serif"/>
      <w:spacing w:val="-30"/>
      <w:sz w:val="29"/>
      <w:szCs w:val="29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12CCB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12CCB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DC22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C2216"/>
    <w:pPr>
      <w:ind w:left="720"/>
      <w:contextualSpacing/>
    </w:pPr>
  </w:style>
  <w:style w:type="character" w:styleId="a8">
    <w:name w:val="Emphasis"/>
    <w:qFormat/>
    <w:rsid w:val="00B87F0B"/>
    <w:rPr>
      <w:i/>
      <w:iCs/>
    </w:rPr>
  </w:style>
  <w:style w:type="character" w:customStyle="1" w:styleId="hps">
    <w:name w:val="hps"/>
    <w:rsid w:val="00213FFF"/>
  </w:style>
  <w:style w:type="character" w:customStyle="1" w:styleId="apple-converted-space">
    <w:name w:val="apple-converted-space"/>
    <w:basedOn w:val="a0"/>
    <w:rsid w:val="00D969FB"/>
  </w:style>
  <w:style w:type="paragraph" w:customStyle="1" w:styleId="ListParagraph1">
    <w:name w:val="List Paragraph1"/>
    <w:basedOn w:val="a"/>
    <w:uiPriority w:val="34"/>
    <w:qFormat/>
    <w:rsid w:val="007879A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styleId="a9">
    <w:name w:val="Strong"/>
    <w:uiPriority w:val="22"/>
    <w:qFormat/>
    <w:rsid w:val="008A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D9A0-1F85-40AB-86F9-2C4678D1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keywords>https:/mul2-ema.gov.am/tasks/75687/oneclick/Havelvac8.docx?token=84c7dd753237822716414c1a3aae548b</cp:keywords>
  <cp:lastModifiedBy>Администратор</cp:lastModifiedBy>
  <cp:revision>4</cp:revision>
  <cp:lastPrinted>2019-06-22T08:15:00Z</cp:lastPrinted>
  <dcterms:created xsi:type="dcterms:W3CDTF">2025-02-06T06:58:00Z</dcterms:created>
  <dcterms:modified xsi:type="dcterms:W3CDTF">2025-02-24T10:12:00Z</dcterms:modified>
</cp:coreProperties>
</file>